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отправиться за покупкой женской одежды, Бай Юй первым делом проверил баланс на своём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девушки у него не было, и он понятия не имел, дорого ли стоят женские наряды. Если он спустит все свои накопления, то до конца месяца придётся сидеть на голодном пайке, а ведь ещё нужно было задонатить в игру, чтобы выбить желанного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нужно было всё хорошенько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вытянуть... тьфу ты, то есть получить небольшую финансовую помощь от своего недалёкого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пятизначную сумму на экране, Бай Юй подумал, что этого должно хватить. Раньше он не особо следил за своими сбережениями, позволяя лишним деньгам просто лежать без дела на счёте в WeChat. Но даже если не хватит, судя по календарю, месяц уже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был двадцать седьмого октября, то есть вчера. Через несколько дней родители снова пришлют денег. Ежемесячное содержание у Бай Юя было вполне приличным — около семи-восьми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женской одежды пестрил разнообразием. Бай Юй на мгновение растерялся, не зная, с чего начать. Поразмыслив, он решил, что сначала нужно купить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Трусики — это ещё куда ни шло, но вот его старая мужская майка... она казалась такой грубой! Неизвестно, то ли кожа стала слишком нежной, то ли дело в чём-то другом, но ощущения были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объяснил продавщице, что пришёл за нижним бельём, та окинула взглядом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Судя по объёму... думаю, это максимум B, — пробормотала она и, выбрав подходящий комплект, протянула его Бай Юю, спрашивая, нравится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Юю было совершенно плевать на эстетичность. Смешно даже — это всё равно никто не увидит, главное, чтобы было удобно, кого волнует остальное? В душе Бай Юй всё ещё мыслил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бельё, он поспешил в примерочную. Не спрашивайте, почему так спешно — просто в груди всё нещадно ныло, а чувствительность, казалось, росла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стянул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видел немало подобного в японских фильмах, наблюдать это вблизи пришлось впервые. Он едва не пустил кровь из носа... ну да, наверняка это просто от жары. Так решил про себя Бай Юй. Ничего не поделаешь, как оставаться спокойным девятнадцатилетнему парню, который до этого момента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чувствовал, как его лицо заливает краска. Он несколько раз пробормотал про себя мантры о бренности бытия, чтобы насильно выкинуть из головы всякие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проблема: как, чёрт возьми, застегнуть этот бюстгальтер? Почему это так сложно? Он пытался несколько раз, но всё было тщетно. Пришлось оставить затею и открыть поисковик в телефоне. Надежда была на всезнающий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сети не нашлось толковой инструкции, как надеть бюстгальтер. Оказалось, что даже всемогущий поисковик имеет свои белые пятна. Впрочем, логично: кто в здравом уме будет задавать такие странные вопросы? Разве что кто-то, кто, подобно Бай Юю, внезапно стал девушкой. А он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Спросить в чате? Нет, стоило вспомнить этих завсегдатаев, которые только и знали, что пошлить или ныть о голоде, как желание отпадало. Они были совершенно ненадёжны. Сейчас было около шести вечера, все они наверняка уже поужинали и теперь пребывали в самом что ни на есть развратном настроении. Бай Юй уже представил, как в ответ на его вопрос эти извращенцы потребуют прислать фото в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 внезапно раздался голос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самый бестолковый системный помощник, который всё ещё искал для него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хозяин, почему бы тебе не спросить меня? Система знает всё и ответит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по-твоему, мне это сделать? — раздражённо ответил Бай Юй. Он был уверен, что от системы толку не больше, чем от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перекрутить бюстгальтер застёжкой вперёд, застегнуть, а потом провернуть его обратно... — Система выдала ещё кучу советов о том, как носить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 которого от этого потока информации голова шла кругом, решил попробовать первый способ. И, следуя инструкции, справился с первого раза. Ткань оказалась мягкой и идеально прилегала к телу. Наконец-то неприятное ощущение исчезло, как и чувство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вообще-то размер B тоже имеет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приятными, поэтому Бай Юй надел толстовку, вышел в зал и купил ещё несколько комплектов про запас. Обошлось это в несколько сотен юаней, что, по мнению Бай Юя, было вполне достойным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Наверное, нужно купить юбочку?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юбкам у Бай Юя всё ещё было предвзятое отношение. Ничего не поделать — травма детства. Его двоюродная сестра, которая была старше на пять-шесть лет, обманом заставила его надеть женское платье, чтобы пойти гулять, а потом использовала его, чтобы выклянчить у прохожих кучу вкусностей. В итоге ему достался лишь один леденец со вкусом клубники. Это было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женская одежда так женская одежда. В конце концов, женская одежда — это то, что продаётся в женских магазинах. Одежда для девушек — это тоже женская одежда! Бай Юй ловко подменил понятия, пытаясь избежать ношения юбки. Если система его обманула, то и он может ответить тем же. Как говорится, месть — это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усмехнулся: простите, но теперь я сам девушка, так что сводить счёты буду немедленно! Не оставлять же обиду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то, что он назвал женской одеждой — наряды обошлись ему в пять-шесть тысяч юаней, — Бай Юй почувствовал, что стал выглядеть куда солиднее. Точнее, теперь стоило сказать — эффектнее и красивее. Мужчины на улице стали оглядываться на него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один парень получил от своей девушки за то, что засмотрелся на него, Бай Юй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ведь выполнил задание?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Желаешь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колеблясь, не дожидаясь, пока «сестрица-система» договорит, закивал головой. Ещё бы, он ведь именно ради этого здесь и находился. Бай Юй потёр руки в предвкушении. Что же это будет? Будет ли там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http://bllate.org/book/21359/2173569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