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обе девушки прибыли на школьный стадион. Пройдя проверку личности, они вошли внутрь огромной арены. На площадке размером с четыре баскетбольных поля были расставлены двенадцать рингов, выстроенных по схеме три на четыре. Е Демен привела Лян Мэнси на трибуны и усадила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выступит ректор, веди себя прилично,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Мэнси энергично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сцену вышел ректор — пожилой, добродушный на вид человек. Однако исходящие от него колебания энергии выдавали в нём воина десятого ранга, и это давление заставило присутствующих в зале затаить дыхание. Воцарилась мертвая тишина. Лян Мэнси, впрочем, ничего не почувствовала: в прошлом ей доводилось сталкиваться с мастерами двенадцатого ранга, так что десятиранговый противник мог подавить её лишь за счет колоссальной разницы в уровне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ректора звали Се Хуаньюй, он владел крупицами закона звезд и силой элемента молнии. Его речь была стандартной: вы — надежда будущего, надежда Шэньчжоу, надеюсь, вы обретете много возможностей и быстро станете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скучная часть наконец завершилась, и ректор объявил о начале турнира среди первокурсников. К участию допускались все студенты первого курса, достигшие уровня воина третьего ранга, а также второкурсники не старше пятого ранга — то есть, в основном, воины четвертого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Демен и Лян Мэнси, разумеется, тоже попали в список участников. Придя в зону ожидания, они увидели вчерашнего знакомого, Ван Тяньгоу, и обе почувствовали неприятный укол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хочешь выйти и вбить его в землю? — спросила Лян Мэнси.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Но не факт, что получится. Он на средней стадии четвертого ранга, а мы — лишь на пике третьего. Разница в один полный ранг означает пропасть в силе, — Е Демен погладила Лян Мэнси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мы выучили Кулак Дракона и Феникса! Это техника божественного уровня, побить его будет проще простого, — возразила Лян Мэнси.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Техники культивации делились на пять уровней: человеческий, земной, небесный, божественный и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Тяньгоу тоже заметил девушек. Он подошел к учителю в зоне ожидания и заявил, что хочет провести с ними показательный бой. Учитель, не знавший об их конфликте, охотно дал добро. Получив разрешение, Ван Тяньгоу злобно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Посмотрим, как вы у меня на ринге взмолите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Демен лишь молча закатила глаза. Неужели отказ от общения — повод для такого поведения? Она потянула Лян Мэнси к рингу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Наблюдение — тоже метод обучения. Следи за нашим боем, старайся почерпнуть что-то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Мэнси послушно кивнула. Е Демен поправила её светлые волосы, поднялась на ринг и встала напротив Ван Тяньгоу.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зачем ты постоянно лезешь к нам, — холодно произнесла Е Демен. — Надеюсь, после этого спарринга мы больше не будем иметь друг с другом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 стандартную стойку, не спеша использовать Кулак Дракона и Феникса. Ван Тяньгоу презрительно усмехнулся и применил технику кулачного боя земного уровня — Огненный кулак, хотя элементальной искры в его атаке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Тяньгоу, не сдерживаясь, нанес мощный удар. В воздухе промелькнул призрачный силуэт пламени. Е Демен скрестила руки, пытаясь принять удар в лоб. Лян Мэнси внизу заволновалась, не понимая, почему сестра не уклоняется,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уворачивайся!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 Кулак Ван Тяньгоу врезался в руки Е Демен, высекая искры. Девушку отбросило назад, но она, не теряя самообладания, выровнялась в воздухе и насмешливо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Ты на ранг выше меня, а смог лишь оттолкнуть?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Тяньгоу пришел в ярость. Он сконцентрировал всю свою ци и кровь четвертого ранга в кулаках и бросился в атаку. Е Демен легко уклонялась от одного удара за другим, не забывая подкалывать противника: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после этого смеешь напрашиваться на мое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Тяньгоу ускорил темп, его лицо исказилось от злости. Е Демен покачала головой и, выбрав момент в его атаке, сконцентрировала ци и кровь в руках. Кулак Дракона и Феникса сорвался с её ладоней — ринг мгновенно заполнился визуализацией огромного феникса, привлекая внимание всех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это что, техника божественного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такие спецэффекты доступны только техникам божественного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они же только на первом курсе! Даже стихии не пробудили, максимум третий ранг, откуда у них такая 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были поражены. Е Демен с силой феникса нанесла удар прямо в лицо Ван Тяньгоу. Несмотря на разницу в физической подготовке, божественный уровень есть божественный — противника отбросило далеко за пределы ринга. Е Демен не остановилась: она подошла и пнула поверженного врага. Зрители замерли — воин третьего ранга втаптывал в землю воина четвертого.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Ван Тяньгоу уже проиграл, но Е Демен, чей взгляд стал ледяным,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был заставлять мою сестру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наступила ему прямо между ног. Ван Тяньгоу ощутил холод, хотя боли пока не почувствовал. Е Демен равнодушно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увижу тебя рядом с нами, это будет не просто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в толпе невольно поежились, наблюдая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того парня, кажется, его зовут Ван Тяньгоу, второкурсник, огненный маг... Почему он в таком жалком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Ведет себя как подстилка, не зря фамилия созвучна с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Демен, пни и меня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ты перегнул.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Демен бросила взгляд на трибуны, спрыгнула с ринга и, взяв Лян Мэнси за руку, вернулась на свое место. Лян Мэнси, немного посидев, заскучала: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дралась, можно мне в зону ожидания?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Демен согласилась. Лян Мэнси вприпрыжку вернулась к месту сбора. Вскоре к ней подошел старшекурсник: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первокурсница, хочешь поспарринговать?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— улыбнулась Лян Мэнси и, спрыгнув со стула, проследовала за ним на 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 оказался джентльменом: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девушка, начинай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Демен внимательно следила за этим рингом — если бы парень позволил себе хоть каплю неуважения, она бы немедленно вмешалась.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Мэнси сложила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старший, я выложусь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применила Кулак Дракона и Феникса. Ци и кровь сконцентрировались в правом кулаке, и в воздухе возник образ серебряного дракона, снова приковав к себе все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шутите! Двое первокурсников с техниками божественного уровня за один день? Этот поток просто нереальный!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она с белыми волосами, для таких это нормально. Вон та, с розовыми, тоже была сильной. У них у всех высокий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 почувствовал пугающую мощь. Эта хрупкая девочка с белыми волосами и в белых гольфах угрожала ему всерьез. Приняв вызов, он встал в глухую оборону. Нежные кулачки Лян Мэнси обрушились на его руки, заставляя его отступать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недооценил соперницу, старшекурсник перешел в наступление. Он прошел через сражения в Древнем Мире Синей Звезды, его опыт был куда богаче, чем у Ван Тяньгоу, да и сам он был гораздо сильнее. Однако разница в уровне техник была слишком велика. Вскоре Лян Мэнси, по ходу дела обучаясь в бою, повалила его на 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чтобы помочь ему подняться, но он, взглянув на её тонкие ладони, предпочел встать сам. Лян Мэнси убрала руку, поклонилась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урок, старший. Надеюсь, еще увидимся!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спрыгнула с ринга и вернулась к Е Демен. Остальные бои были уже не так интересны, поэтому девушки решили вернуться в общежитие, чтобы подготовиться к завтрашнему Пробуждению стихий.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как думаешь, какая стихия у нас пробудится?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Но, думаю, очень мощная.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ну ладно, завтра узнаем.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Спи, сестренка.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http://bllate.org/book/21365/2175767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