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Утреннюю неловкость и стыд в конце концов прервало чувство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Жосюэ, чуть ли не путаясь в собственных ногах, сползла с кровати и бросилась в ванную. Заперевшись изнутри, она уставилась на свое отражение в зеркале: лицо до сих пор пылало румянцем. Фэн Жосюэ досадливо прикрыла лоб ладонью. Снаружи донесся ленивый, насмешливый голос Су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никто у тебя еду не отнимет.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она, медля и смущаясь, наконец вышла из ванной, Су Яо уже успела переодеться. На ней был не вчерашний дорогой дизайнерский костюм, а мягкий, уютный комплект в стиле кэжуал серого цвета. В нем она казалась менее неприступной, приобретая домашнюю свежесть, хотя даже так врожденную породистость скрыть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нет пар, — Су Яо прислонилась к письменному столу и повертела в руках смартфон, экран которого показывал пустое расписание. — Есть какие-нибудь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Жосюэ опустила голову и принялась делать вид, что наводит порядок в книгах, которые в этом совершенно не нуждались.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посижу в общежитии, почитаю.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Почитаешь? — Су Яо приподняла бровь, подошла к ней и кончиками пальцев игриво накрутила на палец прядь ее волос. — Выходной день, а ты хочешь просидеть в четырех стенах? Какая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возражений, Су Яо привычно взяла ее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покажу тебе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Я… — Фэн Жосюэ инстинктивно хотела отказаться и вырваться, но хватка Су Яо, на вид такая легкая, оказалась непреклонной. К тому же от прикосновения ее прохладных пальцев по коже пробежал электрический разряд, и Фэн Жосюэ внезапно почувствовала, что у нее совсем не осталось сил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почти волоком вывели из общежития. У подъезда уже ждал автомобиль — с плавными линиями кузова, неброского цвета, но явно роскошный. Водитель в форме почтительно распахнул дверцу.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Жосюэ застыла на месте. Такие сцены она видела только по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Су Яо слегка подтолкнула ее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просторно, в воздухе витал тонкий аромат кожи и парфюма. Фэн Жосюэ скованно съежилась на мягком кожаном сиденье, глядя, как за окном мелькают городские пейзажи. Сердце колотилось. Куда ведет ее Су Яо? Она — обычная девушка, и мир, в котором живет Су Яо, был ей абсолютно чужд.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входа в самый элитный торговый центр города. Позолоченная вывеска сверкала на солнце, а входящие и выходящие люди выглядели как с обложки журнала.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Жосюэ уставилась на парадный вход, словно приросшая к земле.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Яо, здесь… слишком дорого. Мне ничего не нужно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Яо обернулась. В солнечном свете ее глаза сияли необычайно ярко.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взяла Фэн Жосюэ за руку и, не принимая отказов, повлекла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войти, как Фэн Жосюэ ослепила роскошь интерьера: зеркальный мраморный пол, высокие своды, воздух, пропитанный запахом денег. Су Яо явно была здесь своей: она уверенно направилась в бутик, известный своим минималистичным дизайном и заоблачными ценами.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 Яо, продавец-консультант расплылась в самой радушной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Су, вы пришли! Что желаете посмотреть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Яо слегка подтолкнула растерянную Фэн Жосюэ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Подберите ей что-нибудь.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мисс Су! — глаза продавца мгновенно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Жосюэ пришла в полное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Яо! Что ты делаешь? Мне правда ничего не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Нужно, — отрезала Су Яо. Она сняла с вешалки кремовый кашемировый джемпер, приложила к Фэн Жосюэ и внимательно посмотрела на нее. — Твои вещи из такой дешевой ткани, в них же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примерь, — Су Яо вложила одежду ей в руки. Тон был мягким, но не допускал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час прошел для Фэн Жосюэ как в тумане. Окруженная продавцами и Су Яо, она примеряла одну вещь за другой: от мягких свитеров до идеально скроенных брюк, от воздушных платьев до теплых пальто. Су Яо внимательно осматривала каждый наряд, изредка кивая или качая головой, после чего отдавала распоряжения принести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Жосюэ украдкой взглянула на ценник и похолодела: один лишь тонкий топ стоил почти столько же, сколько ее месячный бюджет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Яо, это слишком дорого, я не могу… — прошептала она, пока продавец ушла за следующей порцией одежды. Лицо Фэн Жосюэ выражало крайнюю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Яо лишь протянула руку и поправила ей воротник, невзначай коснувшись пальцами ключиц, отчего Фэн Жосюэ снова прошибло дрожью.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говорю, что можешь — значит, можешь, — Су Яо посмотрела на нее глубоким, серьезным взглядом. — Как моя девушка может ходить в чем попало?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Девушка? Моя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подействовали как заклинание: Фэн Жосюэ лишилась дара речи, а ее щеки снова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Жосюэ вышла из примерочной в последнем комплекте, Су Яо заметно оживилась. Это было нежно-голубое платье: простой крой, но безупречная посадка подчеркивала тонкую фигуру Фэн Жосюэ, делая ее кожу еще светлее, а образ — чистым, как небо после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Берем. Оставь на себе, — довольно кивнула Су Яо, а затем обратилась к продавцу: — Все, что мы мерили и что понравилось, упакуйте.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мисс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Жосюэ, глядя, как продавец споро складывает одежду в огромную стопку, занервничала: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Яо! Это слишком много! Я не успею все это сносить! И сколько это стоит…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Яо уже достала телефон и подошла к кассе. Она небрежно отсканировала код, ввела пароль — движения были легкими и непринужденными, она даже глазом не моргнула. Кассовый аппарат выдал длинный чек, от количества цифр в котором у Фэн Жосюэ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Су Яо подхватила несколько увесистых фирменных пакетов, словно это были пакеты с закусками, и второй рукой снова естественно взяла застывшую в шоке Фэн Жосюэ. — Следующий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Е-еще один? — голос Фэн Жосюэ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Су Яо повернула голову. На солнце ее улыбка казалась ослепительной — немного озорной и невероятно нежной. — Обувь, сумки, косметика… нам еще много чего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Жосюэ шла за ней, петляя по сверкающему торговому центру, и наблюдала, как Су Яо без тени сомнения тратит суммы, которые она даже представить себе не могла. Все покупалось для нее: от качественного белья до изысканных аксессуаров, от лучшей косметики до нового телефона. У Су Яо был безупречный вкус — все вещи были элегантными и сидели идеально, словно она уже давно изучила Фэн Жосюэ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пыталась сопротивляться, пыталась протестовать, но перед лицом «денежной магии» Су Яо и ее статуса «девушки» все попытки казались бледными и бессильными.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 руки вложили чашку дорогого кофе с изысканным рисунком на пенке, сама же Су Яо взяла сок. Сидя на мягком диване в зоне отдыха и глядя на гору покупок у ног, Фэн Жосюэ чувствовала, будто попала в какой-то абсурдный, но роскошный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Устала? — Су Яо наклонилась и кончиком пальца осторожно стерла с ее губ капельку молочной пенки.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прикосновение было легким, но Фэн Жосюэ вздрогнула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глаза и посмотрела на улыбающееся лицо Су Яо, оказавшееся совсем близко. В душе царила буря: стыд, тревога, страх и… какое-то незнакомое чувство, вызванное этой властной, но такой дотошной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переписываясь с «ним» в интернете, она мечтала о том, чтобы о ней заботились, чтобы ее защищали. Но та забота была эфемерной, существовала лишь в словах. А Су Яо… ее «надежность» была осязаемой, сокрушительной, подкрепленной весом денег и решительностью действий. Она бесцеремонно ворвалась в жизнь Фэн Жосюэ, окутав ее плотным коконом.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 зачем ты это делаешь? — наконец не выдержала Фэн Жосюэ. В ее голосе прозвучали нотки всхлипа, которых она сама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Яо посмотрела на ее покрасневшие глаза; улыбка на ее лице стала мягче, но взгляд — глубже. Она протянула руку и легонько ущипнула Фэн Жосюэ за щеку, в этом жесте сквозила интимная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теперь ты моя, — негромко сказала она. Тон был спокойным, но в нем слышалась уверенность собственника. — Я же говорила: если я нашла тебя, то уже никуда не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обвела взглядом пакеты, словно это была пустяковая мелочь, и снова посмотрела на Фэн Жосюэ: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самое необходимое. Я хочу дать тебе это, и ты должна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Яо замолчала, слегка подалась вперед, и ее дыхание коснулось уха Фэн Жосюэ, пробуждая опасное искушение: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начало, моя маленькая Сюэ. Просто привыкай.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http://bllate.org/book/21400/2182950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