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медленно выплывало из пучины сна, окутанное ощущением невероятного тепла и легкой липкости.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почувствовала необычную влажность простыни под собой. Казалось, ткань пропиталась легким потом и теперь, прохладная и сырая, неприятно прилипала к коже бедер. А затем… чьи-то прохладные пальцы, невероятно нежно и с какой-то едва уловимой жалостью, начали очерчивать линию её бровей, а после, следуя вдоль переносицы, медленно скользнули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Фэн Жосюэ дрогнули, и она с трудом разлепила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Расплывчатое зрение постепенно сфокусировалось. Первое, что предстало перед глазами — лицо Су Яо, оказавшееся совсем рядом. Та уже проснулась и, лежа на боку и подперев голову рукой, наблюдала за ней. Её длинные темные волосы разметались по подушке, а в глазах читалась сытая лень и ничем не прикрытая нежность. Палец, до этого блуждавший по лицу Фэн Жосюэ, все еще хранил на кончике капельки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машинально пошевелилась и тут же замерла,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она была совершенно нага. Гладкая кожа без всяких преград терлась о влажную простыню, вызывая крайне двусмысленное и постыдное ощущение. Вчера перед сном Су Яо тоже обнимала её, но тогда между ними была хотя бы пижама!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ударила в голову. Она с силой дернула одеяло вверх, плотно укутываясь с головой и сворачиваясь в комок. Снаружи осталась лишь прядь черных волос, а из-под слоя ткани донесся приглушенный голос, в котором сквозила сонная хрипотца и крайняя степень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 мной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напоминающее теперь плотный кокон,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Яо, глядя на этот внезапно вздувшийся и вибрирующий сверток, сперва опешила, а затем не сдержала тихого смеха. Звонкий, с вибрирующими нотками в груди, он отчетливо прозвучал в тишине утренней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и, поверх одеяла, слегка похлопала по кокону, насмешливо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сделала? Кое-кто вчера спал как поросенок, жаловался на жару, сам сбросил с себя пижаму и при этом умудрился пустить мне слюни на руку, намочив простыню. Я из добрых побуждений протерла тебе лицо влажным полотенцем, а теперь я еще и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под одеялом мгновенно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начали возвращаться обрывочными фрагментами… Кажется… вчера под утро и правда было невыносимо жарко, в полудреме она действительно что-то с себя сбрасывала… А еще… она вроде бы прижималась к чему-то прохладному и приятному…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«прохладное и приятное» было рукой Су Яо? И она… пустила слюни?!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стыда вновь накрыла её с головой. Но по сравнению с тем, что «могло бы» случиться, такая степень позора казалась… вполне приемлемой?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высунула из-под края одеяла пару влажных глаз, полных подозрений и остатков паники, и украдкой взглянула на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Яо была все та же шелковая ночная сорочка, что и вчера — немного помятая, но в полном порядке. Выражение её лица было спокойным, с нотками веселья и снисходительности, совсем не похоже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голос Фэн Жосюэ все еще дрожал от неуверенности, но настороженность заметно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Су Яо приподняла бровь и кончиком пальца легонько ткнула в выглядывающую из-под одеяла раскрасневшуюся щеку. — А ты на что надеялась? М-м? — её голос на последней ноте опасно понизился, намекая на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тут же спрятала голову обратно, оставив снаружи только глаза, и буркнула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говорил… ты вчера…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обнимала её и просовывала руку под одежду, касаясь талии… из-за чего ей всю ночь снились странные, сбивающие с толку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так? — Су Яо решила подразнить её еще больше и, наклонившись, коснулась дыханием прядей у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малым, и Фэн Жосюэ отчетливо видела в глубине её глаз собственное отражение, а также изящные ключицы, проступавшие под воротом сорочки. Обрывки вчерашних смутных и жарких сновидений неконтролируемо всплыли в памяти. Разозлившись и смутившись одновременно, она, подобно рассерженному зверьку, резко высунула из-под одеяла белую руку и, сжав кулачок, слабо ударила Су Яо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вредная! Специально… специально меня дразнишь! И… и трогала мою талию! Из-за тебя я не выспалась! И простыню намочила! Гадина! Су Яо — большая гадина!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голосе, еще не до конца проснувшемся, слышалась мягкая детская обида. Даже ругаясь, она не выглядела грозно — скорее это напоминало жалобу, сдобренную медом, или даже…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от волнения и стыда окрасились в красивый алый цвет, глаза округлились, а во влажных черных зрачках блестели слезы. Она злилась, но выглядела при этом до слез жалко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Яо смягчилось от этой «атаки», не причинившей никакого вреда, и от этих «обвинений». Улыбка разлилась от уголков глаз до самых губ. Она легко перехватила кулачок, пытавшийся её ударить, и заключила его в свою теплую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вредная? — тихо рассмеялась она. Другой рукой она нежно взъерошила растрепанные волосы Фэн Жосюэ, поглаживая их так бережно, словно перед ней было самое хрупкое сокровище. — Хочешь узнать, что бывает, когда я становлюсь еще вреднее?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Фэн Жосюэ задохнулась от возмущения. Она попыталась выдернуть руку, но не смогла, поэтому лишь надула щеки и уставилась на неё, чувствуя, как глаза предательски краснеют от нахлынувшей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Су Яо окончательно отбросила все свои злые шуточки, чувствуя лишь безграничную нежность. Она наклонилась и оставила мягкий, теплый поцелуй на её гладком, еще хранящем остатки сна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был наполнен бесконечной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и жалобы Фэн Жосюэ застыли от этого внезапного поцелуя. Мягкое прикосновение исчезло так же быстро, как появилось, но на лбу остался след, который, казалось, будет жечь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хорошая моя, — голос Су Яо стал нежным, как весенний ручей. Она выпустила её руку и принялась поправлять растрепанные волосы. — Не буду тебя больше дразнить. Вставай, пойдем завтракать, а потом… я заменю тебе простыню на чистую,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ошеломленно смотрела на неё, место поцелуя на лбу все еще горело, а крошечная злость, возникшая из-за насмешек, перед этим поцелуем и нежным «хорошая моя» необъяснимым образом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медленно и нехотя, она вцепилась в край одеяла и снова плотно укуталась, оставив снаружи лишь глаза, которые теперь лукаво щурились, как у ребенка, укравшего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Яо, глядя на эти её ужимки,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когда этот маленький зверек злится, это выглядит как самое настоящее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http://bllate.org/book/21400/2182954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