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оттуда прилетело новое сообщение, цитирующее только что сказанные слова про то, что ему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Это и его воля (подмигивает).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бизнеса семьи Юань находилась за границей, а в стране самыми крупными были лишь компании, связанные с интернетом, да развлекательная компания Чжоу Манъи.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Кто-то стучит в дверь, некогда болтать!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тронул губы усмешкой, пролистал историю переписки на пару страниц вверх, выбрал то сообщение с геолокацией и ответил: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заблокировал экран телефона, сунул его в карман и больше не обращал внимания на болтовню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иди оно всё лесом, никаких свиданий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рейс должен был занять около пятнадцати часов, он спал с самого момента посадки в самолет, а проснувшись посреди пути от голода, перекусил чем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вышел из зала прилета, и ему навстречу пахнуло знойным ветром, который липкой волной скользнул под воротник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молнию солнцезащитной куртки, обнажая облегающую майку в тон, выгодно подчеркивающую его широкие плечи, узкую талию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поднял руку, снял солнечные очки, окинул всё вокруг глубоким, излучающим холод взглядом персиковых глаз, и остановил его на двух далеких фигуриях, вокруг которых так и витали розовые пузырьки.Сквозь просветы между людьми девочка в белом платьице, катя за собой чемодан, подбежала и бросилась в объятия к парю.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объятия она взяла из рук парня цветы, вдохнула их аромат и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что-то сказал, и не успела она отреагировать, как он снова прижал её к себе, обхватил ладонями её лицо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похожие на нефритовую яшму пальчики в растерянности опустились на пояс парня, скомкав и сморщив в кулачках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поднял голову к небу, и яркий солнечный свет заставил его то и дело опускать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попасть в полосу невезения, как даже в аэропорту его досыта накормят чужой романтикой!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входящего вызова пробилась сквозь какофонию голосов и вместе с громким мужским окликом втиснулась в уши из окружающего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повернулся на голос, и сорванный ветром листок заслонил бо́льшую часть обзора, прямо-таки врезавшись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листок медленно опустился на землю, но тут же был подхвачен новым порывом ветра и закружил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надел солнечные очки, шагнул вперед и опущенной рукой привычно выудил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Алло.— Брат, ты где? — послышался быстрый ответ с другого конца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собеседника был звонким, на слух ему было совсем немного, около двадцати с небольшим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замер, и лишь спустя добрых несколько секунд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 Вэнь на прошлой неделе говорила, что наняла ему помощника по быту. В то время он был за границей на съемках, так что тут же благополучно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звали-то?..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по фамилии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трубке, не дождавшись ответа, окликнули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вышел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мысли, Чжоу Чэнь направился по адресу, присланному Цзя Я Вэнь, и издалека заметил черный микроавтобус, стоявший на обочине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вижу,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поспешно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Чжоу Чэнь быстрыми шагами подошел к машине, и сидевший внутри уже заранее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согнулся, чтобы залезть в салон, но, заметив на заднем сиденье несоответствующего ожиданиям помощника, так и замер на месте в полусогнутом положении, придерживая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Чжоу Чэня за темными линзами слегка сузились, и он задумчиво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человек был крупнее его самого, а ростом — не меньше метра девяноста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если и не выглядело точной копией тех главарей уличных банд из школьных лет, то имело с ними девяносто девять и девять десятых процента схожести.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немного подвинулся вглубь, уступая Чжоу Чэню место, и теперь они сидели у противоположных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усесться, как сосед захлопал ресницами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Цзе, полмесяца назад я прошел все этапы собеседования в компании, и теперь я ваш личный помощник,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чертово ощущение полного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увидеть это своими глазами, кто бы мог подумать, что этот громила при разговоре производит впечатление этакого утонченного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из автомобильного кондиционера растрепал темные волосы Чжоу Чэня. Он лениво откинулся назад, скосив взгляд на пестрые цветы в зелени за окном, и глухо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еще удивлялся, с чего это вдруг понадобилось нанимать ассистента, а оно вон что — это же телохранителя ему приставили!С первого взгляда было заметно, что этот человек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поднял руку, потер переносицу и спросил: — Что у нас на сегодня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дремота накатывала урывками, так что сон не принес никакого облегчения, а стоило сесть в машину, как снова подступили тошнота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внимательно сверился с расписанием и 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планировались съемки для нескольких рекламных контрактов, но сестра Вэнь передвинула их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сегодня в шесть вечера деловой ужин, встреча с партнерами из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Игровая компания? — Чжоу Чэнь потер ухо, опасаясь, что из-за заложенности расслышал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твердо и уверенно тяжело вздохнул: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точный ответ, Чжоу Чэнь стер с лица все признаки мрачного настроения, и уголки его губ сами собой поползли вверх, вырвав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всем параметрам должен был оставаться безупречным кумиром высшей пробы, пока в прошлом году во время интервью не вскрылся его истинный уровень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ним прочно закрепилось клеймо криворучки.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понимал, для чего нужен каждый отдельный навык, но заставить его разобраться, как их комбинировать и связывать воедино — это было сродни невыполнимой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тактических механиках и прокачке характеристик — в этом он не смыслил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игровая компания додумалась до такого безумия, раз решила позвать меня амбассадором?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позвать, а заставить. И денег они не платят, — чинно сидя рядом, с расстановкой пояснил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денег нет, чего ради соглашаться... — Чжоу Чэнь осекся на полуслове, что-то сообразив.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— Кого из молоденьких красавчиков Цзя Явэнь на этот раз спасает от горячих трендов в поиске?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Чжоу Чэня не слышалось злости, скорее уж — родительское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 Явэнь дважды обожглась в любви, она пристроила в компанию новенького смазливого паренька и теперь при первом же удобном случае выкраивала время у него, Чжоу Чэня, заставляя отрабатывать рекламные контракты ради перенаправления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оставались довольны и счастливы, а он, выходит, был здесь штатным чистильщиком туалетов!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никто из приближенных еще не вводил главного босса в курс дела, Чжан Цзе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онлайн-игра, в которую инвестировала барышня Чжоу Чжоу, компания Хайли Кэджи.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при их-то отношениях Чжоу Чжоу предупредит брата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прикоснувшись к подбородку,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в последнее время вела себя так странно! Впервые в жизни проявила безумную заботу о том, когда же он вернется, и названивала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Чжоу младше его на пять лет, и хотя она перескакивала через классы с самого детского сада и вплоть до университета, в этом году она только-только получила степень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нее деньги на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перевел взгляд на мужчину средних лет, сосредоточенно ведшего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Мин, младшенькая снова вытягивала деньги у сестрицы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 был человеком проверенным, еще с тех пор, как Чжоу Чэнь только пришел в шоу-бизнес, отец, Юань Бинчэн, приставил его присматривать за сыном. У дяди Мина рос сын, который сразу после окончания учебы устроился на стажировку в их семейную дочернюю компанию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выдающимися способностями, он вскоре после трудоустройства успешно прошел испытательный срок и постепенно дослужился до нынешней должности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госпожи мне неизвестно, а вот у Мин Яна она кое-что заняла, да вдобавок продала несколько машин, что вы подарили ей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Чэнь в общих чертах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она полностью исчерпала лимит на дополнительной карте, так ей еще стало жалко расставаться со своими сумочками, и она пустила с молотка праздничные подарки, которые он выбирал для нее с таким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зашло так далеко, переживать дальше было бессмысленно. Он подался вперед, взял бутылку воды, отвинтил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там? Позже я переведу ему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 плавно выкрутил руль на перекрестке с зеленым сигналом светофора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Миллионов десять,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чуть не поперхнулся водой, едва успевшей проскользнуть в горло. Он пару раз кашлянул, хотя на лице не отразилось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миллионов, — подхватил Чжан Цзе, до этого долго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Чжоу Чэня заработал на предельных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прибавить выручку с продажи машин и деньги с карты, наберется миллионов пятьдесят-шестьдесят, не меньше? Что за игра такая, в которую нужно вбухивать столько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«Бесформенные странствия», открытое бета-тестирование которых началось два месяца назад, — пояснил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отзывам в народе, игра пользуется неплохой популярностью, на данный момент число предварительных регистраций вроде бы перевалило за шестьдесят три миллиона. Короче говоря, перспективы колоссальные!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невольно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