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проснулась от густого, неприятного запаха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глаза, и ее взору предстала совершенно незнакомая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хоть и ветхой, но вполне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витали ароматы различных травы, а рядом с ее кроватью стояла пиала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была отлично знакома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 лечебнице?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перед тем как потерять сознание, разговаривала с Сян Лю. Это он привез ее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Юнь Ци прервались, она подняла взгляд и увидела вошедшего молодого человека, державшего в руках пиалу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парне была грубая конопляная одежда, а черты лица казались самыми заурядными, но почему-то он вызвал у нее ощущение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«Хуэйчуньтан» в Цяньшуйчжэне, а я — здешний лекарь Вэнь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отставил в сторону остывшую пиалу и протянул свежеприготовленный отвар: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привезла птица Сян Лю. Вы знакомы с Сян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заинтересовался и принялся что-то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девятиглавого демона просто отвратительный характер, а эта мертвая птица — только и делает, что целыми днями является и подгоняет, подгоняет, подгоняет.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привязана им и не вынуждена выполнять его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то чтобы знакомы, оказаться здесь — скорее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черную, вызывающую отвращение жидкость в своей руке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за лекарство дал мне лекарь Вэнь? И чем я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 верила, что какой-то лекарь из маленького Цяньшуйчжэня способен определить ее состояние, и задала этот вопрос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помрачнел,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потеряла сознание вчера из-за истощения духовных сил, а это лекарство служит лишь для укрепления корней и подпитки первозданной энергии. Но если бы дело было в обычной потере духовных сил, все не зашло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врачебное искусство не назовешь выдающимся, но я немного разбираюсь в ядах. Девушка, вы случайно не отравлены? Причем ядом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Ци удивленно посмотрела на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яд пламени следовал за ней уже целое столетие, обладая на редкость коварными и скрытными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вракари ни за что не заметили бы отклонений в ее организме, однако столь заурядный лекарь из глухого Цяньшуйчжэня обладал поразительной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истинный мудрец, скрывающийся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загорелись, и она нетерпетельно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разглядеть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с затрудненным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искусство ядов уже несколько десятилетий, но яд, которым вы отравлены, и впрямь никогда прежде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только встретились, я еще мог заметить хоть какие-то зацепки, но сегодня, проверив пульс снова, я не обнаружил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обратилась за помощью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все так просто, ей не пришлось бы страдать на протяжении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 пламени свиреп, в периоды между приступами он ведет себя подозрительно тихо и никак не вредит ее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участившиеся в последние годы приступы, которые начали угрожать ее жизни, ей было бы все равно, испытывать боль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опустила взгляд и молчит, Вэнь Сяолю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осмотрел вас, девушка, и вашей жизни пока ничто не угрожает. Но у любого яда есть противоядие, так что дайте мне еще немного времени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прислушалась к ощущениям в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Бушевавший вчера яд пламени действительно был временно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Потраченные духовные силы восстановились на семь-восемь десятых, так что какое-то время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Девятиглавый Сян Лю просто передал ей немного своей духовной энергии, а польза оказалась столь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средство было куда эффективнее любых неритовых лож и ледяных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удалось заполучить его кровь и очистить ее до состояния пилюль, возможно, яд, мучивший ее столько лет, удалось бы легко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Юнь Ци решительно соскользнула с ложа, заставив Вэнь Сяолю поспешно броситься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лекаря Вэня за помощь. Скажите, могу ли я остаться в Хуэйчуньтане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за мной не заржавеет плата за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плате за лечение, Вэнь Сяолю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излишне вежлива, зовите меня просто братец Шестой. Спасать жизни — долг любого врача, я как раз велю приготовить для вас чистую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 стала церемониться и согласилась. Тут ей что-то вспомнилось,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тону шестого братца, вы с Сян Лю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Юнь Ци привезла птица Сян Лю, Сяолю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 чтобы очень близко, но я пообещал Сян Лю периодически изготавливать для него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ваше имя,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Шестой может звать меня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Юнь Ци тяжелый мешочек с деньгами, Вэнь Сяолю вовсю сиял от радости и во весь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симпатичный юноша в простой конопляной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наряд был самым скромным, а ноги, казалось, были больны, он держался с изящными манерами и обладал прирожденным благородным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несколько не вязалось с обстановкой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 любопытством оглядела его и заметила, что молодой человек смотрит на нее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лекаренка Хуэйчуньтан определенно заслуживала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представил его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Ши Цзи, он тоже из Хуэйчуньтана.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 Цзи слегка кивнул Юнь Ци, но его взгляд тут же вернулся к Вэнь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 указал на Юнь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 Ци — почетная гостья нашей лечебницы, она временно поживет в Хуэйчуньтане, подготовь для нее чистую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 Цзи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явно любил поболтать: он провел для Юнь Ци экскурсию по всему Хуэйчуньтану и с энтузиазмом представил остальных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быстро выделила для себя ключевую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Хуэйчуньтан открыли Вэнь Сяолю и низший божественный по имени Старина Му, а также они приютили двоих смертных — Ма Цзы и Чжуан Цзы. Все они прожили в Цяньшуйчжэне уже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 Ши Цзи, то два года назад Вэнь Сяолю случайно спас его, после чего тот так и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назло, если бы А Ци прибыла на несколько месяцев раньше, то смогла бы выпить чарку на свадьбе Ма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вместе с Юнь Ци повсюду, Вэнь Сяолю уселся на табурет и шумно сделал большой глоток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выкуп за невесту для Ма Цзы, я бы ни за что не связался с этим девятиглавым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Сяолю обладает открытым характером и держится с ней без всякой фальши, Юнь Ци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Шестой не боится, что я в сговоре с Сян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Сяолю небрежно вытер рукавом следы воды с уголка рта и посмотрел на Юнь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боится только одиночества, а пакостей Сян Лю я наделал немало, так что его я точно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госпожа показалась мне близкой по духу, с самой первой встречи возникло чувство родства, поэтому мне хочется поболтать с вами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улыбнулась и присела рядом с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судьба свела меня с братцем Шестым.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а затем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 ли братец Шестой, каков этот Девятиглавый Сян Лю по характеру? Есть ли у него какие-то желания или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