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Учеба, лечение, получение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линзами очков были полны раздражения и холодного безразличия, словно каждое лишнее слово, сказанное жене, было для него в тягость. Син Юэ положил на стол документы о разводе и, даже не дав Бу Яо шанса объясниться,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девушка впала в ярость. Она кричала вслед уходящему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 Я убью тебя, Син Юэ! С сегодняшнего дня я буду вдовой, а не бывшей женой! Я хочу, чтобы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Син Юэ становились всё быстрее. Девушка вдруг обмякла, словно сдувшийся шарик, её лицо исказилось от боли, и она принялась бессвязно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любишь, зачем тогда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щели в шторах, наполняя комнату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проснулась уже следующим вечером. Её грудь, живот и ноги были обвиты змеиным хвостом, кончик которого всё ещё мелко подражал. Чешуя плотно прилегала к её коже, передавая жар, отчего даже её бледная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открыла глаза и уставилась в незнакомый потолок. Некоторое время она лежала неподвижно, чувствуя, как в ладони покоится мягкий кончик хвоста Бу Яо. Она слегка пошевелила его указательным пальцем, но через секунду кончик хвоста соскользнул и бессильно повис — после двадцати трех часов близости он был совершенно изможден.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давно не чувствовала себя такой удовлетворенной, и, поддавшись порыву, она снова взяла этот прекрасный хвост, перебирая его кончиками пальцев. Она всё ещё не могла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обрывки вчерашней ночи: Бу Яо раз за разом шептала её имя. В этом голосе было столько всего — тоска, жалобы, но больше всего —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даже показалось, что Бу Яо её любит, но стоило вспомнить их короткий брак, как эта мысль тут же отпала. О любви не было и речи — их отношения напоминали вражду, от которой до сих пор оставался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на почве одержимости,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ответила та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Бу Яо молчит, Син Юэ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уловила эти слова и на секунду замерла, продолжая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подтянул черные колготки, пытаясь их свернуть, но они были безнадежно разорваны. Бу Яо тихонько спрятала их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лежала на кровати, совершенно обессиленная. Она смотрела в сторону, подложив руку под щеку, и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болезнь, которую нужно лечить десять лет? Бу Яо совсем не выглядела тяжелобольной.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могла не восхититься её копной красных волос — сколько бы лет ни прошло, этот образ всегда поражал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занималась все эти годы, госпожа Бу? — спросила она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женаты, и проявление вежливости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ответ Бу Яо за шутку и, улыбнувшись,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подушке тихо застонала, её голос звучал туманно. Бу Яо подтянула хвостом брошенное на пол платье-футляр и положила его на кровать, прямо под руку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Учеба, лечение, получение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вчера была снята, и водопад красных волос рассыпался по её нежной спине, словно облако, вспыхнувшее на вершине заснеженной горы. Картина была настолько живописной, что от неё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отстранила змеиный хвост, подобрала с края кровати черное кружевное белье, надела его и застегнула сзади. Одевшись, она небрежно собрала волосы, подхватила сумку и попрощалась с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чудесно, милая, ты была на высоте.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Син Юэ сменила номер телефона и удалила аккаунт в мессенджере. Если не искать встреч специально, они больше никогда не пересекутся — контактов друг друга у них не осталось. Син Юэ не планировала возобновлять старые отношения и не хотела новых встреч, опасаясь неприятностей, поэтому ушла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Бу Яо, наполовину человек, наполовину змея. С того момента, как она проснулась, и до самого ухода Син Юэ, она не сменила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шутила. Она действительно лечилась почти десять лет. У неё было тяжелое расстройство — эротомания. Встретившись с Син Юэ всего один раз, она решила, что та в неё влюблена, и подбросила свою сброшенную кожу на пути, по которому та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как раз нужна была жена, и они быстро поженились. Каждый раз, когда они ссорились, Бу Яо думала, что Син Юэ испытывает её чувства, и была свято уверена, что та любит её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перед ней легли документы о разводе, мир, в котором её якобы обожала и баловала жена, рухнул. Оказалось, что их брак был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вышла из отеля и вдруг вспомнила кое-что важное: её бывшая жена не умела надевать обувь. Если она уйдет вот так, Бу Яо придется идти домой босой.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и помочь ей обуться?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Син Юэ тут же преисполнилась презрения к самой себе. Видимо, её слишком долго держали в узде, раз она дошла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Бу — избалованная принцесса. Не может же быть, чтобы в двадцать восемь лет она всё еще не умела надевать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твердила себе не лезть в это пекло, но ноги сами понесли её обратно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разница, одним разом больше, одним меньше... — с досадой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была приоткрыта. Син Юэ не стала входить, а просто заглянула в щель и увидела девушку с прической под сома, которая стояла на коленях и надевала на Бу Яо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это была не служанка из дома Бу, а скорее стажерка из юридической фирмы или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немного постояла и ушла. Она должна была догадаться: за эти десять лет после развода наверняка нашлись люди, которые делали за неё всё то, что раньше делала она. Статус госпожи Бу не позволял ей беспокоиться о таких мелочах, как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она вернулась домой уже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включился, его завалили сообщениями от Бо 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пропала? Неужели правда ушла с Бу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скрытная ты натура. А как же слова о том, что вы больше никогда не увидитесь?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тут? Почему молчишь, звезда ты наша? Ну как, было? Столько времени без секса, не замучила свою маленькую огненную змейку? Будь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принимала ванну, но запах огненной змеи, въевшийся в кожу, от тепла воды стал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змеиный язык, чувствуя, как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 Усюэ прислала карточку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Усюэ: [Это Бу Яо. Она просила твой номер, я не дала, но отправила ей твой профиль. Добавлять или нет — решай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боялась больше всего, то и случилось. Син Юэ пожалела о вчерашней слабости — она была одурманена феромонами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бывшая жена, с которой они не общались десять лет, вдруг решила выйти на связь? И почему её отношение так изменилось — она что, наконец-то начала воспринимать её как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терзали смутные сомнения. Неужели Бу Яо задумала месть или положила глаз на её имущество? Ходили слухи, что Бу Яо уже пять лет участвует в доработке законов об однополых браках, и это вызывало у Син Юэ серьезное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пришел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аллергия.]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посмотрела на странное сообщение без начала и конца. Не принимая запрос, она ответила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[На презервативы, которые были в отеле. Аллергия на латекс.]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