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Ань Ицзэ доев очередной ужин, заказанный на дом, Су Цзянь поплелась в свою комнату. Она открыла ноутбук, бесцельно побродила по страницам, но, не почувствовав никакого интереса, решила поискать одежду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 Су Цзянь, как и её компьютер, был в идеальном порядке. Однако, глядя на гору пестрых женских вещей, она почувствовала головную боль. Поколебавшись между пижамами с зайчиками и изображениями Хелло Китти, Су Цзянь решила, что такой стиль ей не по силам, и вытащила простую белую длинную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Ицзэ в спальне была отдельная ванная, так что общим санузлом она могла пользоваться без опасений. Это обстоятельство приносило Су Цзянь большое облегчение. Скинув одежду, она посмотрела в огромное зеркало над раковиной, где тут же отразилось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она так внимательно и во всех деталях разглядела себя. Стоит признать, фигура у девушки была просто отличная: грудь пышная, но не вычурная, очень красивой формы, талия тонкая — на глаз не больше шестидесяти сантиметров, ноги длинные и стройные, кожа светлая. В целом, это было именно то самое тело — изящное, но не худощавое, в самый раз. А если добавить к этому милое, красивое личико, то перед ней была настоящая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подумала: Это же именно тот тип, о котором я всегда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небеса проявили к нему чрезмерную щедрость, исполнив желание, но немного переборщив с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 сожалением покрутилась перед зеркалом, любуясь собой, при этом на её лице попеременно отражались то гордость, то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собой, она вдруг вспомнила: у девушки есть и лицо, и фигура. Если они проживут под одной крышей целый год, что будет, если Ань Ицзэ влюбится в неё? Если это произойдет, согласится ли этот Ань на развод через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 Цзянь занервничала. Они с таким трудом заключили фиктивный брак, он с таким трудом дождался просвета в этой ситуации — нельзя допустить, чтобы случилась такая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закончив мыться и натянув футболку, она отправилась стучать в дверь Ань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первое, что увидела Су Цзянь, — это обнаженная грудь Ань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Ицзэ, очевидно, тоже только что принял душ: на нем было лишь полотенце на бедрах. Он вытирал мокрые волосы и смотрел вниз на человека перед собой: растрепанные длинные волосы, с которых текла вода, промокшая насквозь белая футболка, сквозь которую отчетливо угадывались формы, и даже без пристального взгляда было понятно, что белья под ней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Ицзэ промелькнул темный огонек, а брови слегка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Цзянь, разумеется, не осознавала, как выглядит со стороны. В её голове сейчас была лишь голая, неприкрытая зависть! Черт возьми, на Ань Ицзэ в одежде этого не видно, почему же без неё он такой рельефный? Эти бицепсы! Эти грудные мышцы! Этот пресс из восьми кубиков! Мало того, что ему досталось такое лицо, так еще и тело такое! Все лучшее — одному человеку, боже, как же ты несправедлив!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Цзянь проследил за капелькой воды, скатившейся с кончика волос Ань Ицзэ по шее, груди и животу. В глазах читалась жгучая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Ань Ицзэ всё выглядело иначе: он видел, как девчонка широко раскрытыми глазами уставилась на его тело, взгляд медленно опускался ниже и замер на животе, а личико начало стремительно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под одной крышей уже давно, но Ань Ицзэ впервые почувствовал, что дыхание стало чуть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голос, когда он заговорил, утратил привычную холодность и стал едва уловимо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очень хотелось отказаться от такого обращения, но она вспомнила, что им еще нужно изображать любовь перед посторонними, и если не привыкнуть сейчас, можно проколоться. К тому же Цзянь Цзянь звучит куда лучше, чем всякие жена или супруга, поэтому она подавила мурашки и смирилась. Задрав голову, она мысленно чертыхнулась, зачем Ань Ицзэ такой высокий,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посмотрела прямо в глаза Ань 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внезапно подумала: раз наш брак фиктивный и мы всё равно расстанемся, не стоит ли нам дать друг другу обещание, что мы ни в коем случае не полюбим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закричала про себя: Ну вот, ну вот! Этот парень точно не из порядочных, хорошо, что я догадалась вовремя, предотвратила беду заранее...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добавил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Это именно тот ответ, который она хотела услышать, но почему, когда это произносит Ань Ицзэ, становится так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возмущенно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 свои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почувствовала, что стало еще противнее. В любом случае, ответ получен, оставаться здесь и раздражаться дальше не хотелось, поэтому, не сказав больше ни слова, она развернулась и поскакала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сделать и двух шагов, как споткнулась и растянулась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быстро подошел и поднял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орала, как я могла не ушибиться? Су Цзянь сердито уставилась на Ань Ицзэ, но слезы от боли застлали глаза, скрыв гнев. Ань Ицзэ видел лишь жалкий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её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посмотрю, где ты ушиблась?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указала на свою ногу, которая до этого была в порядке. Она занервничала — одна нога уже была сломана, только бы не сломать вторую, иначе она не сможет даже скакать, придется 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ощупал ушибленное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помажем мазью,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сидела на диване, наблюдая, как он достает аптечку и наносит мазь на её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после мази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послушно замерла, глядя на Ань Ицзэ, который сидел перед ней на корточках и осторожно мазал колено. Настроение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с тех пор, как узнала о фиктивном браке, этот заклятый враг стал ей... чуточку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Ань...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отвернулась и, смущаясь,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Спа-спасибо!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посмотрел на её покрасневшее личико и подрагивающие длинные ресницы, помолчал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Цзянь растерялась, как вдруг почувствовала, что её легко оторвали от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стиль принцессы! Как же часто это происходит! Су Цзянь, понимая, что с поврежденными ногами не может доскакать сама и вынуждена полагаться на Ань Ицзэ, почувствовала такой стыд, что спрятала лицо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почувствовал, как горячее девичье лицо прижалось к его обнаженной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Ицзэ невольно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занес её в комнату, уложил на кровать. Заметив, что футболка задралась, обнажив белые трусики, а она этого даже не заметила, Ань Ицзэ отвел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всё еще смущалась из-за того, что её несли на руках, поэтому Ань Ицзэ услышал лишь тихое, застенчивое: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на мгновение замер, а затем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Ань Ицзэ ушел, Су Цзянь лежала на кровати, изнывая от скуки. Подумав, она с трудом добралась до компьютера и вышла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бродила по форумам, но случайно наткнулась на ветку о трансгендерах. Су Цзянь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Хотя она стала женщиной, она ведь может сделать операцию и снова стать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взволнованно искать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некоторое время, её пыл начал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физиологической точки зрения, смена пола — дело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важнее было то, что нынешнее тело — не её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Су Цзянь — погибла ли она или, как он, переродилась в другом теле — он не знал. Но раз он занял её тело и счастливо выжил, он должен беречь его, а не портить почем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девушки были родные и друзья, о которых он тоже должен был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тяжело вздохнула, выключила компьютер и снова легла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шансов снова стать мужчиной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придется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она будет жить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она больше не Су Цзянь (он).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она — Су Цзянь (она).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http://bllate.org/book/21450/2192264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