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отказывать Синь Моциню, когда тот выразил желание получить технологию производства пищевых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выдавать её просто так она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 — Хотя эта технология — сущий пустяк для высокоразвитых миров, знания стоят денег. Если Носитель хочет получить её, он должен усердно выполнять задания, зарабатывать баллы и обменивать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вывела перед Синь Моцинем страницу обмена технологией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технология довольно дешёвая, Носитель сможет получить её, выполнив всего несколько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вгляделся в информацию на экране, на мгновение задержавшись на описании товара, а затем перевёл взгляд на цену: 1000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магазин Системы ранее, он уже понял: всё, что хоть как-то связано со знаниями или технологиями, стоит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полагал, что раз производство контейнеров включает в себя целый комплекс методик, то и стоить оно будет немало, но цена оказалась неожиданно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технологиями, за которые просили сотни тысяч баллов, эта стоила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баллов? — спросил Синь Моцинь.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баланс: 130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задумался. За обычные ежедневные задания дают по 10 баллов. Если работать в привычном темпе, до тысячи баллов придётся копить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 и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самый личный критик каждый раз будет ставить высший балл, он получит 100 баллов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накопить нужную сумму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удастся ли ему снова увидеть этого человека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встреча повторится, он непременно должен сделать всё возможное, чтобы добиться высшей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мужчине, Синь Моцинь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видел того критика во сне. Как думаешь, я увижу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 этого мерно покачивавшаяся, вдруг замерла. К несчастью, Синь Моцинь не обратил на неё внимания, будучи погружённым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Система медленно пришла в движение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знать не могу. Если вам суждено встретиться, вы обязательно встретитесь.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продолжать: Синь Моцинь и сам понимал — если судьба не сведёт их, то, живя на разных концах планеты, они никогда не увидятся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помолился, чтобы им удалось встретиться хотя бы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вспомнив, что тот человек сейчас наверняка спит, Синь Моцинь словно озарился идеей. Он вскочил с места и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сбитая с толку его поведением, полетела следом, с любопытством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широко улыбнулся, и в его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свидание? — Система растерялась ещё больше, но тут же настороженно спросила: 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личным критиком!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улыбнулся, не ответив Системе, и ловко нырнул под одеяло,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полным дураком, чтобы не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уже закрыл глаза, Система покачалась из стороны в сторону и включила нежную, убаюкивающую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Синь Моцинь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темноте, он ни капли не испугался. Уверенно зашагав вперёд, он уже через минуту оказался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хозяин дома предпочитает минимализм: в комнате почти не было лишних вещей, интерьер выдержан исключительно в чёрно-бело-серых тонах, отчего у Синь Моциня даже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этих цветов, конечно, выглядело стильно, но совсем не походило на дом — в нём не чувствовалось ни капли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такой стиль оформления — любимый выбор главных героев в романах о богатых боссах. Неужели они и в реальности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вкусы других он обсуждать не собирался. Сейчас Синь Моцинь хотел лишь поскорее найти хозяина дома, накормить его завтраком или обедом и получить заветную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пробродив по гостиной довольно долго, он так никого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человек где-то спрятался, Синь Моцинь затеял игру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журнальным столиком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диваном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винным шкафом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телевизора здесь нет, проектор спрятать человека не мог, так что и тут всё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комнату, он понял, что мебели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нахмурился. Гостиная оказалась слишком простой, все места, где мог бы спрятаться человек, он уже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остановиться перед диваном и погрузиться в раздумья, как за спиной внезапно возникла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вздрогнул и быстро обернулся. Человек, которого он так долго искал, стоял в неярком свете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некстати всплыла строчка из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его в толпе средь тысячи лиц, но, обернувшись, нахожу того самого в мерцающем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заметил Синь Моциня. Выражение его лица не изменилось, но взгляд стал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— первым поздоровался он, а затем перевёл взгляд на разбросанные по ковру декоративные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Моцинь, заметив это, неловко улыбнулся, быстро подобрал подушки, пару раз с силой хлопнул по ним и вернул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подушки совершенно не вписывались в интерьер, выглядели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на них был изображён его самый нелюбимый аниме-персонаж.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искал хозяина, то в пылу азарта машинально отшвырнул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увидел владелец дома, здравый смысл вернулся к нему, и он не знал, как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сочтёт его невоспитанным, решит, что он не слушает, и выставит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мужчина не стал его выгонять, как он опасался. Напротив, он пригласил гостя присесть, подошёл к холодильнику, достал две бутылки воды и протянул одну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проснулся посреди ночи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не боялся ледяной воды, но вспомнил предупреждение Системы о том, что у мужчины слабый желудок. Когда тот собрался сделать глоток, он бросился вперёд и прикрыл рукой горлышко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тебе нельзя холодного, — обеспокоенно сказал он. Оглядевшись и не заметив следов еды, которую он приготовил ранее, он спросил: — Где контейнеры? Ты их не съел? Куда ты 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перевёл взгляд с руки Синь Моциня на его лицо, отставил бутылку и, ничего не ответив,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последовал за ним и заметил, что там, где раньше была сплошная стена, внезапно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стеклянная раздвижная дверь, которая сейчас была приоткрыта, позволяя видеть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оформлена в том же чёрно-бело-сером стиле. Предметов было немного, самым приметным был огромный двухдверный холодильник. Всю остальную утварь, видимо, убрали в шкафы, так что кухня казалась очень чистой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стоял в дверях, собираясь войти, но наткнулся на невидимую преграду, так что ему пришлось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холодильника несколько контейнеров. Когда он вышел, Синь Моцинь, стараясь услужить, забрал часть из них, и они вместе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мужчина хотел поставить их на кухонный стол, но, краем глаза заметив, как парень замялся на пороге, всё же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сели. Синь Моцинь ловко открыл все контейнеры, и аромат еды, до этого запертый внутри, мгновенно заполнил комнату,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поел совсем недавно, но даже сейчас почувствовал голод, что уж говорить о мужчине, который пропустил ужин и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спешил приступать к еде, молча глядя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захлопал ресницами. Видя, что мужчина молча смотрит на него, он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это всё лучшее, что я приготовил. То, что получилось неудачно, я уже съел сам. Попробуй скорее,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надеждой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парня были красивыми и ясными, и когда он так пристально смотрел на человека, возникала иллюзия, будто падаешь в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обычно крайне осторожный, всякий раз ловил себя на том, что под взглядом этого юноши совершает поступки, на которые в другое время никогда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услышав слова парня, он ощутил странное, невыразимое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от одного аромата текли слюнки, но стоило попробовать кусочек, как он понял: любые слова были слишком бледными и слабыми, чтобы описать хотя бы треть этого божественного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осталась лишь одна мысль: вкусно,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http://bllate.org/book/21487/2199295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