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играла, случайно поцарапала, — с ухмылкой ответила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её пренебрежительное отношение заставило лицо матери Е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том, что рядом посторонний человек, она громко отчитала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неужели ты не понимаешь, какими посмешищами мы станем из-за твоих безумных выходок?!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ей выпала такая горькая доля — родить дочь, которая явилась в этот мир словно за кровной местью?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отвернулась, не смея встретиться с матерью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всё! — Мать Е бросила взгляд на сидевшую рядом Цзян Сяосяо, и в её голосе послышалось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холодный взгляд, Цзян Сяосяо слегка задрожала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её семья не слишком-то меня жалует...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бурных мыслей в голове Цзян Сяосяо едва сама себя не покорила.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матери Е, словно тяжёлый молот, со всего маху обрушился на сердце Цзян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здесь Сяосяо вообще ни при чём, — попыталась защитить её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из-за пары слов этой доставшейся в наследство мамаши она обидит человека, дело примет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Сяосяо снова вздрогнула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с детства обделённого любовью, даже такая незначительная защита способна потрясти душу до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же, видя, что её дочь продолжает упорствовать в своём заблуждении, наконец выплеснула всё, что так долго сдерживала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неблагодарная дочь! Что ты там вытворяла на стороне — мы с твоим отцом слова не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осмелела, наигралась с парнями и переключилась на девчонок?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была в ярости и теперь говорила не выбирая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только сорвались с её губ, как она тут же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шевельнула губами, но проглотила уже готовые сорваться примирительные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случившееся было страшным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вдруг оказалась с нетрадиционной ориентацией... Для неё это было равносильно падению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почувствовав себя немного оскорблённой, тем не менее не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Е Жань действительно была взбалмошной избалованной барышней, и раз уж она заняла это тело, то, разумеется, должна была как следует сыграть отведенную ей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В семье ведь я одна дочь, верно? — помолчав долгое время, произнесла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влиятельном клане, как наш... особенно если речь идет об единственном ребёнке, ты вообще понимаешь, зачем я им нужна?Услышав это, мать Е молча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происходила из влиятельного клана, поэтому, разумеется, прекрасно всё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выражение лица матери Е стало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ладно, делай как знаешь, но только не выноси это дело на публичное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Сяосяо продолжала прокручивать в голове сцену, только что разыгравшейся в комнате. Она вновь мысленно возвращалась к тому, с каким выражением лица говорила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изо всех сил пыталась взвесить все за и против, гадая, правду ли сказала собеседница.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больнице подъехала машина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Кровотечение из пореза на руке Е Жань остановилось уже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непреклонной позиции матери Е её всё равно заставили пройти полное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Сяосяо, само собой, отправилась на обследование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принадлежали к семье Е, всё было сделано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Е ушла в кассу оплачивать счета, в палате остались только Цзян Сяосяо и Е Жань. Е Жань исподлобья принялась разглядывать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до плеч; из-за недоедания в детстве они были вовсе не угольно-черными, а в отблесках ламп отливали тусклой буро-желтой конопелью.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Плоская грудь, короткие ноги — если бы не состояние яндере, она выглядела бы весьма миловидно.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перед ней предстала классическая плоскогрудая лоли.Она снова вспомнила, что происходило тогда в комнате, когда она только-только попала в этот мир и обнаружила, что связана.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от Цзян Сяосяо исходило убийственное намерение, а в её глазах мелькал свирепый блеск! Это было до жути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вновь выглядела крошечной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впечатление, которое она производила, было из разряда хрупких и нежных созданий, с которыми можно сделать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Сяосяо стало не по себе под пристальным взглядом Е Жань, она хотела заговорить, но не знала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бесцеремонное разглядывание было просто верхом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пришла в себя только спустя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случайно засмотрелась и потеряла бдительность, действительно выставив себя в невыгодном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нос, снова взяла в руки телефон и принялась листать экран, изображая страшную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Сяосяо до побеления в пальцах сжимала край одежды. Почувствовав, что чужой взгляд наконец переместился, она шевельнула губами и, наконец, словно приняв окончательное решение,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я хотела спросить... то, что ты сказала тогда, ведь не было всерьёз?Она потратила всю храбрость, на какую была способна, чтобы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Жань издала удивленный звук, не сразу поняв смысл сказанного, а затем увидела мать Е, которая закончила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Е выглядело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не могла смириться с тем, что у ее дочери нетрадиционная сексуальная ориентация.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 домой, — бесстрастно произнесла мать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анализов, которые можно было получить сразу, в основном были готовы, а те, что еще не пришли, нужно было 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результатам обследования, с обеими девушками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оказалась слегка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девчонка Цзян Сяосяо страдала легким недоеданием, так что в будущем стоило бы уделить больше внимания ее рациону.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матери, Е Жань кивнула и, взяв Цзян Сяосяо за руку, повела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безумно устала и хотела только одного — вернуться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она на какое-то время забыла ответить на только что заданный вопрос Цзян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Сяосяо прикусила губу, в уголках ее глаз блеснули слезы, но она не позволила им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 и не получив ответа, Цзян Сяосяо почувствовала, как в ее сердце постепенно зарождается какое-то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изначально не следовало предаваться несбыточным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порой отсутствие ответа — это тоже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семьи Е уже давно ждал внизу 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Прибыло две машины, и обе — Майбахи, каждая стоимостью от миллиона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отпустила руку Цзян Сяосяо и велела ей садиться в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Цзян Сяосяо держала голову опущенной, а мрачное настроение окутывало ее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отъезжающую машину, Е Жань почему-то почувствовала тяжесть в груди, словно это предвещало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Сяосяо села в машину, и ее отвезли в тот самый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действовала очень оперативно: дверь, которую ранее взломали силой, уже заменили на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тоже успели навести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Простыня, на которой еще недавно оставались следы крови,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Сяосяо не испытывала особых чувств по поводу того, что кто-то самовольно распоряжается чужими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те дешевые постельные принадлежности были заменены на гораздо более качественные...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Сяосяо лежала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 чем-то размышляя, она встала с постели и принялась искать тот канцелярский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нож, который раньше валялся на полу, теперь куда-то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убрали во время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страшного: она открыла ящик стола и достала новое канцелярское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уже почти засыпала, но ее заставили сидеть через силу 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сидел во главе стола, и его лицо нельзя было назвать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узнал о делах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давным-давно заявлял, что больше не станет вмешиваться ни в какие дела Е Жань, сейчас ему всё же пришлось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речь шла о ее будущем и важнейших жизненных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Сяоран, вы с этой Цзян Сяосяо... кем друг другу приходьтесь?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как раз сидела за едой, опустив голову, когда услышала вопрос отца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они друг другу приходятся? Об этом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только что попавшая в этот мир путем трансмиграции, столкнулась с той ситуацией и, естественно, хотела сначала успокоить другую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Загнанная в угол, она была вынуждена следовать временной подсказке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и сама толком не понимала,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 и принялась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видишь... теперь мы... лучшие подруги. — Произнеся это, Е Жань едва сама не рассмеялась от абсурдности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лучшие подруги станут вместе кувыркаться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Е покрылось темными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говори нормально, — слегка постучав по столу,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правда ничего такого, мы тогда просто вместе изучали учебные материалы, — продолжала нести чепуху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Е даже растерялся: дочь не стала огрызаться, как обычно, а принялась оправдываться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подумал: какая же подруга станет изучать учебные материалы, забираясь вместе под одно одеяло да еще и раздеваясь?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вами действительно ничего нет? — с сомнением спросил отец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ушла к себе в комнату еще раньше, так что за обеденным столом оставались только отец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и вправду самая чистая дружба, вы с мамой оба всё не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 сама еще не до конца разобралась в их нынешних отношениях, поэтому могла отвечать только так,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тогда не объяснила всё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что это у тебя с губами?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Губы? Это я сама случайно прикусила.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я правда считаю, что заводить романтические отношения с мужчинами больше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http://bllate.org/book/21488/2199524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