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Вэньчэн стал притчей во языцех, и слухи о нем продолжали расползаться по всему кампусу. Теперь, шагая по дорожкам, он чувствовал на себе сотни взглядов и слышал бесконечные перешептывания за спиной. Его охватила паранойя: ему казалось, что каждый встречный только и ждет момента, чтобы уколоть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план, построенный на том, чтобы через Е Жань привязать к себе семейство Е и в конечном итоге отвоевать право на наследство, рассыпался в прах. А вместе с тем в душе крепла ненависть к самой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Е Жань в тот день задержалась в классе необычно долго. Лишь когда прозвенел звонок на обед, она наконец оторвалась от океана страниц. Разумеется, читала она вовсе не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идешь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подняла голову и узнала человека из своих воспоминаний. Жэнь Юймэн. Девушка была почти одного роста с ней, с короткой стрижкой и слегка смуглой кожей — со стороны она походила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Жэнь Юймэн, встретившись с ней взглядом, запнулась,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Жань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этой девушки было неплохим. В книге у нее почти не было значимых сцен, типичный персонаж второго плана. В детстве они с оригинальной хозяйкой тела были не разлей вода, но когда Е Жань в старших классах пустилась во все тяжкие, их дружба сошла на нет. Похоже, сегодня Жэнь Юймэн пришла сюда, только чтобы разузнать подробности скандала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перестала краситься? — наконец спросила она,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Юймэн не раз пыталась вразумить подругу, умоляя не накладывать тонны косметики, но та никогда ее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обедать, говоришь? Пошли, — Е Жань проигнорировала вопрос, ловко подхватила сумку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правда порвала с Тао Вэньчэном? — не унималась Жэнь Юймэн, засыпая ее вопросами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отделывалась короткими ответами. Жэнь Юймэн была поражена: за это короткое время Е Жань будто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тебя на днях неприятности случились? — Жэнь Юймэн, конечно же, знала о недавнем похищении.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недоразумение, — с серьезным видом ответила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Так ты правда с ним рассталась? — Жэнь Юймэн после долгих расспросов снова вернулась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поверить, что Е Жань, которая три месяца бегала за Тао Вэньчэном, так легко его отпустила. Да еще и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произошло, я повзрослела. Решила, что больше не буду заводить романы с парнями, — Е Жань произнесла это с легкой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Юймэн понимающе кивнула. Ну конечно, даже если они расстались, Е Жань явно была глубоко уязвлена. Она услышала только первую часть фразы, а вторую пропустила мимо ушей, решив, что это просто слова, брошенные в порыве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библиотеки. Е Жань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бросила она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Юймэн опешила: зачем этой прогульщице понадобилось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уверенно вошла внутрь, окинула зал взглядом и сразу нашла цель. В учебной зоне, спиной к выходу, сидела маленькая фигурка и прилежно занималась. Она не заметила появления Е Жань. На лице Е Жань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поедим, — она легонько похлопала ее по плечу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вздрогнула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надо. Мне еще за постельное белье деньги вернуть нужно,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Сяосяо говорила, Е Жань заметила на столе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этим питаешься? — Е Жань посмотрела на пустую булочку и щепотку соленых овощей. Неудивительно, что она такая хрупкая. Даже ради экономии нельзя же так себя мучить! Если так питаться постоянно, здоровье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попыталась отстраниться, но рука Е Жань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эй! — Цзян Сяосяо хотела что-то возразить, но Е Жань взъерошила ей волосы, сбив с толку. Девочка отчаянно мотала головой, пытаясь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 — наконец воскликнула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Е Жань смущенно убрала руку. — У тебя сейчас сложный период, я угощаю,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терпела возражений. Цзян Сяосяо только вчера выписалась из больницы после капельниц, ей нужно было нормально поесть. Но Цзян Сяосяо лишь взглянула на учебники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готовиться...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надеялась, что после такого напора та согласится, но нет — отказ. Е Жань стояла молча, размышляя. Она понимала причину: университетская стипендия была единственным, что позволяло Цзян Сяосяо держаться в столице, а из-за того негодяя Тао Вэньчэна она совсем запустила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Сяосяо было много причин отказывать Е Жань. Весь день она пыталась держаться от нее подальше. Собравшись с мыслями, она вновь уткнулась в книгу. Но тут заметила, что напротив кто-то сел. Это была Е Жань. Она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собиралась есть? — удивилась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Перехотела, — ответила та, достала телефон и отправила сообщение Жэнь Юймэн, чтобы та шла обедать одна, а если будет возможность — захватила и ей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Е Жань пристально посмотрела на Цзян Сяосяо. Та ответила взглядом, но быстро сдалась и опустила глаза. Слова, которые она хотела произнести,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сидит, скоро сама уйдет, подумала Цзян Сяосяо и снова погрузилась в учебу. Ее концентрация поражала: стоило ей открыть книгу, как весь мир вокруг переставал существовать. Она плавно переворачивала страницы, что-то записывая в тетрадь. Иногда, наткнувшись на сложную задачу, она останавливалась, задумчиво покусывала кончик ручки и хмурилась, пытаясь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долго наблюдала за ней, но та ни разу не взглянула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Жань было неспокойно. Она чувствовала, что ее затягивает в водоворот. Если верить Системе, ей теперь придется опекать Цзян Сяосяо? Она пришла сюда, чтобы уберечь девочку от людей из оригинального сюжета, но если они будут так сближаться... а что, если Цзян Сяосяо влюбится в нее? Любовь яндере — это тяжкая ноша. По опыту чтения романов в прошлой жизни Е Жань знала: если такая девушка по-настоящему привяжется, дело может закончиться темной комнатой 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эти мысли о сюжете. Е Жань вспомнила тот ночной звонок. Неужели пара слов по телефону действительно может привести в чувство человека, находящегося без сознания? И ведь тот звонок был не от Тао Вэньчэна, а от другого персонажа. Если бы Е Жань не приехала тогда, тот человек, возможно, спас бы Цзян Сяосяо, но в итоге сам же снова причинил бы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