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ужина, Ван Цзинь всё жаловался, что переел, а затем убежал в тренировочную комнату продолжать играть в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чувствовал, что от него пахнет раками, и хотел поскорее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тоже поднялся наверх. Когда они оба оказались в коридоре, Си Чао увидел, что тот открывает дверь своей комнаты, и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Сылин, уже сделавший шаг внутрь,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сегодняшних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негромко отозвался Чэнь Сылин, а затем тихо добавил: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их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заметил, что Чэнь Сылин почистил для него целую миску раков, но сам при этом не съел ни одного. Да и блюда заказывал именно он, вероятно, заметив, как Си Чао нерешительно разглядывал меню, не в силах отвести взгляд от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 Си Чао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не ожидал такого вопроса, слегка кашлянул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его поступок выглядел странно. Сначала ему показалось милым, как Си Чао мучается, глядя на раков, потом он увидел, как тот сглатывает слюну, отводит взгляд и тянется к другим блюдам, хотя глаза всё равно возвращаются к заветным тарелкам. Рука сама потянулась за одноразовыми перчатками, чтобы почистить ему порцию. К тому времени, как он осознал происходящее, миска с мясом раков уже стояла перед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решил, что не стоит быть слишком навязчивым: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ручку двери своей комнаты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Си Чао открыл шторы при помощи пульта и только тогда заметил, что снаружи всё белым-бело. Оказалось, что ночью начался сильный дождь, который к утру сменился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накинул куртку и вышел на балкон, где увидел на соседнем балконе человека. Присмотревшись,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вздрогнул,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всегда так рано встаете?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киберспортсмены не спят до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Чэнь Сылина был утомленный, под глазами залегли тени — очевидно, прошлую ночь он провел без сна. Тем не менее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проснулся и больше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Гуагуа прошептал 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матча, в котором ты вчера столкнулся с главным героем, в его чате на стриме поднялся шум. Фанаты героя дошли до того, что в Вэйбо начали травить второстепенного персонажа, утверждая, что его фанаты затаили злобу на героя. Этот пост попал в топ, второстепенного персонажа снова полили грязью. Увидев это вчера вечером, он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Чао помрачнел, и желание любоваться снегом пропало. Заметив, что Чэнь Сылин собирается уйти в комнату, он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спустимся вниз позавтракать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остановился, слегка повернулся к нему и после нескольких секунд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столовую. Увидев их вместе, тетушка-повар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Сылин, снова на пробежку? Но на улице ведь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встали пораньше. Есть что-нибудь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хотят поесть, тетушка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сидели друг напротив друга, поедая кашу. Она была сварена с креветками, что напомнило Си Чао о вчерашних 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вчера вы раков не поели, зато сегодня едите кашу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Сылина, державшая ложку, дрогнула. Он поджал губы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Чао, видя, что тот молчит,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...Мгм,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пытается отвечать, хотя явно не хочет этого делать, Си Чао подумал, что этот человек очень милый. В его глазах отразилось тепло, в глубине которого словно замерцали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Сылин, не отрывавший от него взгляда, заметил этот блеск, и чувства в его душе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 данных прошла успешно. Очки спасения +10. Текущее значение —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Какие еще очки? Спасения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http://bllate.org/book/21508/2205237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