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по-настоящему почувствовал, что находится в мире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экипажа, глухо постукивая, замедлились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прибыли, — почтительно доложил снаружи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приподнял занавеску и вышел. Перед ним возвышался величественный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Цоколь павильона был выложен из зеленой яшмы, а колонны вырезаны из сандалового дерева. На вывеске над главными воротами красовались три позолоченных иероглифа, выведенных размашистым летящим стилем. При каждом дуновении ветра они тихонько звенели, и вокруг них, словно мелкий дождик, рассеивалась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приподнялся на цыпочки и разглядел надпись на вывеске: «Башня Сыюй».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мы ведь собираемся стать бессмертными заклинателями. В будущем подобные вещи перестанут казаться диковинкой, — раздался сбоку язвительный голос 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тебя, можно подумать, будто четвертый брат уже давно познал Дао и вознесся, — парировал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Распознав в его тоне насмешку, Юй У резко взмахнул рукавами и сердито зашагал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навстречу поспешил немолодой управляющий с козлиной бородкой. Он поклонился им по обычаю заклинателей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юных молодых господ. Старик уже подготовил все вещи по списку для Собрания испытания духовных сил, осталось лишь, чтобы вы соизволили их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вел себя чересчур почтительно. Увидев, что тот кланяется двум детям как заклинателям, Юй Юй на мгновение растерялся,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мире совершенствующихся строго соблюдалась иерархия. Некоторые управляющие торговых лавок при встрече с учениками бессмертных орденов лишь вежливо складывали руки, что уж говорить о поклонах простым смертным, какими они пока 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стал заклинателем, поэтому не мог ответить тем же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просто слегка кивнул, подражая обычной манере прежнего владельца тела, но краем глаза заметил, что Юй У уже уверенно направился к отдельным комнатам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неплохо тут ориентируется.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будто досконально знал планировку Башни Сыюй. Стоило войти, как он принялся расхаживать повсюду, чувствуя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намеренно не спеша огляделся и лишь затем ступил на лестницу. Повернувшись к А-Цину,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Местный управляющий хорошо знаком с нашей семьей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же вы забыли? — Удивился А-Цин. — Это ведь собственность второго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Юя мгновенно сузились. Постойте-ка… второй молодой господин? Второй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второй брат – не заклинатель!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шутки! Как торговый дом заклинателей подобного уровня может принадлежать обычному смертному?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используют золото и серебро, а заклинатели – духовные камни! Даже крошечный духовный камень ценился в разы выше обычных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 Юй преисполнился глубокого почтения к своему загадочному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о втором брате сохранились лишь обрывочные воспоминания. Он помнил только то, что его звали Юй Сыюнь и он почти никогда не бывал дома. На все расспросы следовал ответ: «ведет дела на стороне». Даже если он и возвращался в поместье Юй, то под покровом глубокой ночи. В будущем он станет одним из помощников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богатство поместья Юй держится исключительно на этом предприимчивом втором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 как-то получается… Выходит, от господина Юй теперь вообще нет никакого толку, кроме как штаны просиживать.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шел, погруженный в свои мысли, и под ноги совсем не смотрел. Вдруг он оступился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теплая ладонь надежно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сильной, но держала на удивление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Юй восстановил равновесие, ладонь сразу же исчезла, вежливо отступив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обернулся и встретился взглядом с красивыми глазами Янь Ваньчжоу. Красная лента, стягивающая волосы юноши, слегка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удивился Юй Юй и машинально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сам вызвался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договаривались держаться друг от друга в трех чжанах.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поджал губы и, опустив глаза,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знал, как объяснить то, что сейчас чувствовал по отношению к Янь Ваньчжоу. Если выражаться проще: ледяная гора начала понемногу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неужели его страдания наконец-то подходят к концу и впереди брезжит светлое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он наверняка, что Система показывает отрицательный показатель удачи, он бы подумал, что Янь Ваньчжоу уже превратился в примерного и жизнерадостного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забрали всё необходимое в Башне Сыюй, солнце еще стояло высоко. Юй У, захлопав глазами, предложил прогуляться по улице Чжуцюэ. Юй Юю не хотелось разыгрывать перед ним любезность, поэтому 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А-Цин, нагруженный многочисленными свертками, отправился обратно к повозке, а Юй Юй повернулся к стоявшему рядом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сохранял обычное бесстрастное выражение лица, но в его темных, как обсидиан, глазах, отражавших рыночные огни, появились живые, мирские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прогуляемся, — зевнул Юй Юй. Все равно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молча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 Юй украдкой заметил, что Янь Ваньчжоу, кажется, намного выше него. Разница в возрасте у них была всего в несколько лет… Но почему тот выше на целую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досада, у главного героя даже рост выдающийся!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Чжуцюэ бурлила толпа. И торговцы, и прохожие были заклинателями, повсюду царило небывалое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глазел по сторонам, изумляясь местным чудесам.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парили прямо в воздухе, а повсюду сновали маленькие бумажные человечки, разносившие послания. Эти вестники были весьма смышлеными: сталкиваясь с прохожими, они ловко уворачивались.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 парящей циновке медитировал пожилой мужчина в маске. Перед ним лежала книга с секретными техниками совершенствования, страницы которой переворачивались сами собой. Из книги время от времени вырывались золотистые узоры Дао, будто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вам это пока без надобности, — добродушно рассмеялся старик, заметив восторженный взгляд Юй Юя. — Ступайте лучше купите себе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торговец духовной пищей приподнял крышку пароварки, и над пирожками заклубилось духовное сияние, оседая мерцающей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подошел поближе, купил себе большой баоцзы и еще один взял для Янь Ваньчжоу. Найдя свободную ступеньку, они уселись рядышком и принялись уплетать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 редкость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доесть и подняться на ноги, как их оглушил яростный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впереди,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инстинктивно замер и обернулся. Пятеро или шестеро заклинателей в серебряных доспехах гневно кричали, глядя в небо. В следующий миг прямо мимо Юй Юя промчался чей-то силуэт. Незнакомец несся с такой скоростью, что поднятый им порыв ветра растрепал Юй Юю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На улице Чжуцюэ полеты запрещены!!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заклинатель в черных одеждах спасался бегством на летящем мече, а воины в серебряных доспехах преследовали его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небось, новоприбывший бродячий заклинатель. Ох и безрассудные же они, — пробормотала торговка талисманами, которой такое зрелище было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лавки ей поддакнули: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сколько раз повторяли: на нашей улице Чжуцюэ летать на мечах запрещено. Почему они такие непослушные?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им просто заняться нечем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удовольствием понаблюдал за суматохой и, сделав еще круг по рынку, собрался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Янь Ваньчжоу неожиданно сместился к краю дороги, уступая Юй Юю внутреннюю сторону. Юноша шел рассеянно, охваченный смутным дурным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противоположной стороне улицы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приближалось, крики становились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издалека донесся полный ужаса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Юя ушло в пятки,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ладно! Неужели мне и впрямь настолько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улице Чжуцюэ – территории заклинателей – кричат о беде, значит, произошло нечто действительно катастрофическое.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…Нам же обещали, что здесь абсолютно безопасно и даже обычные люди могут спокойно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нарастающий грохот людская толпа, словно приливная волна, бросилась врассыпную. С восточной стороны в панике бежали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лавку еще не закрыл!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тихая и мирная улица вмиг превратилась в разворошенный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бумажных вестников растерянно кружили в воздухе, пока с громким шлепком не прилипли к спинам бегущих прохожих, унесших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мгновенно заполнилась обезумевшей толпой. Яня Ваньчжоу подхватил хлынувший людской поток. С силой ударившись спиной о какой-то прилавок, он едва удержался на ногах и тут же принялся озираться по сторонам, пытаясь отыскать маленького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Юй уже бесследно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мелькающих лиц и спин ему на миг показался крошечный зеленый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Юй…! — Янь Ваньчжоу протянул руку. Забыв о почтительном обращении, он под влиянием момента едва не выкрикнул имя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с силой толкнул какой-то прохожий, и спина юноши с размаху впечаталась в край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сумел дотянуться даже до края одежд Юй Юя – бушующий людской поток разделил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