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увидев на пороге Чи Ванцю, сперва напряглась, но тут же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глупости? Она ведь не делает ничего дурного, с чего бы ей чувствовать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необъяснимое волнение осталось. Что-то сродни тому ощущению, когда вторая половинка внезапно обнаруживает твою заначку.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стараясь сохранять невозмутимость, кивнула Чи Ванцю в знак приветствия. В конце концов, их нынешние отношения — это не более чем вежливое знакомство. Если она сейчас начнет оправдываться, это будет выглядеть так, будто она сама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они уже состояли в отношениях, Цю Цзи наверняка тут же выложила бы всё как на духу, заодно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собралась уходить, Чи Ванцю протянула руку и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приподняла бровь и остановилась, не понимая, чего та хочет. В голове закрутились мысли: сейчас они — обычные коллеги, служебные вопросы в таком месте не обсуждают, а личных дел у них, увы, пока нет. Цю Цзи мысленно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некоторое время смотрела на нее, а затем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опешила: «Что? Это еще что за «карточка хорошего человека»? Что я такого сделала? Просто языком почесала?»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Ванцю, словно не заметив замешательства Цю Цзи,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лучше того самовлюбленного, высокомерного и заносчивого генерального директора. Он тебя совершенно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мысленно возмутилась: «Только что речь шла обо мне, а теперь ты переключилась на этого постороннего мужика? Да плевать, достоин он или нет, я ведь не его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можно мне дружить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впала в ступор: «Нет, серьезно? Ты только что перед девушкой, которая, как все считают, по уши влюблена в своего жениха, разнесла этого жениха в пух и прах, и теперь предлагаешь дружбу? Не боишься, что тебе за это отомстят? Где же твоя рассудительность, Ванцю?»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спохватилась: «Ой, точно, я же и есть та самая невеста, «по уши влюбленная» в жениха. Если я сейчас радостно соглашусь, это будет явным выходом из образа. А те люди... сколько дней уже прошло, а ответа всё нет, границы моего поведения до сих пор не ясны».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Цзи слишком долго молчит, Чи Ванцю разочарованно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обиделась!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Цю Цзи словно перепила паленого алкоголя: разум помутился, способность мыслить исчезла,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Ты мне тоже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никогда не могла продержаться и трех секунд перед своей возлюбленной, особенно когда та выглядела такой обиженной. О какой стойкости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лице Чи Ванцю снова расцветает улыбка, Цю Цзи испытала облегчение, но в то же время осознала: даже без памяти Чи Ванцю по-прежнему вертит ею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 Цзи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подумала она, можно будет потом вести себя с Ванцю немного холоднее, чтобы сгладить этот выход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мысленно пообещала себе это,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 в одиночестве, она случайно заметила удаляющуюся спину. Кто-то показался знакомым, но Цю Цзи не стала ломать голову — этот человек не имел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офис и принялась просматривать бумаги (хоть она и числилась номинальным сотрудником, ей всё же подкидывали кое-какую второстепенную работу), к ней поспешно подошел Лун Хао. Окинув отдел взглядом, он нахмурился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постарался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не стоит быть такой суровой с моими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«Цзи-эр» на слух звучало почти как «цыпленок». Цю Цзи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претензию, она окончательно убедилась в неадекватности и необоснованности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Что я сделала? Я, конечно, с тех пор как пришла в твою компанию, только и делаю, что бездельничаю, но у меня есть четкое понимание своей роли! Когда я успела проявить суровость? Ты что, ослеп?»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уже вовсю закатывала глаза, она понимала, что Лун Хао, не разобравшись, устроил ей выволочку при всех, совершенно не заботясь о репутации своей «невесты».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её нынешний образ — это слепая, бездумная любовь к Лун Хао, а в туалете она и так уже немного «оступилась», сейчас нельзя было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мысленно проклиная Лун Хао, она напустила на себя кроткий и недоуменный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Хао, о чем ты? Я не понимаю. — Её тон был точь-в-точь как у невинного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нахмурился еще сильнее, в его голосе проступило явное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Ну конечно! Перед другими ты такая понимающая, а когда дело касается меня, сразу включаешь дурочку!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старалась сохранить улыбку: «Да что с ним сегодня такое? Я здесь уже несколько дней, он не появлялся, а как пришел — так сразу взорвался, словно пороховая бочка. Я ему что-то должна?»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неё ни покорности, ни оправданий, Лун Хао решил высказаться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моей семьи, и сотрудники здесь — люди Лун. Не думай, что раз ты моя невеста, то можешь творить что хочешь и притеснять их! Моя семья не потерпит такой злобной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поняла, к чему он клонит. Скорее всего, секретарь, который только что промелькнул мимо, наплел ему каких-то небылиц о том, как Цю Цзи издевалась над Чи Ванцю в туалете. А этот дурак даже не удосужился проверить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закатила глаза: «Слушай, парень, ты кто такой для Ванцю? Никакой вы не родни, с чего бы тебе заступаться? Совесть имей!»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ответила сквозь зубы, но всё еще пытаясь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генеральный директор, слова нужно подкреплять доказательствами. У меня нет никакой неприязни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Ванцю столько натерпелась до моего прихода, ты почему-то сидел тихо, как страус, спрятав голову в песок. Что, решил выбрать цель послабее?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Хао, видя её фальшивую улыбку и чувствуя напряжение, решил, что она просто упрямится, и это его еще больше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я не озвучиваю твои поступки во всеуслышание только ради того, чтобы сохранить твое лицо. Я не требую многого, просто будь спокойнее и не делай зла невиновным!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требуешь? Это был приказ. Сохранил мое лицо? Ха, орать на меня перед всем отделом — это ты так заботишься о моей репутации? Спасибо,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вида «я великодушно даю тебе шанс, а ты не ценишь» у Цю Цзи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которые живут в собственном выдуманном мире, верят только в то, что хотят слышать, и совершенно не считаются с чувствами других, невозможно разговаривать. Цю Цзи не знала, какой была оригинальная героиня, но если Ванцю могла полюбить такого человека, а не её — это была самая злая шутка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оставалось? Нужно было просто отвязаться и выпроводить его. Иначе завтрашние заголовки газет будут гласить: «Сенсация! Наследник семьи Лун и его невеста Цю Цзи устроили скандал в офисе из-за обычной сотрудницы!»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узнают в семье Цю и заставят её вернуться в свою компанию, это будет провал. Она ведь еще не закончила «подкапываться» под него, и пока не уведет Чи Ванцю, уходить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Хао, получив ответ, остался доволен, но уходить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пришлось поторопить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Хао, у тебя есть еще какие-то поручения? Если нет, возвращайся в свой кабинет, у тебя наверняка полно дел. Я же сказала,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Хао, словно не понимая намека, остался стоять на месте вместе со своим секретарем: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 работу отдела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ничего не оставалось, кроме как уткнуться в бесполезные бумаги, молясь, чтобы Ванцю вернулась как можно позже. Она не верила, что он сможет проторчать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случается именно то, чего меньше всего хочешь. Чи Ванцю как раз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делая вид, что читает, краем глаза следила за входом. Увидев Ванцю,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её взгляд упал на одежду Чи Ванцю, испачканную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озадачилась: «Странно, я же предупреждала их, почему Ванцю всё-таки облили?»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недоумения, она почувствовала на себе чей-то ледяной, полный ярости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http://bllate.org/book/21545/2215708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