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евнух из свиты императора с улыбкой протянул ему свиток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Императорская воля, господин Цзян-второй, не изволите ли принять указ?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Иянь стоял, совершенно ошарашенный: «Что? Фума? Свадьба?»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указе сказано: Священный правитель являет собой пример добродетели, воздавая должное памяти усопших; государь, утверждая основы правления, следует обряду посмертного возвеличивания. Ибо мать возвышается благодаря сыну, а добродетель обретает почет через поминальное имя… Посему дочь Сяо, Сыжун, чья красота затмила мир, обладала благонравием и добродетелью. Ее материнский подвиг сияет подобно солнцу и луне. Нарушая прежние установления, жалую ей титул госпожи первого ранга с поминальным именем «Хуачжао» — отныне именовать ее Госпожой Хуачжао.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Вэй, облаченный в черное одеяние для ночных вылазок, ловко проскользнул сквозь ночную мглу и в одиночку прибыл в поместье Вэнь Шидао. В комнате Вэнь Шидао еще горели свечи, их неровное пламя отбрасывало длинную, дрожащую тень. Он увидел, что Вэнь Шидао, накинув верхнюю одежду, сидит, повернувшись к нему спиной. Бросив взгляд по сторонам, Инь Вэй заметил, что стены увешаны каллиграфией и живописью — не нужно было и гадать, чьи это «шедевры». Вэнь Шидао бережно хранил даже черновики Цзян Ияня, не говоря уже о тех текстах, что тот переписывал в качестве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Вэй сложил руки на груди и не удержался от насмешки: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поистине, ваша привязанность глубока.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он тайно любил столько лет, теперь был фактически уведен у него из-под носа женщиной. Любой другой на месте Вэнь Шидао уже пылал бы от ярости, а он до сих пор сохраняет такое спокойствие?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Шидао слегка повернул голову, скользнув по нему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чем еще может быть дело? — Инь Вэй скривил губы. — Когда ты собираешься отравить того старого императора? Твоего возлюбленного уже уводит Ли Линьань, а ты все еще держишься?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Шидао, пошатываясь, поднялся. Его уставший взгляд упал на искусно написанный текст «Ханьгуан». Его пальцы, на которых отчетливо выступали суставы, нежно коснулись строки «невозможно обрести желаемое», медленно поглаживая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 обрести?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Шидао опустил веки, но даже это не могло скрыть ледяного блеска в его глазах. Ха. Только глупец будет тешить себя этой фразой, считая, что цель недостижима. Он же никогда не станет таким глупцом, чтобы остановиться на одной лишь тайной тоске.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Вэй, заметив выражение его лица, почувствовал неладное, а затем услышал тихий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того, как поступит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Вэй приподнял бровь, понимая, что под словом «он» подразумевается Цзян Иянь. Если тот действительно захочет стать беззаботным фумой, Вэнь Шидао наверняка не позволит ему жить в свое удовольствие. Но если Цзян Иянь воспротивится этому браку, Вэнь Шидао сможет и дальше прятать свои чувства, выжидая время, пока его власть не окрепнет. А когда придет срок, он добьется своего — Цзян Иянь будет принадлежать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тот старый император проживет еще пару лет, — безразлично бросил Инь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Шидао остался холоден: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Вэй подошел ближе, внимательно разглядывая почерк Цзян Ияня, и, улыбнувшись,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он пишет даже лучше, чем в прошлых эссе.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Шидао нахмурился, а когда обернулся, Инь Вэй уже ушел, прихватив с собой один из листков с переписанным текстом.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Янчжоу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Юнь, прислонившись к окну, с тоской смотрел на оживленную улицу. Сердце его было полно тревоги, мысли путались, а перед глазами постоянно стоял образ того человека. После того спора Цзян Иянь больше не приходил к нему. Тяжело вздохнув, Цзян Юнь закрыл окно, и в этот момент в дверь постучали. Он обрадовался, решив, что это Цзян Иянь, и поспешил отпереть, но увидел лишь насмешливое лицо Хуа Инсю.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Инсю заглянул через его плечо в комнату — Цзян Ияня там, конечно, не было. Впрочем, неудивительно: скоро он станет фумой, с чего бы ему приходить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до сих пор не знаешь о помолвке господина Цзян-второго и принцессы Линьань? — Хуа Инсю почувствовал горечь, но не удержался от того, чтобы уколоть Цзян Юня. — Советую тебе оставить свои мечты, тебе теперь до него не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Инсю ткнул пальцем в грудь Цзян Юня, и на его губах заиграла злорадная улыбка. Цзян Юнь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многим было не суждено уснуть. А один из главных участников событий, Цзян Иянь, глубокой ночью карабкался по стене, пытаясь выбраться из поместья. Сидеть взаперти было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Цзян-второй, куда это вы собрались?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Иянь замер. Посмотрев вниз, он увидел мужчину в доспехах верхом на коне, а за ним — отряд стражников из Цзиньувэй с копьями и мечами. Все они смотрели на него с суровой угрозой. Почему они постоянно патрулируют именно его двор?!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Иянь поспешно втянул ногу обратно и неловко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просто… занимаюсь 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Цзян Иянь повалился на кровать. Он думал, что участвует в обычном турнире ораторов, а оказалось, что император тайно выбирает зятя! Это было за гранью абсурда. Женитьба на принцессе — это же загубить человеку жизнь. Он сам, как только выполнит задание, должен будет уйти (умереть), и ему совсем не хотелось, чтобы юная девушка осталась вдовой. Но если он откажется, то не только погубит себя, но и навлечет беду на весь клан. Проявить неуважение к императорской семье — это верная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Иянь тяжело вздохнул. Жизнь была нелегкой. Фумой становиться он не хотел, на принцессе жениться — тоже, а в Янчжоу Мэн теперь ходить запрещено. Он оказался в тупике и решил, что нужно при первой возможности поговорить с принцессой Линьань, вдруг она сама захочет расторгнуть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панель Системы и увидел, что его «очки достижений» немного выросли — видимо, за выступление на турнире. Система пояснила, что баллы начисляются в размере пятидесяти процентов от очков достижений.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Иянь перевернулся на другой бок и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именно считаются эти 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жуя леденец, невнятно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сейчас я открою тебе пару побочных заданий для заработка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«Дзынь!»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«Задание первое: Покажи всем свое мастерство! Ты — самый яркий парень в Лояне! Набери сто очков достижений и получишь бонус!»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«Задание второе: Хватит быть никчемным! Неси добро в массы, внеси свой вклад в развитие общества! Набери сто очков достижений и получишь неожиданную награду от Системы!»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основным заданием — «изменить печальный финал и получить Нефритовую флейту — залог любви» — выходило три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остальные два выполнять не обязательно, это лишь способ заработать баллы, — добавила Система. — Но предупреждаю: иметь хоть какой-то запас баллов лучше, чем ничего. В случае чего сможешь купить в магазине Системы полезные предметы, да и основное задание выполнять будет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свадьбы оставалось еще три года. Если расторгнуть помолвку не получится, он просто постарается завершить все задания за эти три года. Кто не рискует, тот не пьет шампанского!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Иянь обдумывал это всю ночь и даже составил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Цзян Иянь выглядел так плохо, что его слуга испугался, увидев темные круги у него под глазами. Сев в карету, он сразу прислонился к Цзянь Шучи, чтобы доспать. Цзянь Шучи крепко сжал его руку, переплетая пальцы, с видом человека, потерявшего что-то очень дорогое. Он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знаешь… как мне не хочется, чтобы ты женился на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подъехала к Академии Ганьчэн. Цзян Иянь с каменным лицом вошел внутрь, игнорируя странные взгляды окружающих, и принялся за повторение материала. Третий и Первый принцы молчали, погруженные в свои думы. Пэй Жун сегодня отпросился — возможно, проиграв в споре Цзян Ияню, он решил отсидеться дома и привести чувства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детей высокопоставленных чиновников посещение занятий было формальностью — они в любом случае получили бы должности по наследству. Цзян Иянь хотел поскорее попасть в Министерство общественных работ, чтобы зарабатывать очки достижений, но статус сопровождающего принца был не так-то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была лекция Вэнь Шидао, но тот тоже не пришел, так что его заменял другой ученый Академии Ханьлинь. Первый принц выглядел потерянным, и Цзян Иянь предположил, что это связано с Вэнь Шидао. Раньше он часто замечал, как тот смотрит на учителя с нескрываемым обожанием. Двое «главных героев» из оригинала, и у них такие тайны? Цзян Иянь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тут же выдала: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Шок! Высокомерный ученый Академии Ханьлинь — тайная любовь Первого принца! Типичный роман между учителем и учеником!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любовь? — уточнил Цзян 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Скорее всего, безответная любовь Первого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Иянь решил, что это не дело: нужно срочно отправить Цзян Юня к Первому принцу, чтобы у них завязались отношения. Как только они полюбят друг друга, он сможет спокойно забрать (украсть) Нефритовую флейту!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становилось все более срочным, и Цзян Иянь добавил еще несколько пунктов в свой план. После занятий он собирался отправиться с Третьим принцем во дворец Нинхэ к Благородной супруге Сяо, но к нему подошла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Цзян-второй, вас просит Великая принцесса Жунхуа.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Иянь замер. Великая принцесса Жунхуа?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Шухуа.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сидевшая во главе стола, выглядела благородно и величаво. Увидев Цзян Ияня, она велела подать ему стул за резной ширмой. Сначала она похвалила его выступление на турнире, а затем перешла к вопросам реформ, касающихся прав женщин, желая узнать его мнение. Цзян Иянь, подумав, ответил, что такие перемены не терпят спешки, и предложил учитывать реальное положение дел и опыт других государств, действуя постепенно. Он говорил, пока у него не пересохло в горле, и лишь тогда сделал глоток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принцесса Жунхуа прикрыла рот рукой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Сыжун воспитала вас превосходно…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спохватилась лишь мгновение спустя: Сяо Сыжун скончалась вскоре после рождения сына, как она могла воспитать его таким рассудительным? Похоже, характер Цзян Ияня был чем-то поистине редким. Она еще немного поболтала с ним, а когда темы для разговора иссякли, позвала принцессу Линьань, все это время сидевшую за ширмой.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Иянь обернулся и слегка расширил глаза. Девушка в бледно-желтом придворном платье с вышитыми золотыми пионами, с драгоценными заколками в волосах и ярким цветком на лбу выглядела по-детски нежной, но в то же время исполненной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будущий муж? — принцесса Линьань слегка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Иянь, поклонившись,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дворцовому саду, за ними следовали слуги. Принцесса Линьань шла медленно, ее подол волочился по земле. Цзян Иянь посмотрел на ее стройную спину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Ваше Высочество…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все, отойдите, — Ли Линьань обернулась и приказала служанкам.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служанка мельком взглянула на Цзян Ияня, но, поколебавшись, подчинилась и увела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думаешь? — спросила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лучшая партия, — Цзян Иянь не знал, как подобрать слова. — Поэтому прошу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Невозможно, — улыбка Ли Линьань стала холодной. Она подошла к Цзян Ияню, усмехнулась и добавила: — Если только… ты не хочешь, чтобы клан Цзян разделил твою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Ияня помрачнело. Угроза?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Линьань внезапно схватила его за воротник, притянула к себе, заставив поравняться с ней, и, глядя прямо в глаза, прошипела: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еще хоть раз посмеешь явиться в бордель, я сотру тех людей в порошок!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поспать, как указ из дворца снова выдернул его из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настаиваешь на своем, то я не дам тебе того, чего ты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супруга Сяо потерла виски, устало махнула рукой, приказывая убрать угощения, и велела: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Пригласите генерала Сяо, скажите, что есть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Матушка! — воскликнул Ли Сюшэнь. — Вы правда собираетесь…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 так, что костяшки побелели, а на лбу вздулись вены. Цзян Иянь в последнее время стал слишком дерзким, он совсем не заботился о том, что чувствует сам Ли Сюшэнь!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хоть что-то делал! Разве он стал бы так рваться в Министерство общественных работ?! — Благородная супруга Сяо ударила по столу, с негодованием глядя на сына. — Если бы у тебя была хоть капля стремления, если бы ты направил свою энергию на государственные дела, до такого бы не дошло!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Сюшэнь изменился в лице, внутри у него все кипело, но возразить было нечего. Поминальный титул Сыжун только что был пожалован, сейчас не время говорить Цзян Ияню такие резкие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Иянь молча встал, поклонился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Иянь?! — Благородная супруга Сяо хотела остановить его, но было поздно — он ушел так быстро, словно они ему уже осточертели.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согласен! — холодно сказал Ли Сюшэнь, с грохотом поставив чашку на стол. — С чего это я должен под тебя подстраиваться?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бросить обязанности сопровождающего принца на полпути?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супруга Сяо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Цзян Исин…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трапезы Благородная супруга Сяо намеками расспрашивала его о мыслях насчет свадьбы, а Ли Сюшэнь прислушивался к каждому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Нинхэ, — холодно бросил Цзян Иянь 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Иянь покачал головой,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бы ты вообще не соглашался!»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Шэнь-эр! — прикрикнула Благородная супруга Сяо. — Что ты такое говоришь?!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Иянь посмотрел прямо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для Вашего Высочества найдется кандидатура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Сюшэнь внезапно вскочил, ярость захлестнула его. Он уставился на него, в гневе трижды повторил «хорошо», а затем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проваливай! И чтобы ноги твоей не было рядом с семьей 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Иянь торжественно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хочу… как можно скорее поступить на государственную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древности Гань Ло в двенадцать лет стал министром, почему бы ему в пятнадцать не начать работать в Министерстве общественных работ?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темнело, начал накрапывать мелкий дождь. Цзян Иянь в одиночестве шел по дворцовой аллее, глядя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Система понимала, что он не в духе, она не удержалась: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ты поторопился… это можно было обсудить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супруга Сяо и Третий принц были его опорой во дворце, если он с ними поссорится, выполнение заданий станет невозможным. Это было бы крайне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Иянь молчал, словно заблокировал ее слова. Система вздыхала, поражаясь его упрямству.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Иянь продолжал идти, и Система заметила, что маршрут странный — он направлялся к павильону Цифэн, где жил Инь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решил пойти на конфликт? — удивилась Система. — Ты, похоже, не знаешь, как пишется слово «смерть»?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безрассуден до крайности. Это можно было бы назвать «юношеским максимализмом», но, если честно, это было просто глупое упрямство. Противостоять такому консерватору, как Цзян Исин, или выступать за права женщин — это одно, но из-за собственного дурного характера рушить все планы — это совсем другое. Кто ему потом поможет?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закатила глаза и на время отключилась.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Иянь подошел к дворцовым воротам и спокойно объяснил цель визита служанке. Высокая женщина с властным видом слегка приподняла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занят государственными делами. Без особого указа никому вход запрещен.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Иянь промолчал и отошел в сторону. Он решил дождаться, пока Инь Вэй выйдет из дворца. Судя по времени, ждать придется всю ночь. Он никуда не хотел идти, так что просто остался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приходили и другие — и наложницы, и чиновники, но всем им отказывали. Одной из первых пришла наложница, худая и бледная; она простояла, шатаясь, а в конце концов опустилась на колени перед воротами, моля о встрече с Инь Вэем. Цзян Иянь присмотрелся и вдруг что-то вспомнил: кажется, это была мать наследного принца, она наверняка хотела увидеть Ли Сюхуна.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прождали довольно долго, когда показался отряд служанок. Девушка, шедшая впереди, о чем-то говорила с надзирательницей, но, заметив Цзян Ияня, изменилась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Иянь: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отвела взгляд и повела служанок внутрь, а вскоре Цзян Ияня позвали к Инь Вэю. Позже он узнал, что это была Лин Гэ, личная служанка Инь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Вэй, подперев подбородок рукой, сидел с ленивым видом. Несмотря на горы бумаг на столе, от него веяло спокойствием, совсем не похожим на ту жестокость, с которой он расправлялся с мятежниками.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Иянь посмотрел на него снизу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…Прошу Ваше Высочество проявить милосердие… и позволить Цзян Юню и Цзян Вань покинуть «Янчжоу Мэн».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Инь Вэя мгновенно похолодел, от его ауры стало морозно. Он криво усмехнулся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готов дать взамен? И как ты поручишься, что у них нет злого умысла?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поступить на службу и служить Вашему Высочеству верой и правдой до конца своих дней! — твердо ответил Цзян Иянь, словно уже принял решение. — Если у них найдутся дурные помыслы, пусть вся вина ляжет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Вэй приподнял бровь — он не ожидал такой решимости. Он подошел к Цзян Ияню, наклонился, разглядывая его юное лицо,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ты… любишь Цзян 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Иянь опешил, а поняв вопрос, покачал головой с ясным взором. Инь Вэй нашел его забавным и не удержался — протянул руку и ущипнул его за щеку. Лишь увидев изумление на лице парня, он осознал, что сделал. Хотя это было неподобающе, его внутренняя тяга к «мучительству» этого серьезного не по годам юнца взяла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Цзян Ияня покраснели, он вынужден был отшатнуться, чтобы вырваться из «железной хватки» Инь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http://bllate.org/book/21581/2223646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