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верила, что проблем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убеждена: дело лишь в недостатке её собственных знаний. Это было очевидно. Что бы ни представляло собой это приложение, оно явно являлось продуктом технологий, а не чем-то из области мистики, магии или бессмертных практик. Даже если бы в мире вдруг появились сверхспособности, наука не могла бы их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всё невозможное, оставалось единственное — каким бы невероятным оно ни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использовало технологии более высокого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Высокоразвитая цивилизация? Инопланетные технологии? Параллельные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данный момент у неё не было способов избавиться от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оставался один огромный вопрос: почему столь продвинутый технологический продукт замаскировался под... приложение для знакомств и вцепился в её телефон, словно вредоносная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ей теперь с этим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Жань толком всё обдумать, как на телефон посыпались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с головой ушла в учёбу и почти не выходила из дома. Все необязательные подработки были брошены, связи с друзьями, которые приближались к ней с сомнительными целями, — разорваны. Конечно, это привлекло внимание. Выждав какое-то время и не дождавшись от неё вестей, люди начали звонить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отделывалась дежурными фразами, но перед тем, как положить трубку, каждый из них неизменно повторял: — Если что-то случится, обязательно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власть над людскими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разумеется, не собиралась просить их о помощи, но их слова напомнили ей: сидеть дома и в одиночку ломать голову над неразрешимой задачей бессмысленно. Нужно собрать информацию. Она открыла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искала новости из передовых научных кругов, надеясь найти хоть что-то похожее на подобные исследования. Пусть даже это будут лишь сырые догадки на начальном этапе, но среди них могли попасться полезные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нашёлся в совершенно неожиданном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высокотехнологичная разработка оказалась в её телефоне? Вопрос, который казался ей сложным и логически запутанным, на деле имел до смешного примитивный ответ: ради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смотрела на зелёный интерфейс сайта с надписью «Самые страстные и трогательные истории любви — только на литературном портале Цзиньцзян». Выражение её лица было весьма сложным. По логике романов с этого сайта, пришельцы или представители высших цивилизаций появлялись на Земле вовсе не из высоких побуждений. Либо они создавали систему и забрасывали её куда попало, либо кто-то случайно попадал на Землю и не мог вернуться, либо — что чаще всего — какой-нибудь важный персонаж внезапно решал влюбиться и отправлялся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бесстрастным лицом закрыла сайт, но, вернувшись на главный экран телефона, снова увидела розовую иконку, и у неё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всё это казалось полным абсурдом!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возможно, даже сама Цзян Жань не понимала, что творится у неё в голове. Может, она утомилась от долгой учёбы, а может, поисковый запрос окончательно запутал мысли... Так или иначе, спустя три недели она наконец коснулась экрана и открыла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входа остался прежним. В первый раз она лишь отметила приятные цвета, но теперь, изучив основы разработки ПО, она осознала, что этот на вид простой интерфейс полон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было не до наблюдений. Она снова нажала на экран, запуская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дисплее не застыла, как она ожидала,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замерла в изумлении. Перед ней предстал прибранный крестьянский дворик, возделанные грядки и — несколько кур, бегающих за оградой. Она поняла, что игровой персонаж, которого она видела однажды, действительно здесь обосновался и обустроил свой быт с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 дворе не было, окна и двери закрыты. Цзян Жань предположила, что персонаж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пробовать открыть дверь. Вместо этого, оставив игру запущенной, она установила телефон на подставку и приготовилась наблюдать. Кем бы ни было это существо, раз уж оно прикинулось персонажем игры и само залезло в её телефон, значит, оно предусмотрело возможность вмешательства в личное пространство и молчаливо согласилось на это. Так что подглядыванием это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за дверью комнаты система 214 в полном шоке вещала У Лоян: — Она открыла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 Лоян лежала на кровати, её тон был совершенно спокойным, будто она заранее предвидела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подозрительно уставилось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установилась игра, прошло три недели — двадцать один день! Наука гласит, что этого срока достаточно для формирования привычки, но Цзян Жань ни разу не заглянула в приложение. Система уже впала в отчаяние, решив, что У Лоян — мошенница, которая наобещала золотые горы лишь ради того, чтобы попасть в этот мирок и заниматься фермерством, и ни на грош не верила в её слова о том, что она будет стараться и в любви, и в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Цзян Жань действительно снова откроет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искажение человеческой природы или падение морали... В смысле, это был расчёт У Лоян или Цзян Жань просто промахнулась по иконке?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Жань быстро дала ответ на этот вопрос. Раз она закрепила телефон на подставке и не закрыла интерфейс, версия о случайном нажатии отпадала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знала, что она снова откроет игру? — не удержалось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преимущество системы: у неё не было капризного характера, и она не злилась из-за собственных ошибок. Поняв, что ситуация всё ещё под контролем У Лоян и надежда на выполнение задания не потеряна, система тут же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была проста, и У Лоян больше не стала тянуть: — Потому что она —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рассмеялась и спросила в ответ: — А как ты думаешь, что она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задумалось: — Холодная. Она словно сторонний наблюдатель, играет людьми вокруг, но при этом не испытывает — или не способна испытывать —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— прервала его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возмутилось: — Почему это? Моё суждение основано на анализе больших данных, связанных с Цзян Жань,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нельзя сказать, что ты совсем не прав, ведь Цзян Жань действительно ко всему равнодушна, — послушно поправилась У Лоян. — Скорее, твои большие данные видят лишь её оболочку, но не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разница между разумной системой и человеком. Система говорит, что У Лоян не понимает людских чувств и лишена эмпатии, но на самом деле... разве сама система ими обладает?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неё внутри? — недоумённо спросило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Гордость, — У Лоян щёлкнула пальцами. — Подумай сам: такой гений, как Цзян Жань, с детства живёт среди людей, видит их насквозь и манипулирует ими. Даже если она не социопат, она всё равно будет гордой, а уж с её-то данными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такой холодной, как утверждает система, она бы просто наблюдала за всем со стороны, ведь ничто из происходящего не имело к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так не поступала. Будь то маскировка под нормального человека или активное участие в событиях, манипулирование окружающими ради собственного развлечения — всё это проистекало из её внутренней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твердя о том, что она социопат, можно забыть, что она, в конце концов,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в которой она выросла, воспитала в ней эту гордость, переходящую в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столкнувшись с вызовом, никогда не отступит. Поэтому, хотя У Лоян не видела, что делает Цзян Жань, она могла догадаться. Ей оставалось лишь ждать: когда Цзян Жань обойдёт все тупики, поймёт, что иного решения нет, она сама вернётся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её взгляд будет прикован только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Лоян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214 снова всполошилось: — А-а-а-а,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Лоян вздрогнула и резко села на кровати. — Она что-то сделала?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то... — 214 было настолько взволновано, что едва могло говорить. К счастью, системе не нужны голосовые связки, достаточно исправного программного кода, поэтому оно быстро добавило: — Твоя удача действительно начала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замерла на секунду, а затем рассмеялась: — Я же говорила, этот метод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смотрело на колебания данных в интерфейсе системы,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роман с главным героем маленького мира и действительно получить долю его удачи! Даже сейчас, когда они ещё не начали встречаться, удача уже так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не понимало, но было потрясено.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ваши маленькие миры не успевают за прогрессом, — У Лоян снова легла, закинула ногу на ногу и, покачивая ступнёй, добавила: — В Семейном кодексе давно прописано раздельное владение имуществом до брака. Если бы в маленьких мирах действовали те же правила, это было бы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не удержалось 214. — Партнёр главного героя неизбежно влияет на развитие всего мира, поэтому распределение удачи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кто-то из систем говорил, что мой путь к любви обречён на провал? — У Лоян искоса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подобострастно замолчало: — Я же не был против, я даже открыл тебе доступ, — и разрешил превратить игру про любовь в игру про фермерство! Но раз это помогает выполнить задание, 214 решило закрыть глаза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оставался ещё один вопрос: — Как ты, главный герой маленького мира, можешь так бесстыдно жить за чужой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