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троица принялась за чай и непринуждённую беседу. Тан Сань обнаружил, что Цан Шуин не только невероятно красноречив, но и обладает обширными познаниями. В манере его речи чувствовалась некая спокойная, широкая уверенность, и за весь разговор он ни разу не заикнулся о том, чтобы переманить Тан Саня на свою сторону. К тому же Цан Шуин отличался редкостной широтой взглядов — он разительно отличался от принца Сюэ Бэня и того князя Сюэ Сина, которых Тан Сань встречал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еде, то непревзойденнее всего ресторан Одно Блюдо Предельной Свежести, заговорив о гастрономии, улыбка Цан Шуина стала еще шире, а в глазах промелькнуло смешанное чувство тоски и сожаления. Вот только жаль, что это Одно Блюдо Предельной Свежести готовит всего на тридцать человек в день. Будь ты хоть членом императорской семьи, хоть непревзойденным мастером, если не вошел в число тридцати счастливчиков — останется только облизываться и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был потрясен: Кто же владелец этого Одно Блюдо Предельной Свежести? Насколько же нужно быть дерзким, чтобы не бояться Титулованных Доуло или того, что государство сровняет их заведение с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конечно, всё было иначе, просто по мере того, как ресторан становился всё популярнее, правила в Одно Блюдо Предельной Свежести множились, пока не дошли до нынешнего состояния — они обслуживают только первую тридцатку гостей. Цан Шуин прищурился, и в его взгляде мелькнула лукавинка: Впрочем, сегодня все сосредоточили свое внимание на Континентальном турнире продвинутых Мастеров Духа, так что мне посчастливилось урвать одно местечко. Не хотите ли сходить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Сдается мне, это ты сам объелся до слюнок, — покачал головой Нин Фэнчжи, в его голосе явственно слышалось баюкающее баловство. Сюэ Цинхэ был поистине великолепен — он был безмерно лучше той его дочери, сущего бедствия для всего мира. Порой Нин Фэнчжи даже думал: неужели императорская кровь и впрямь настолько безупречна? Не заглядывая далеко вперед, один только император Сюэ Е чего стоил — поистине мудрый правитель. А нынешний наследный приндер Сюэ Цинхэ, судя по его словам и поступкам, ни в чем не уступал императору Сюэ Е. Вот только жаль, что Сюэ Цинхэ — сын императора Сюэ Е, будущий император, и ни при каких обстоятельствах он не сможет стать зятем Семи Сокровищ Глазурной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Но, дядя Нин, неужели вы хотите сказать, что угощение из Одно Блюдо Предельной Свежести не способно вас соблазнить? — Цан Шуин признался честно и открыто, но тут же исподтишка подкинул Нин Фэнчжи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лишился дар речи. Ему тоже посчастливилось отведать блюда из Одно Блюдо Предельной Свежести, и разве можно было забыть тот восхитительный вкус? Но будучи главой целой секты, разве мог он вместе с прочими толкаться в толпе ради заветного местечка.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подкалывать Нин Фэнчжи, Цан Шуин улыбнулся Тан Саню: Если ты не брезгуешь, в этот раз я беру угощение на себя,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покачал головой и отказался, а вспомнив Сяо У, которая всё еще ждала его, почувствовал, как сердце смягчилось еще сильнее: Не стоит, остальные в академии еще ждут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легко улыбнулся, извлек из-за пазухи золотую пластину и протянул ее собеседнику. Пластина выглядела просто, но в ней таился поток особой энергии, а на лицевой стороне было вырезано слово Небеса: Раз уж так, задерживать тебя не стану. Возьми эту табличку, если в будущем у тебя возникнут какие-либо вопросы или дела, смело можешь приходить с ней ко мне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золотую пластину перед собой, Тан Сань замялся. Нин Фэнчжи рядом мягко улыбнулся: У Цинхэ на уме ничего лишнего, просто возьми ее. Эта табличка — лишь личный знак Цинхэ, никакой другой практической пользы у нее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Нина Фэнчжи, Тан Сань счел неудобным отказываться дальше. Он взял тяжеловатую золотую пластину и спрятал ее в свой Двадцать Четыре Моста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Тан Саня вместе с Нин Фэнчжи до выхода из ресторации и глядя ему вслед, Цан Шуин шумно выдохнул, и на его лице проступила усталость. Нин Фэнчжи, заметив это, участливо поинтересовался: Плохо спал минувшей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Улегся немного позже обычного, пустяки. Быстро сбросив с лица маску утомления, Цан Шуин естественно улыбнулся, и голос его ничем не отличался от прежнего: У Цинхэ еще есть дела, так что я пойду. В другой раз, когда у Цинхэ выдастся свободная минутка, дядя Нин уж точно не посмеет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Нин Фэнчжи не стал удерживать юношу. Дела Цан Шуина всегда сводились к одному и тому же: в последнее время здоровье императора Сюэ Е ухудшалось день ото дня, и хотя сам Цан Шуин держался из последних сил, ему приходилось стоять насмерть. Только вот беда — в императорском роду Тяньдоу наследников кот наплакал, а этот Сюэ Бэн — та еще бестолочь, оставалось лишь смотреть, как Цан Шуин так безбожно растрачивает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тяжелая у этого ребенка, Цинхэ, судьба! В любое время он обязан оставаться невозмутимым и стойким, даже виду не смеет показать, как он устал... Этот ребенок взвалил на свои плечи слишком непосильную ношу, и разделить ее с ним абсолютно некому.Цан Шуин отдал положенный поклон и удалился. Снаружи его уже ждала карета. Стоило ему забраться внутрь, как служанка тотчас протянула ему согревающий ручной очаг и накинула на плечи меховой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зевев, он устроился поудобнее с помощью служанки и прикрыл глаза в полудреме. Он не солгал Нин Фэнчжи: прошлой ночью он и вправду лег поздновато — в конце концов, его истинная личность сильно отличалась от того образа, что он показывал миру. Забот, требовавших его внимания,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Доуло был поделен между двумя великими империями: одной из них была империя Тяньдоу, где и находился Цан Шуин, а второй — империя Синло. Помимо двух империй, на континенте существовало несколько крупных сил, среди которых первенствовал Зал Боевых Духов, а следом за ним шли семь великих кланов. Семь кланов делились на три высших и четыре низших. К трем высшим относились клан Хаотичного Неба, клан Синего Электрического Дракона и клан Семи Сокровищ Поливного Стекла. Из четырех низших кланов в империи Тяньдоу располагался лишь клан Панцирного Слона, в то время как остальные три обосновались в империи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прибыли, — раздался у входа тихий голос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открыл глаза, и во взгляде его мелькнуло замешательство. Впрочем, оно мгновенно рассеялось, уступив место безжизненному, ледяному холоду: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Войдите.Служанки вошли с одеждой на подносах и бережно переодели Цан Шуина в парадный шелковый наряд. Воротник платья был высоким и полностью закрывал шею Цан Шуина, а широкие рукава скрывали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служанки причесали Цан Шуина и водрузили на его голову корону наследного принца. Хотя в прошлой жизни он предпочитал простые и элегантные одежды, статус наследника требовал безупречного величия, поэтому теперь каждый его наряд был покрыт сложной вышивкой, а на поясе прибавилось множество подвесок 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зонт, Цан Шуин вышел из кареты и не успел сделать и нескольких шагов, как кто-то бросился к нему, стремительно нырнув в его объятия. Потеревшись щекой о его грудь, этот человек поднял голову. В его взгляде читалась легкая обида, и со стороны он казался сущим ребенком, еще не познавшим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куда ты уходил? Почему не взял меня с собой? — с укором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главой секты Нин, — воспользовавшись преимуществом в росте, Цан Шуин погладил его по макушке, и улыбка на его губах стала намного мягче. — Давай вернемся в комнату и там все обсудим.— Угу! — Юноша послушно выбрался из объятий Цан Шуина и в следующее мгновение перехватил у него зонт. Его глаза изогнулись полумесяцами. — Я сам подержу для брата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 улыбкой наблюдал за ним. Заметив, однако, как юноша изо всех сил тянет руку вверх, лишь бы укрыть его от палящего солнца, он всё же забрал зонт обратно и заодно притянул парня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Бэн, его младший брат, благодаря его собственному воспитанию и впрямь вырос одарённым человеком, преуспевающим как в науках, так и в боевых искусствах. Вот только характер... Похоже, он страдал той самой легендарной болезнью: пока рядом старший брат, любые беды нипочём, а если рухнет небо — брат подержит! Во всяком случае, вёл он себя как заправский гуляка и праздный щелкопёр, каждый день заваривая новую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миру Сюэ Бэна считали надменным пустым местом. Не будь он принцем, у которого к тому же имелся до безумия балующий его старший брат-наследник, трава на его могиле наверняка уже давно выросла бы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преданность Сюэ Бэна своему брату была абсолютной и непоколебимой. Главное правило звучало так: брат всегда прав. Если же брат вдруг неправ — см. пункт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Цан Шуину сесть, как Сюэ Бэн принялся разминать ему плечи, массировать спину, подносить чай и воду, да ещё и улыбаться при этом донельзя льстиво. Цан Шуин ни на секунду не верил, что за этим не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 с досадой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давай, что на этот раз тебе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сразу видно старшего брата, — отвесив дешёвый комплимент, Сюэ Бэн оседлал колени Цан Шуина и намеренно состроил обиженную физиономию, жалко и жалобно глядя на него, прямо как крупный пёс, которого только что обидели. — Брат, меня тут обидели. Смотрят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невольно усмехнулся, но всё же расслабился. Выражение его лица стало ленивым, а заурядные черты вмиг преобразились, засияв красотой: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цену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человека, из-за которого его так распирало от злости, а затем подумав о цене, которую придётся заплатить за помощь брата, Сюэ Бэн молча слез с колен Цан Шуина и стремительно бросился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Ах-ха-ха, тут такое дело... Я вспомнил, что у меня ещё кое-какие дела не закончены, так что не буду мешать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брата вмешаться из-за какого-то сопляка было слишком невыгодно! Ни за что он не согласится разбирать государственные доклады! Да он и сам вполне способен справиться...Цан Шуин покачал головой, поднял кисть и вновь принялся просматривать доклады. Ближе к ночи он потянулся, окинул взглядом уже разобранные бумаги и невольно улыбнулся, велев служанкам приготовить всё для купания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закончено… Пожалуй, в ближайшие дни стоит как следует отдохнуть во дворце. Если бы не договоренность с Нин Фэнчжи, он бы сегодня никуда не пошел. Впрочем, встреча с Дитя Судьбы оказалась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Цан Шуин захотел побыть затворником, другие бы с этим не согласились. Стоило забрезжить рассвету, как прибежал Сюэ Бэн и принялся докучать просьбами составить ему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 Сюэ Бэну, Цан Шуин переоделся и, прихватив зонт, вышел наружу. Хотя они не взяли с собой даже слуг, в тени скрывалось не меньше десятка тайных стражей, бдительно охранявших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найдутся люди, чья внешность заурядна, но при первой же встрече ты не замечаешь их лица — лишь чувствуешь, как рядом с ними душа наполняется покоем. От него исходила такая отрешенная, умиротворенная аура, что перед ней меркла красота любого писанного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раскрывающий зонт в пасмурный день без палящего солнца — картина сама по себе странная, но благодаря безмятежной манере держаться Цан Шуина она казалась удивительно гармоничной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еще толком никого не было, и Сюэ Бэн прямиком потащил Цан Шуина за город. Брат целыми днями сидит взаперти, так недолго и заболеть, а прогулки на свежем воздухе ему только на пользу. Пейзажи за городской стеной весьма неплохи, добираться близко, так что туда и обратно можно обернуться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присядем под вон тем деревом, перекусим немного, — уныло канючил Сюэ Бэн, теребя рукав Цан Шуина. Вид у него был поникший, точь-в-точь побитый морозом капустный лист. — Я больше не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Цан Шуин слегка повернул зонт в руке и послушно последовал за Сюэ Бэном. Разумеется, он прекрасно понимал, что Сюэ Бэн вовсе не устал — тот просто тревожился за его здоровье, но боялся задеть его гордость прямым предложением отдохнуть, поэтому и притворился, будто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заботливого младшего брата — уже достаточная награда за все годы упорного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сердце у Цан Шуина легкой болью отзвалось давнее сожаление. Но он тут же отбросил лишние мысли. Цзюнь Шаоцин погиб еще в том мире, и как бы сильно он ни тосковал, вернуть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пирожные с османтусом очень вкусные, попробуй, — достав из Инструмента Духовного Наставления флягу с водой, чтобы напоить Цан Шуина, Сюэ Бэн протянул ему сладость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не стал брать угощение в руки, а лишь слегка подался вперед и откусил кусочек. В меру сладкие, нежные и тающие во рту —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Цан Шуин расслабился, Сюэ Бэн уже радостно предвкушал, как брат заступится за него перед обидчиками, но внезапный шум неподалеку разрушил его маленькие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резко дернул его вперед, и несколько арбалетных болтов со свистом вонзились в ствол дерева, оставив смертоносный холодной блеск на наконечниках.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тут же забыл про свои задумки: лицо его посуровело, и мгновенно активировался боевой дух. Шесть духовных колец закружились вокруг него, а их безупречное сочетание говорило о том, что среди сверстников ему мало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чуть провернул зонт, и его обычно мягкий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Бэн, запиши всё с помощью кристалла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решили насолить ему? Смерти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взвизгнули арбалетные болты, как стражники мгновенно очутились рядом, заслоняя их собой, снедаемые жгучим чувством вины за собственную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Сюэ Бэном.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приказ, Цан Шуин раскрыл зонт и шагнул вперед. Глядя на двоих людей, замерших посреди пустой поляны, он тронул губы зловещей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знал, что Академия Цанхуэй настолько потеряла страх, чтобы не только чинить расправы над участниками турнира, но и… покушаться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юношу он, разумеется, узнал — они расстались совсем недавно, и памятью Цан Шуин не страдал. Кто бы мог подумать, что Дитя Судьбы обладает столь удивительным талантом наживать неприятности, заставив преподавателя целой академии затаить смертную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не угроза для Сюэ Бэна, Цан Шуин не рассердился бы так сильно. Из-за отголосков чувств своего предшественника он искренне привязался к Сюэ Бэну, считая его младшим братом. В конце концов, даже к кошкам и собакам за десяток лет привязываешься так, что чужая жестокость к ним отзывается болью в сердце, не говоря уже о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же… где-то на дне души настойчиво бился приказ защитить Тан Саня. Влияние прежнего владельца тела всё еще давало о себе знать: Цан Шуин не мог хладнокровно смотреть на гибель того, кто носил имя Тан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злобы, но в следующий миг в его глазах вспыхнула кровожадная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явились — останетесь здесь навсегда! У Наследного принца наверняка грошовая сила духа: убить Тан Саня или убить принца — невелика разница! К тому же, принц не мог притащиться сюда без охраны, а значит, поблизости есть те, кто способен ему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презрительно усмехнулся Цан Шуин, позволив себе окунуться в иллюзию, созданную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и бирюзовая гладь воды — Цан Шуин прекрасно знал это место. Именно здесь он жил до того, как ступил на путь перерождений: прекрасная обитель, изобилующая духовной энергией, истинное благословенное место. Вот только прямо сейчас над его головой сгущались черные грозовые тучи, в которых зловеще переливались фиолетовые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Метать бисер перед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удара небесной кары, Цан Шуин взмахнул уже невидимым в движении зонтом. Накопленная за тысячи перерождений Духовная энергия хлынула наружу, в мгновение разрушая наваждение. Давящая, бескрайняя мощь духовной силы заставила всех нападавших согнуться в три погибели, а мужчина, принявший на себя главный удар Цан Шуина, с пронзительным криком обратился в кровавую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Шуин снова крутанул зонт, возвращая духовную энергию под контроль, и перевел взгляд на Тан Саня, которого прижало к земле избытком его ауры. На его лицо вновь вернулась привычная мягкая улыбка, а в голосе не осталось и следа прежнего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протянутую руку Цан Шуина, Тан Сань поднялся, отряхнул одежду и легко улыбнулся, выказывая искреннюю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своевременное вмешательство Вашего Высочества, боюсь, Тан Сань нашел бы здесь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Сущая мелочь, — покачал головой Цан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обменяться с Тан Санем еще хоть словом, чья-то фигура стремительно вылетела из-за спины,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цел, так и катись отсюда! Нечего тут заливать про капли воды, возвращаемые источником — мой брат в твоей благодарности не нуждается!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Цан Шуина выглянула чья-то голова и без церемоний выпалила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прекрасно помнил это лицо — не будь этого парня, разве стал бы ректор терпеть унижения в Императорской академии? И хотя позже они нашли приют в другом месте, всё равно именно из-за него началась вся эта канитель.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Бэн, — Цан Шуин слегка нахмурился, сдержанно одернув юношу, после чего виновато посмотрел на Тан Саня: — Прости, он из тех, кто говорит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прищурился и воспользовался моментом, чтобы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провел вне стен академии слишком много времени, если не вернусь, учитель начнет волноваться. Вашими Высочествами,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вежливо ответил Цан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фыркнул и, совершенно не заботясь о том, что Тан Сань еще не отошел далеко, во весь голос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да этот тип с первого взгляда — скользкий тип! Смотри не попадись на его удочку: сколько на свете примеров, когда те, кто клянется в вечной благодарности, в итоге оказываются в постели благодетеля? Тоже мне, нашел о ком мечтать, совести у него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 не из таких людей, не нужно наговаривать, — донесся издалека ласковый, полный умиления голос Цан Шуина. — Время позднее, давай-ка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сейчас не знал, смеяться ему или плакать. Он искренне считал, что у него самая обычная внешность, но стоило Наследному принцу спасти его жизнь, как он тут же превратился в негодяя, помышляющего о прелестях Высочества? К тому же они оба были мужчинами, между ними в принципе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 чуть дольше, Тан Сань понял мотивы юноши. В этом мире большинство людей — простолюдины, и замужество с Наследным принцем в качестве супруга безусловно является кратчайшим путем к вершинам власти. Ну а если не получится занять место законной супруги, то даже роль обычной наложницы при дворе куда лучше жизни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взглядом, полным смертельной ненависти, Сюэ Бэн зыркнул на него, Тан Сань невольно усмехнулся, и всякое раздражение на мальчишку в его сердце тут же растаяло. Пусть избалованный малец, но по крайней мере не лишен понятий о чести — сущий ребенок, у которого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вообще спорить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http://bllate.org/book/21599/2227001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