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приходя на занятия, Си Мяо старался сесть рядом с Сюй Янем, чтобы хоть как-то напомнить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 почувствовал, что на него бросили уже десятый взгляд, его рука, сжимавшая ручку,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чего ты, в конце концов, хочешь? — спросил он, и в его голосе отчетливо слышалась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это был первый раз, когда Сюй Янь сам заговорил с ним. Си Мяо почувствовал, что все его старания не пропали даром: долгий, проникновенный взгляд — это уже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 сходим поужинать, я угощаю, — ответил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чистое, приятное лицо Си Мяо. У того были очень красивые глаза, поэтому тон Сюй Яня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не нужно. После занятий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пальцы и, опустив голову,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 Мяо, про себя подумав, что беседа наедине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— Су Вэй, сидевший позади, ткнул Си Мяо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пребывавший в отличном расположении духа из-за того, что Сюй Янь согласился поговорить,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поднял телефон. Си Мяо взглянул на экран: там был открыт форум университета, а в теме обсуждали последние новости о Лю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Мяо молчит, Су Вэй решил, что тот просто онемел от волнения,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 Чжэньчжэнь, твой предмет обожания. Ее соседка по комнате проболталась, что сегодня вечером она пойдет гулять ко второму озеру,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начал вести себя двусмысленно и заигрывающе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пойдешь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Су Вэй негромко, но окружающие студенты могли его слышать, включая Сюй Яня. Его брови, которые только что разгладились,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чуть не забыл про эту историю с Лю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он, а почувствовав, что ответ прозвучал слишком резко, добавил: — К черту, я переключился на другой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а? Преподаватель пришел, быстро за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Вэй не успел допытаться у Си Мяо подробностей, так как тот его просто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велел ему проваливать, а сам остался ждать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смертельно боялся, что они подерутся, ведь, по его мнению, Си Мяо был слабее. Он сделал пару шагов, оглянулся и продолжал смотреть на них,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вы там только не деритесь! Сюй Янь, не горячись, — просунув голову в дверной проем, с тревогой крикнул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ухожу! — Су Вэй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всегда делал домашнее задание, прежде чем вернуться в общежитие, поэтому Си Мяо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Янь закончил, убрал учебники и увидел, что Си Мяо все еще сидит на своем месте,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Си Мяо резко поднял голову, сунул телефон в карман и быстро схватил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учебного корпуса и шли молча, пока не свернули на малолюдную тропинку. Си Мяо ждал, когда Сюй Янь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разгласил информацию обо мне? — Сюй Янь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Си Мяо сразу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лишился дара речи, не ожидая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познакомить тебя с девушкой, — сказал Си Мяо и осторожно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нахмурился, в его голосе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найти девушку, я что, сам не справлюсь? Мне твоя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осознал свою ошибку и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умел быть гибким, поэтому, пока отношения не испортились окончательно, он хотел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 лишь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Ясно? И что это значит — простил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ты меня простил? — смущенно спросил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Сюй Янь сказал это, в уголках его губ мелькнула едва заметная улыбка, тут же исчезнувшая, словно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 этот момент не был полностью сосредоточен на Сюй Яне, поэтому ничего не заметил. Ему стало как-то тоскливо — ну и натворил же дел прежний владелец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Мяо размышлял, он поднял голову и увидел, что Сюй Янь уже ушел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догнать его. Ему тоже нужно было пообедать, так что им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сел напротив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всегда обедал в столовой один. Только он занял место, как напротив него кто-то уселся, и этим человеком оказался хорошо знакомый ему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поставил поднос, сел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обедаешь один, а свободное место только здесь, вот 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он просто пожалел одинокого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ведь именно ты и довел меня до этого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усмехнулся про себя, но вслух прогонять Си Мяо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