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на мгновение замер, а затем его глаза лукаво сощурились.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бережно обнял Бай Мяньяна за талию, притягивая к себе, чтобы тому больше не приходилось стоять на цыпочках, утомляя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Мяньян в ответ обвил руками шею Сы Яня, полностью укрывшись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Бай Мяньян поднял голову и, слегка покраснев,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ты получил удачу, которую я тебе послал?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серьезное выражение лица, Сы Янь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Мяньян довольно улыбнулся, сжав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Янь-янь получил удачу, значит, сегодняшняя миссия выполнена.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успели его ямочки на щеках проявиться в полной мере, как Сы Янь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этого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Мяньян опешил и растерянно захлопал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Янь, глядя на этот послушный и милый вид, не сдержал легкого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подцепил пальцем подбородок Бай Мяньяна, наклонился и, коснувшись его алых мягких губ, коротко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отпустил Бай Мяньяна.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Мяньян коснулся пальцами своих губ и только собрался что-то сказать, как у двери послышался голос дворецкого: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госпожа просила передать, что пора спускаться к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Мяньян послушно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мы сейчас спустимся.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получив ответ,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Мяньян посмотрел на Сы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пойдем?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не ответил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пуговицы на пиджаке Бай Мяньяна, затем с улыбкой взял его за мягкую ладонь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теперь порядок.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они обнаружили, что за обеденным столом сидит только мать Бай Мяньяна.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Мяньян подбежал к ней, обнял за шею и игриво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а где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Бай Мяньяна с улыбкой взъерошила его волосы и указала в сторону кухни: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 еще там, готовит для вас вкусности. Ян-ян, будь хорошим мальчиком, сходи помоги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Мяньян что-то невнятно пробормотал и послушно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остались только Сы Янь и мать Бай Мяньяна.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приподняла подбородок и с улыбкой обратилась к Сы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не стой, присаживайся.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сел напротив нее. Подняв взгляд, он сохранял вежливую улыбку и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вы отправили Ян-яна на кухню, чтобы поговорить со мной наедине?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Бай Мяньяна на мгновение замерла, а затем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мой муж говорил, что ты проницательный человек. Что ж, тогда скажу прямо. Когда вы вернулись, я разговаривала с Ян-яном во дворе. В каждом его слове сквозило беспокойство о тебе, видно, что он всей душой к тебе прикипел.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Сы, а что на душе у вас? Вы знаете, ради чего был этот брак. Мы допускали мысль, что вы можете сойтись, но если у вас нет к нему чувств, я намерена забрать его обратно домой. Чтобы он не увяз в этом слишком сильно, живя с вами. Иначе, когда придет время расстаться, это принесет боль не только ему, но и лишние хлопоты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опустил взгляд, его пальцы сжались, но внешне он остался невозмутим: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союз с Ян-яном с самого начала был лишь коммерческим браком. Сейчас он моя супруга, и я, естественно, буду относиться к нему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будущем он хотел продолжать заботиться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договорить он не успел — звук разбившейся посуды прервал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обернулся и увидел Бай Мяньяна, стоявшего у входа на кухню. У его ног растеклась лужа супа, а вокруг валялись осколки фарфора.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Мяньян смотрел на Сы Яня покрасневшими глазами, закусив губу,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значит, ты хорошо ко мне относишься вовсе не потому, что любишь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http://bllate.org/book/21603/2227855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