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отеля Ли Хуэйцзин начал с себя одежды. Переступив порог номера, он остался в одних лишь жёлтых трусах с изображением Губки Ббока, под которыми уже возвышался мощный бугор. Этот стержень так сильно натянул и без того тесное белье, казалось, ещё мгновение — и оттуда вырвется кровожадный зверь, оскалив когти, чтобы разорвать Ли Шэня и проглотить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к тому моменту уже горел всем телом, а его ноги и поясница сделались ватными, но по сравнению с жаром, исходившим от Ли Хуэйцзина, это казалось сущими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того зелья казался пугающе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знает, сумеет ли он выдержать, когда Ли Хуэйцзин окончательно озвереет.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до кровати и свалить туда Ли Хуэйцзина стоило Ли Шэню немалых трудов: он выбился из сил и обливался потом. Он уже собирался зайти в ванную, чтобы ополоснуть лицо, как вдруг сильный рывок заставил его развернуться — и Ли Хуэйцзин сбросил его на постель. Оказавшись вверху, Ли Джэ Гён навалился на Ли Шэня всем весом, накрепко прижав к матрасу. Не дав ему опомниться ни на секунду, Ли Хуэйцзин наклонился и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нельзя было назвать поцелуем; скорее, это походило на дикое, звериное терзание и кусание. Ли Шэню было невыносимо больно, и ему оставалось лишь обхватить партнера за спину, впиваясь ногтями в его кожу и плоть, хоть как-то заглушая собственные муки. Безусловно, подобное только сильнее распаляло Ли Хуэйцзина, уже полностью утратившего рассудок. Он принялся беспорядочно толкаться нижней частью тела, причиняя Ли Шэню дикую боль. Делать было нечего: Ли Шэню приходилось одновременно терпеть укусы в губы и закидывать ноги на его крепкую, гибкую талию, шаг за шагом ведя за собой на самую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на стойку регистрации отеля поступило несколько десятков жалоб: постояльцы возмущались, что из какого-то номера доносятся душераздирающие крики, из-за чего они не могут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Отелю поневоле пришлось отправить сотрудников для урегулирования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Мужчина-менеджер, направленный разобраться в ситуации, постоял какое-то время у двери, прислушиваясь, затем опустил взгляд на собственный выпирающий бугор в штанах и молча направился в туалет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никому не удалось сомкнуть глаз. Несмолкающие крики, в которых смешались боль и исступленное наслаждение, пробудили глубоко запряленные желания, увлекая всех за собой в пучину одурманивающей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утреннем расчете выручка отеля подскочила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Проведенный финансовым отделом анализ показал, что столь необычный скачок доходов был вызван резким увеличением расхода неких пластиковых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озарилось лучами солнца, как вдруг посреди безмятежного утра раздался пронзительный, полный отчаяния вопль, взметнувшийся прямо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подоконнике белый голубь испугался и чуть не сорвался вниз. Взмахнув крыльями, птица чудом удержала равновесие, широко распахнула круглые красные глаза и уставилась на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Оравший мужчина обладал невероятно красивым лицом, правда, сейчас эта привлекательность исказилась от крайнего ужаса. Особенно выделялись его налитые кровью глаза: казалось, веки вот-вот лопнут от напряжения, пока он в упор смотрел на лежащее рядом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Потревоженное шумом тело шевельнулось, протянуло руку и обняло кричавшего за талию. Тот испугался пуще прежнего, завопил еще громче, сорвал с себя обнимавшую руку и кубарем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Голубь, окончательно оглохнув от шума и не желая больше на это смотреть, замахал крыльями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глаза открыл Ли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прийти в себя, как он увидел сидящего на ковре Ли Хуэйцзина. Тот был совершенно голым, тяжело и прерывисто дышал, а его грудь бурно вздымалась. Опустив взгляд ниже, Ли Шэнь заметил поникшее мужское достоинство Ли Хуэйцзина, которое тесно соприкасалось с ковром. Прошлой ночью оно выглядело совсем иначе — могучее и грозное, оно заставило Ли Шэня добровольно пасть перед его силой. Припомнив, как они сражались триста раундов кряду, Ли Шэнь невольно сглотнул, совершив горловое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Остолбеневший Ли Хуэйцзин проследил за его взглядом, тоже уставился на свои подозрительно раскрасневшиеся пожитки и, испустив вопль, судорожно притянул наполовину спавшее с постели одеяло, чтобы прикрыть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движения Ли Шэнь лишился какого-либо прикрытия, и его абсолютно голое тело во всей красе предстало в золотистых лучах утреннего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кожа была густо усыпана красными следами самых причудливых форм: какие-то оставили пальцы, какие-то — зубы, иные были напитаны поцелуями или поставлены ударами ладоней. Зрелище выдалось поистине пестрым. Особенно сильно выделялись длинные тонкие отпечатки пальцев на бледных бедрах — судя по всему, их сжимали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Хуэйцзин в упор смотрел на представоешее перед ним тело,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находились только они вдвоем. Неужели все эти позорные отметины оставил он? Нет! Быть того не может! Точно не он! Он никогда в жизни не занимался подобным с мужчинами (впрочем, с женщинами тоже), как он мог превратить человека в такое зрелище? Почему в голове абсолютная пустота и он ничего не помнит? Как такое могло произойти? Что вообще здесь стряслось? Боже,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Хуэйцзин вел внутреннюю борьбу, Ли Шэнь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орешь? Вопить тут должен вообще-то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Хуэйцзин пребывал в полном тумане, его мозги наотрез отказывались соображать, поэтому он лишь тупо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виду?— Ты меня изнасиловал, разве не я тут должен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и… изнасиловал? — Ли Хуэйцзин почувствовал себя ещё хуже и, дрожа всем телом, пробормотал: — Ты… ты несшь чушь! Я ни за что не мог сотворить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чушь? — Ли Шэнь с трудом приподнялся на локте, чувствуя, как ноет всё тело, и, указав на отметины на себе, едва не плача произвел: — Сам посмотри: на моей шее, на груди, на бёдрах — живого места не осталось, это всё твоих рук дело. Ты даже не представляешь, каким зверем ты был вчерашний ночью! Я плакал, умолял тебя отпустить, а ты всё равно… всё равно изнасиловал меня. У-у-у, небеса, за что мне такая горькая судьба? Ладно бы я был женщиной, но как можно было позволить какому-то мужику… У-у-у, это же была моя первая раз, вот так запросто лишиться её! Как мне теперь людям в глаза смотреть? Уж лучше бы я умер!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сидел на кровати и горько, самозабвенно рыдал, заливаясь слезами, а Ли Хуэйцзин сидел на полу, ошеломлённый,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какое-то время и заметив, что Ли Хуэйцзин лишь тупо сидит на месте и даже не пытается его утешить, Ли Шэнь постепенно сменил громкий плач на всхлипывания и с обиженным видом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никому не расскажу об этом — ни Чхон Сон И, и не стану требовать от тебя ответственности. Ты не виноват, винить нужно только меня — зачем я только полез не в своё дело? Мне стало жаль тебя, когда ты в одиночку напивался, вот я и решил снять тебе номер, чтобы ты отдохнул, а кто бы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тяжело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всё, что было сегодня, считай, что ничего не произошло. С сегодняшнего дня делай вид, будто никогда меня не знал, мы больше никак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Шэнь с трудом спустился с кровати, подобрал разбросанную по полу одежду и, аккуратно одевшись,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Хуэйцзин,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Хуэйцзин растерянно посмотрел на него,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тоже смотрел на него так, будто хотел что-то сказать, но не решался; слёзы кружились в его глазах, но упорно не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повисло тяжёлое, застывшее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слёзы были готовы сорваться вниз, Ли Шэнь резко развернулся и, хромая, направился к выходу, мысленно отсчитывая: «Раз, два, три… шесть, семь, восемь!»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окликнул его Ли Хуэйцзин.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Шэня на миг озарилось хитрой улыбкой человека, чей коварный план удался, но, обернувшись, он мгновенно принял жалостливый и трогательный вид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Хуэйцзин поднялся с пола, кутаясь в одеяло,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 таком состоянии куда-то пойдёшь? Подожди меня,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Делай, как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так нравится это чувство, когда мной командуют?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наполнил глаза слезами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никуда не уходи. — С этими словами Ли Хуэйцзин направился в ванную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глубоко вздохнул, стёр рукой слёзы со щеки и прислонился к стене, чтобы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притворяться — это такая утомительная работа, отнимающая столько сил и душевной энергии. Настоящее испытание, не каждый сможет. К счастью, он посмотрел достаточно банальных дорам, чтобы скопировать эту схему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любопытно, как Ли Хуэйцзин теперь поступит с их отношениями. Вряд ли он отделается деньгами за моральный ущерб, велев катиться на все четыре стороны, как в прошлый раз? Было бы слишком жестоко. Но, пожалуй, они тоже не станут сразу жить вместе душа в душу. Одержимость Ли Хуэйцзина Чхон Сон И была слишком сильна, он не мог вот так просто взять и отпустить её — ему потребуется долгий период терзаний, прежде чем он сможет всё переосмыслить.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Увенчается ли его план успехом, зависело исключительно от решения Ли Хуэйцзина.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Ли Хуэйцзин уже привёл себя в порядок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поспешно выпрямился и снова надел жалостливое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Хуэйцзин бросил на него взгляд и молча вышел. Ли Шэню оставалось лишь семенящей походкой послушно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рассчитывались на стойке регистрации, кассирша во все глаза уставилась на них обоих. Ли Шэню было всё равно — да хоть голышом перед ними стой, он бы и глазом не моргнул. А вот Ли Хуэйцзин покраснел до корней волос, быстро расплатился и широким шагом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побежал следом, смешно семеня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Хуэйцзин довёз Ли Шэня до дома, где жила Чхон Сон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Хуэйцзин…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говори. У меня сейчас в голове полный кавардак. Дай мне немного времени, чтобы всё обдумать. Как только я найду подходящее решение, я тебе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хотел сказать тебе «прощай»,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Шэня помрачнело, он открыл дверцу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дверь захлопнулась, автомобиль тут же сорвался с места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немного постоял на месте и уже собирался подняться наверх, как вдруг за спиной кто-то окликнул его по имени, и его тело мгновенно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— холодный и зловещий — звучал так, будто исходил из самых глубин преисподней, от самого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всё-таки нашёл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горько улыбнулся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http://bllate.org/book/21652/2234458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