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выглядел погруженным в свои мысли и не ответил на слова Бай Хао. Спустя мгновение он направился прямо к выходу из главного зала, и Бай Хао, заметив это,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коридору, минуя одну за другой плотно закрытые двери комнат. Внутренний двор пустовал, за ним никто не присматривал. Бай Илоу остановился перед одной из дверей и жестом показал, что им нужно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тихонько приоткрыли дверь и вошли. Внутри оказалась простая родовая молельня. Бай Илоу, лишь слегка прислушавшись к своим ощущениям, сразу понял, где хранятся записи, и, подойдя к столу, вытащил из-под него ящик, чтобы полистать семейную летопись.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придвинулся ближе, снедаемый любопытством: ему не терпелось узнать, что же там записано. Он был на голову ниже Бай Илоу, поэтому ему приходилось вставать на цыпочки, чтобы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чуть опустил руку, позволяя Бай Хао заглянуть в книгу. Заметив этот жест, Бай Хао невольно просиял: они провели вместе уже около двадцати-тридцати дней, и эта ледяная глыба наконец-то соизволила проявить к нему хоть какое-то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когда Бай Илоу позволил ему смотреть, Бай Хао ничего не понял — записи в летописи были сделаны на древнем языке. Нахмурившись и немного поразмыслив, Бай Хао молча отошел в сторону и принялся бродить по молельне,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долго листал книгу и обнаружил, что с периода Дачжун Сянфу и до наших дней могущество клана Бай то возрастало, то приходило в упадок — можно сказать, семья переживала резкие взлеты и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единственное, что оставалось неизменным — это многочисленность рода. И все же, спустя сотни лет, клан Бай пришел к полному увяданию, не оставив ни одного наследника. Судя по записям, в течение тех столетий до упадка не происходило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Бай Илоу чувствовал, что клан Бай в этой эпохе заслуживает того, чтобы потратить на него время. И не из-за чего иного, как из-за того, что они только что обсуждали: фэн-шуй и судьбу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клан Бай действительно обосновался в этих краях, в районе Цяньгуй, то, возможно, усадьба в Сячжай была построена именно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вернул летопись на место, плотно закрыл ящик и сказал Бай Хао, который в это время изучал поминальные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найти какие-нибудь полезные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шел не оборачиваясь. Помолчав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летописью все в порядке. Но этот даос заслуживает внимания. Уходим, через пару дней вернемся, чтобы разузнать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распирало от любопытства, ему очень хотелось спросить, что не так с этим даосом и на что именно стоит обратить внимание, но слова застряли в горле. В итоге он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Хао все же было немного здравого смысла: если задавать вопросы изредка, Бай Илоу, возможно, и ответит, но если их будет слишком много, это неизбежно вызовет у него раздражение. А этот человек не привык считаться с чувствами других, так что лучше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постоялый двор недалеко от управы. После стольких дней скитаний Бай Хао был весь в грязи, поэтому попросил слугу принести бадью с водой и принялся мыться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Бай Илоу услышал, что за ширмой воцарилась тишина. Он подошел посмотреть и обнаружил, что Бай Хао уснул прямо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рывком привел его в чувство и, оставив сонного Бай Хао приходить в себя,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обосновались в гостинице. Бай Илоу дал Бай Хао задание — следить за тем, что происходит у ворот управы, поэтому бедняге приходилось вставать ни свет ни заря, завтракать и часами просиживать у окна, наблюдая за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Илоу то и дело куда-то уходил. Бай Хао пытался выведать, где он пропадает, но Бай Илоу даже не смотрел в его сторону, не говоря уже о том, чтобы отчитываться о своих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десяти дней. Когда терпение Бай Хао было уже на исходе, а глаза начали слезиться от постоянного напряжения, однажды в полдень у ворот управы наконец началось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поспешил разбудить Бай Илоу, который медитировал на кровати, и они оба встали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управой остановились две кареты. Бай Вэньчан, о чем-то весело беседуя с даосом, выходил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собрались куда-то ехать? — спросил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Вэньчан был тем самым мужчиной, которого они видели в заднем зале управы — нынешний глава клана Бай и по совместительству правитель управы Аньшунь.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изучил его биографию: когда-то он был чиновником второго ранга при дворе, но из-за неосторожных слов оскорбил покойного императора, и по указу государя был разжалован и сослан в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Вэньчана была жена и четырнадцать наложниц, а также четверо сыновей и три дочери. Тот, кого они видели в прошлый раз, был его младшим сыном, рожденным от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опалы всей семье пришлось переехать сюда, и, поскольку собственного жилья не было, он взял с собой только жену и детей, чтобы жить вместе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же клан Бай, от прадедов до внуков — всего более двухсот человек — ютились в арендованной усадьбе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Вэньчан был полон решимости вернуться в столицу, но спустя полгода жизни здесь понял, что хотя место и глухое, зато небо высокое, а император далеко — здесь он самый главный, что хочет, то и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настолько беззаботной и приятной, что он постепенно охладел к дворцовым интригам. Тогда-то он и начал активно искать мастеров фэн-шуй, чтобы выбрать место для строительства дома и пустить здесь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 бесстрастным лицом наблюдал за происходящим. Спустя мгновение он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договорились и собираются искать место с хорошим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знал гораздо меньше и не был склонен к глубоким размышлениям, поэтому, услышав это,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Илоу. — Ты, снимай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бросил на него косой взгляд и ничего не ответил. Бай Хао поджал губы, сел и снял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я бесхребетный, — с грустью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присел, взял Бай Хао за лодыжку, положил его стопу себе на колено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протянул руку и тут же почувствовал резкую боль в кончике пальца —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тот задумал, и внутри у него все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сжал его палец, выдавливая больше крови, а затем, обмакнув в нее палец, начал рисовать узоры на ступне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Бай Хао не мог усидеть на месте, пальцы ног непроизвольно поджимались. Он долго сдерживал смех, но когда дело дошло до второй ноги,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Бай Илоу отпустил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в полном недоумении посмотрел на свою ступню — там ничего не было. Он надел обувь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готово?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открыл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Быстрого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Быстрого Передвижения?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догнать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 свои фигуры, обошли вторую карету и уцепились за ее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кареты выехали за город и помчались во весь опор. Благодаря талисману Бай Хао и Бай Илоу не отставали.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ветер приятно холодил лицо, и сердце Бай Хао наконец успокоилось. Он-то думал, что Бай Илоу собирается устроить соревнование по бегу с лошадьми, а вышло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ноги словно перестали ему принадлежать: они двигались сами собой, но он почти ничего не чувствовал — это было так же комфортно, как ехать в прогулочной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 и сильно трясло. Прошло несколько часов, но они все еще не прибыли на место. Ветер высушил глаза, и Бай Хао, сам того не заметив, прислонился к груди Бай Илоу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уводил все дальше от большой дороги, местность становилась холмистой и труднопроходимой.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остановились у подножия склона, дальше дороги не было. Оставалось только узкая тропинка, уходящая вверх по склону. Люди вышли из карет и под предводительством даоса начали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развеял талисман и растолкал Бай Хао. Как только тот пришел в себя,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стали ватными, пришлось вцепиться в руку Бай Илоу, чтобы удержаться. Он с тревогой растирал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ноги совсем не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крепко сжал его за руку и потащил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Хао болтались, как две макаронины, он не мог идти самостоятельно и почти волочился за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догнали группу, идущую впереди, и держались на расстоянии. Хотя те их не видели, они опасались, что слишком близкое присутствие может вызвать шум 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Перевалив через склон, группа прошла сквозь лес и направилась к деревне, видневшейся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место кажется мне знакомым? — с сомнением спросил Бай Хао, глядя на череду гор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Шанчжай.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проследил за его пальцем. Это была большая гора, которую он сразу узнал: именно она отделяла Шанчжай от Сячжай.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Шанчжае ютилось лишь с десяток семей. Среди бесконечных горных хребтов маленькие глинобитные домики, построенные прямо на склонах, выглядели крайне ветхими и бедными.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дошла до подножия горы. Бай Вэньчан выглядел недовольным: если построить дом в такой дыре, то после поездки из управы домой можно и ноги протянуть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достали притороченные к поясам тесаки и пошли впереди, прокладывая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один за другим начали подниматься на гору. Бай Илоу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направляются в Сячжай. Если я не ошибаюсь, усадьба клана Бай должна быть построена именно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подумал о том же. Редкий случай, когда Бай Илоу сам заговорил с ним, поэтому он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тем, что мы расследуем?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покачал головой, не будучи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уже взобрались на вершину. Стоя на каменном пике, они оглядели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Сячжай был безлюден, но поразительно красив. Здесь не было бесконечных горных хребтов, как в Шанчжае — только пологие холмы и равнины, а вдалеке поблескивала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указал рукой на определенное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господин Бай. Видите ту гору слева? Хотя она довольно далеко от Точки Глаза Дракона, она идеально сочетается по высоте с холмами справа, запирая голову и хвост жилы дракона. Зеленый Дракон слева и Красная Птица справа дополняют друг друга, а в центре — форма, собирающая сокровища. Она изгибается, но не проседает — именно здесь находится сама эссенция жилы дракона. Сзади надежная опора из куполообразного холма, впереди — бескрайний простор, ни одного лишнего пригорка, а вдалеке два озера подавляют Черную Черепаху. Это редчайшее сокровище. Много лет назад, путешествуя по землям Аньшунь, я случайно наткнулся на это место. Планировал после смерти упокоиться здесь сам, но, все взвесив, решил подарить его вам,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Вэньчан хоть и не разбирался в фэн-шуй, но пейзаж ему очень понравился. Он поверил на восемь-девять десятых, но не стал показывать своего восторга, лишь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а если бы у нас не было таких отношений, как бы вы определили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 пяти лилях отсюда, разделив центральную душу дракона. Тогда через несколько лет она бы просто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Вэньчан помолчал, а затем внезапно расхохотался — он был явно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прошу вас, мастер, выберите благоприятный день, чтобы начать строительство!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 день — середина седьмого месяца. Тогда я сам проведу обряд жертвоприношения небу и заложу фундамент.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быть не может, — рассмеялся Бай Вэньчан. — Мастер, наше будущее процветание теперь полностью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господин Бай,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довольно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и Бай Хао стояли позади них. Бай Хао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фэн-шуй, но вижу земную энергию под ногами. Это действительно редкое место. У этого даоса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Илоу сказал, что место хорошее, значит, так оно и есть. Бай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оставался невозмутимым. Его длинные волосы, собранные на затылке, слегка развевались на ветру. Несмотря на простую одежду, он выглядел очень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собираются строить дом, давай заглянем сюда через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конечно, не возражал, и они нашли укромное место, чтобы активировать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в том же месте, где были до этого, но, как назло, там свернулась змея. Их внезапное появление из ниоткуда напугало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Хао обрел устойчивость, он увидел черно-белую змею, которая не испугалась их появления, а, наоборот, вытаращила глаза, похожие на обсидиан, подняла голову и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неожиданной. Бай Хао вздрогнул и от инстинктивного страха замер на месте, боясь, что змея сейчас бросится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змея была толщиной с руку, с причудливым узором, и, скорее всего, ядовитая. Бай Хао с рождения не переносил пресмыкающихся, особенно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змея не бросилась, а сделала кое-что, от чего Бай Хао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покачивала плоской головой, не сводя с них глаз, и постепенно вытягивалась вверх. Вскоре она достигла высоты в полчеловека. Бай Хао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она явно решила помериться с ними ростом?!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Хао когда-то рассказывала ему, что есть змеи, которые обожают соревноваться с людьми в росте: если человек окажется ниже, змея его проглотит, а если выше — уползет.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думал, что бабушка просто пугала его, а тут на тебе! У этой змеи явное преимущество в инструменте для жульничества!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свернутое кольцами на земле — если его выпрямить, там будет несколько метров! Разве человек может быть выше этой штуковины?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слегка повернул голову и с мольбой посмотрел на Бай Илоу: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хочет помериться с нами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змея поднялась уже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не собирался играть по правилам змеи. С холодным лицом он сделал два шага вперед и схватил ее за голову. Змея оказалась не из робких и тут же перешла в контратаку, пытаясь обвить Бай Илоу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уж там маленькой змейке тягаться с Бай Илоу? Не успела она даже толком обвиться, как он скрутил ее в клубок и небрежно отшвырнул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Хао: «............»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самая озадаченная змея в истории, подумал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теперь сильно отличалась от того, что они видели два года назад. Горные тропы стали ровнее, кое-где были высечены каменные ступени. Они спустились вниз, в сторону Сячжай.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Сячжай располагался на редкой для этих мест равнине, без высоких гор и крутых склонов. Взгляд охватывал все окрестности, и, конечно же, величественная усадьба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виднелись красные стены и зеленая черепица. Крыши павильонов не повторяли друг друга: были треугольные, четырехскатные, круглые — всевозможные беседки и постройки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мог не восхититься: масштаб и архитектура усадьбы были грандиозны. Это было небо и земля по сравнению с тем старым домом, который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усадьбы теснилось множество домиков с черепичными крышами и простых навесов — вероятно, там жили рабочие, строившие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поселение было основано совсем недавно, здесь уже кипела жизнь. Повсюду мелькали люди, работали лавки, а вдалеке даже слышался шум детских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только для того, чтобы прокормить и одеть сотни людей клана Бай, нужны были колоссальные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и рабочие, приехавшие с семьями, понимали, что место глухое, и если они будут каждый раз бегать в город за мелочами, то с ног собьются. Поэтому они перевезли сюда свои семьи и обосновались в деревне, которую теперь называли Паньлун.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Находчивые женщины принялись готовить еду и шить одежду, выставляя товар перед своими лачугами, чтобы люди клана Бай и другие жители могли выбирать и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распахивать земли вдалеке, выращивать овощи и фрукты, заключив письменные контракты с кланом Бай: весь свежий урожай отправлялся прямо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таких выгодах, люди со всей округи потянулись сюда, и деревня Паньлун становилась все больше и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Хао и Бай Илоу вошли в деревню, местные, увидев незнакомцев, решили, что это приезжие, и женщины тут же окружили их, пытаясь схватить за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Илоу одним холодным взглядом заставил их отступить. Женщинам ничего не оставалось, как переключиться на более мягкого и дружелюбного на вид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попытался прорваться к Бай Илоу, но женщины вцепились в него так, что он едва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нужно жилье? — затараторила одна. — У меня в гостинице такие условия, просто загляденье! Пойдемте, посмотрите, цены —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тут же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условия! Господин, лучше идите ко мне, у меня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женщина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торгует по-своему! С чего ты взяла, что у меня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сказала! Нечего тут обижаться на правду. Я просто боюсь, что приезжего обманет такая бессовестная хозяйка, как ты.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грандиозный скандал, а Бай Хао уже весь покрылся слюнями спорящих женщин, он с досадой вырвался из их цепких рук и бросился догонять ушедшего вперед Бай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поравнялся с ним и, вытирая лицо, сказал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помог? Я чуть не был разорван на части этими тетками!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Илоу, даже не глянув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подавился словами и, мрачно плетясь на несколько шагов позади, побрел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поместья Бай не было ни навесов, ни домов, ни шума рыночной площади — здесь царил порядок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напротив, наблюдая за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какие-нибудь проблемы? — спросил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внимательно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Земная энергия здесь в изобилии,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протянул Бай Хао. 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Ждать, — ответил Бай Илоу. — Придумаем способ пробраться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понимал его замысла, но благодаря его невероятным способностям уже привык безоговорочно верить каждому его слову и суждению. Поэтому, хотя вопросы и оставались, он не стал их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маленькую лавку, чтобы остановиться. Так называемая лавка оказалась простым навесом из гнилых досок с общими нарами внутри. Как только они вошли, в нос ударил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здоровяков в одних халатах сидели на нарах, недобро поглядывая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Илоу слегка нахмурил свои красивые брови, не скрывая отвращения,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Хао, хоть и не понимал, что происходит, поспешно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http://bllate.org/book/21664/2235364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