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Яньси вытаращила глаза, словно медные колокольчики, и, указывая пальцем на Цзян Цяньэр, долго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же она бесстыдна!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Синшань — её бывший жених. Хотя помолвка расторгнута, но, судя по сюжету книги, в которую она попала, Чжоу Синшань в будущем должен совершить невероятный рывок и стать императором, а она — его императрицей. Как же эта бесстыжая молодая вдова посмела прижаться к его груди и обнять за талию?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Синшаня были раны, но, когда Цзян Цяньэр обняла его и прильнула к груди, он вдруг обнаружил, что перестал чувствовать боль. Глядя на её распухшее от побоев лицо и слушая всхлипывания, он почувствовал, как сердце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глаза Сяо Яньси — в них не осталось ни капли прежних чувств, он смотрел на неё как на совершенно чужого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Сяо, вы — незамужняя девушка, и приходить в мой дом, чтобы оскорблять и бить мою жену, по меньшей мере неприлично. Если моей жене будет нанесен хоть какой-то вред, я спрошу с вас. А теперь, раз уж вы здесь, то знайте — вы напугали её. Потрудитесь убраться из моего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его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Цзян Цяньэр вспыхнула радость, и она еще крепче прижалась к Чжоу Синшаню. В тот момент, когда он не видел, она, словно довольная кошечка, дернула усиками, бросая вызывающий взгляд на Сяо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Яньси была в ярости. Она — попаданка, она знает весь сюжет книги, и вдруг её провоцирует какой-то второстепенный персонаж, который должен был сгинуть в начале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не бывать!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Яньси топнула ногой и уже открыла рот, чтобы ответить, но взгляд Чжоу Синшаня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Сяо, вы еще не ушли? Или вы хотите, чтобы вся деревня узнала, как незамужняя девица прибежала к бывшему жениху устраивать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Яньси мгновенно пришла в себя. Она заметила, что Чжоу Синшань одет опрятно и совсем не выглядит так, будто его кто-то обижал. Разум взял верх: она поняла, что сюжет изменился, и если она хочет завоевать его расположение, то сейчас нельзя идти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сменила выражение лица, достала платок и, опустив голову, прикрыла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Синшань, во всем виновата я. Ты был так добр ко мне, а я не оценила этого и расторгла помолвку. Если хочешь, брось Цзян Цяньэр, я перееду к тебе и буду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Шаньхай и Чжоу Сюэр, услышав это, с недоверием уставились на Сяо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жалеет о разрыве и хочет снова выйти за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Брату больше не придется жить с этой вдовой, с этой женщиной, которая уже была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 надеждой посмотрели на старшего брата, ожидая, что он немедленно согласится, выгонит Цзян Цяньэр и возьмет в дом чистую, не бывавшую замужем Сяо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стервятники, пришли чужое счастье разрушать.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подняла голову с груди Чжоу Синшаня, надула губки и, полными слез глазами глядя на него,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не можешь меня выгнать. Если ты прогонишь меня, мне некуда будет идти. Я совсем одна, у меня больше нет дома. Муж, я буду очень послушной, буду слушаться тебя во всем. Не бросай меня, пожалуйста,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дрожал, глаза были полны слез, она умоляла его не бросать её. Сердце Чжоу Синшаня словно сжала чья-то огромная рука — это было больнее, чем неспособность ходить. Он опустил взгляд и, сам не зная почему, поддавшись порыву, торжественно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не брошу тебя ради постороннего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сквозь слезы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верю тебе,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Синшань погладил её по голове, а затем его голос снова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Сяо, если вы не уйдете, то все, что вы сегодня наговорили, станет известно всей деревне. Посмотрим тогда, кто захочет на вас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книги действительно изменился. Неужели из-за того, что она вмешалась слишком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Яньси быстро прикинула варианты и решила отступить, чтобы обдумать дальнейшие шаги: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Синшань, я говорила искренне. Подумай об этом, а когда решишь, позови меня.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пошла, останавливаясь через каждые три шага и оглядываясь, полная надежды, что Чжоу Синшань позовет её обратно. Но до самого её ухода он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тоже идите, — Чжоу Синшань смягчил тон, обращаясь к брату и сестре. — Со мной все в порядке. В следующий раз не позволяйте посторонним дурачить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Шаньхай, будучи прямолинейным,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сестра Яньси не посторонняя, она твоя невеста!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Сюэр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Брат, сестра Яньси хочет выйти за тебя, она не презирает тебя. Жениться на ней куда лучше, чем жить с этой вдовой! Выгони её, а я побегу и верну сестру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Синшаня стал хриплым и тяжелым: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Шаньхай, Сюэр, Цзян Цяньэр — ваша невестка. Я еще жив, так что вдовой она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вздрогнули. Этот старший брат, который был старше их на семь-восемь лет, с пятнадцати лет торговал в дальних краях и возвращался раз в два-три года. Каждый раз он был другим. Хотя он был гэром, его властность и твердость напоминали настоящего мужчину, и они оба его побаивались. К тому же, когда мачеха выгнала брата из дома, он предлагал им уйти вместе с ним, но они замялись, а мачеха не пустила, и они остались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нечем вас угощать, уходите, — Чжоу Синшань выставил их за дверь, добавив напоследок: — Цзян Цяньэр — ваша невестка, и чтобы я больше не слышал от вас слов о вдове.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Шаньхай и Чжоу Сюэр переглянулись и тихо ответили, что поняли. Они знали, что брат всегда защищает своих, а раньше торговал и зарабатывал деньги лишь для того, чтобы им жилось лучше. Раз они не пошли с ним тогда, то теперь его защита Цзян Цяньэр — вполне закономерна.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брат приказал им уйти, они, пришедшие сюда с таким напором, понуро поплелись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Чжоу Синшань отстранил от себя Цзян Цяньэр, которая все еще крепко его обнимала.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Цяньэр, которая чувствовала, что после того, как она прижалась к его твердой груди, их отношения стали ближе, в недоумении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Синшань бросил ей лекарство, оставленное лекарем Лю, и, не сводя с неё глубокого, как бездна, взгляда,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под его взглядом стало не по себе, по спине пробежал холодок. Ей захотелось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Цяньэр, сжимая в руках лекарство, почувствовала, как внутри всё сжимается, и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если ты хочешь о чем-то спросить,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Синшаня плескалась тьма. Он еще раз убедился, что перед ним не настоящая Цзян Цяньэр. Она изменилась с того самого момента, как встала с лежанки, чтобы умыть его и обтереть. Неужели в неё вселился какой-то злой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ну скажи же что-нибудь! — Цзян Цяньэр надула губы, лихорадочно вспоминая, как ведут себя героини романов про «белых лотосов» и «зеленых чаек» из её эры межзвездных путешествий. Она решила сыграть свою роль, и слезы, словно жемчужины из порвавшейся нити, покатились из её глаз: — Муж, не пугай меня! У меня ведь кроме тебя никого не осталось. Я буду хорошей, я буду очень послушной, пожалуйста, не прогоняй меня,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http://bllate.org/book/21704/2241617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