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Доу-Доу — это сверхразумная интеллектуальная система межзвездного мира. По словам Ци Цзюньи, Доу-Доу — питомец из Мира Богов. Она работает по принципу самоциркуляции: поглощает звуки мира и преобразует их в энергию, поэтому она несравненно совершеннее любых систем того межзвездного мира, в котором сейчас находится Ци Цзюньи. Он утверждает, что никакие современные системы не идут ни в какое сравнение с Доу-Доу. Что касается Туаньцзы, то в межзвездном мире у каждого воина есть свой питомец, и все они — духовные существа, обладающие собственным духовным корнем. Говоря о них, Ци Цзюньи не скрывает досады: он напоминает, что первые духовные питомцы в межзвездном мире появились благодаря духовным зверям, которых он оставил своим потомкам при Вознесении, а также благодаря его методам заключения контрактов и приручения.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и Империя в межзвездном мире возникли из союза более чем трехсот стран Синей звезды. В начале формирования двух лагерей царил полный хаос: стороны беспрестанно враждовали, пытаясь поделить территории и навязать друг другу выгодные дипломатические соглашения, никто не хотел оставаться в проигрыше. Бесконечные войны и смута терзали мир, и в этой борьбе больше всего страдали обычные люди. Предки клана Ци, стремясь защитить свою страну и народ, передали знания о методах заключения контрактов и приручения духовных зверей государству, к которому принадлежали, тем самым внеся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века, эпохи сменялись одна за другой. После того как страна, где обосновался клан Ци, полностью интегрировалась в Федерацию, влияние клана, некогда стоявшего на вершине благодаря заслугам перед отечеством, стало постепенно угасать. Говоря об этом упадке, Ци Цзюньи не скрывал недовольства, хотя и предпочел не вдаваться в подробности. Чжай Аньлэ лишь улыбнулся: он повидал немало людей, готовых на всё ради выгоды. Он утешил Ци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Ци родился такой человек, как ты. Властители всегда подозрительны, так было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Клан Ци процветал, потомки множились, и то, что их опасались, лишь доказывает, что они не опозорили наш род. Просто у них, как и у меня, не оказалось твоих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счел Ци Цзюньи человеком широкой души, исполненным чувства долга и преданности традициям. Если бы в нем не было этого благородства, он не потребовал бы, чтобы Чжай Аньлэ, помимо спасения клана Ци, защитил и всю Межзвездную Федерацию. Согласно полученным данным, Синяя звезда была разделена на Федерацию и Империю. Просьба Ци Цзюньи защитить Федерацию лишь подчеркивала его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Чжай Аньлэ выбрал сам из выводка божественных питомцев Ци Цзюньи. Изначально это был вовсе не плюшевый зверек, а детеныш божественного зверя — белого тигра. Чжай Аньлэ был очарован его внешностью, но, чтобы не привлекать лишнего внимания при вступлении в Федерацию, он позволил Туаньцзы принять облик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лично обучил Чжай Аньлэ методу заключения контракта с Туаньцзы. Он с гордостью заметил, что Туаньцзы — настоящий божественный зверь, а все остальные духовные существа в межзвездном мире, за исключением тех, что принадлежат клану Ци, — лишь жалкое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с большим интересом обучил Чжай Аньлэ и методам вскармливания и воспитания божественных зверей. Чжай Аньлэ, не способный устоять перед пушистыми комочками с мягкими лапками, очень быстро привязался к Туаньцзы, окружив его заботой и любовью. Чувствуя теплоту и ласку, маленький Туаньцзы быстро доверился ему и стал проявлять ответную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Ци Цзюньи была начертана руна времени — такие знаки есть в обителях всех богов, чтобы внутри время замирало. Перед тем как Чжай Аньлэ отправился в межзвездный мир, Ци Цзюньи постарался передать ему всё, что мог, ведь пока они находились в поместье, время для них стояло на месте. Он передал Чжай Аньлэ две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Вознесения в межзвездном мире на самом деле всегда открыт, но за последние сотни лет никто так и не смог вознестись. Небесный Путь больше не благоволит вознесению смертных. Технологический путь, который выбрало человечество, оказался в гармонии с Небесным Путем, поэтому я не могу войти в межзвездный мир. Однако смертные всё еще могут вознестись через самосовершенствование. Я передаю тебе техники, ты можешь практиковаться — Небесный Путь межзвездного мира это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приподнял бровь. Вот почему Ци Цзюньи выбрал именно его — обычного человека, чтобы тот отправился в межзвездный мир спасать его потомков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торжественно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с руной — защитный нефритовый амулет. Он выдержит не менее десяти ударов силы Золотого Ядра, что сопоставимо с мощностью ионной пушки межзвездного мира. Он также защитит от ядов, впитывая их в себя. В этой нефритовой подвеске с узором дракона заключено небольшое пространство, куда я поместил три частицы своего божественного сознания. Если твоя жизнь окажется в опасности, ты сможешь призвать меня на помощь трижды. Просто капни на нее своей кровью, чтобы установить связь. Она автономна, я сохранил в ней множество рецептов лекарственных трав и техник. Если увидишь в клане Ци достойных потомков, помоги мне воспитать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немного смутился своей настойчивости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прошу тебя помогать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 улыбкой спрятал амулеты: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не заставил меня называть тебя учителем, проявил такую широту души, что я уже проникся к тебе глубоким уважением. К тому же это твои вещи, и то, что твои потомки получат твое наследие, — в порядке вещей. Для меня большая честь учиться у тебя, и я не стану утаивать ничего от твоих потомков. Это мне следует поблагодарить тебя за такой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впервые за долгое время улыбнулся. Он не ошибся в человеке: хотя у Чжай Аньлэ на уме тысячи хитростей, он не злой человек. Редкая, светлая и проницательная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 человек провели в поместье всё время, необходимое для обучения. Перед тем как отправить Чжай Аньлэ в межзвездный мир, Ци Цзюньи передал ему бумажного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для тебя физическое тело и поместил его в родовой храм клана Ци. Просто отправляйся в главную резиденцию и передай этого журавлика им. Скажи, чтобы открыли его в храме. Там скрыта частица моего божественного сознания, они поймут,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положил журавлика в карман и поклонился Ци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всё это время вы были для меня и наставником, и другом. Если вы не против, я хотел бы считать вас своим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замер на мгновение, а затем рассмеялся. Теперь их связывали узы. Хотя он был учителем, это не мешало ему искренне полюбить Чжай Аньлэ после того, как они узнали друг друга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он был не единственным богом, но большинство из них стали таковыми в одиночку, вознеслись сами по себе. Обосновавшись здесь, они строили поместья и закрывались от всех. Все жили на огромном расстоянии друг от друга, и каждый, кто смог стать богом, был неординарной личностью, обладал гордостью и высокомерием. Редко кому удавалось без барьеров стать закадычными друзьями. Да и мало кто из богов решился бы отправиться в другой мир, чтобы найти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не был одинок, но он умел развлекать себя сам: его божественные питомцы, путешествия в миры, куда ему был открыт доступ, система, которую он создал ради защиты потомков. Обрести друга было приятно. За это время они с Чжай Аньлэ, болтая в свободные минуты, готовя еду и заваривая чай, искренне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с улыбкой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твое скорое возвращение, Аньлэ. Я приберегу лучшее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теплыми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взял Чжай Аньлэ за руку и правой рукой плавно провел в воздухе перед ними. Появились серебристые руны, и в пространстве возникли ворота, которые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Цзюньи слегка подтолкнул душу Чжай Аньлэ. Она проскользнула сквозь ворота и плавно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чувствовал, как мимо проносится ветер, но не слышал его звука. За это время он успел увидеть немало проявлений божественной силы Ци Цзюньи и полностью доверился ему, поэтому, закрыв глаза, он просто позволил своей душе мягко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возвышающиеся небоскребы, бледно-серебристые металлические стены и белые окна, от которых под солнечными лучами нестерпимо рябило в глазах. Присмотревшись, он увидел сияющую вывеску над входом: Корпорация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повсюду стоят такие же высотные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проплыл в холл здания клана Ци. У входа стояли системы идентификации, и он увидел, как люди сканируют лица, чтобы пройти внутрь. Чжай Аньлэ последовал за потоком людей к прозрачному лифту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лифта было множество кнопок, большинство людей выходили до пятидесятого этажа, и лишь десяток человек поднялись выше шестидесятого.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заметил, что цифры на панели заканчиваются на девяносто пятом этаже, но в лифте уже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выплыл из лифта и, осмотревшись, заметил неподалеку еще один небольшой, непрозрачный лифт. Попытавшись воспользоваться им, он понял, что не может активировать систему распознавания. Пришлось смириться и плыть вверх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Ци должен был находиться на двух верхних этажах — эта информация была в данных, переданных Ци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чувствовал себя маленьким карпом, пытающимся перепрыгнуть через Ворота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втором этаже он встретил двух мужчин, идущих по коридору. Один из них, довольно молодой, тихо жаловался собеседнику постарше: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в этом году просто ужасная. В последние годы наш бизнес в сфере электроники стал идти всё хуже. Семья Бай переманивает рынок и наших исследователей, в последние два года они совсем потеряли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развлекательной компании дела не лучше. Артисты и авторы то и дело попадают в скандалы, приходится отсеивать всех, оставляя лишь тех, у кого есть хоть какое-то имя. Скоро у многих истекают контракты, а развлекательная компания клана Вэй уже точит зубы, постоянно пытаясь переманить их. Я даже не знаю, как предстать перед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повысил голос, в котором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десять лет столько семей набросились на нас, как бешеные псы! Каждый год у клана Ци откусывают куски. Они что, решили сожрать нас до костей?!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взглянул на голографический экран своего браслета: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возьмем документы и пойдем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 ему такие результаты — только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как нелегко приходится главе в эти годы, так что давай постараемся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стараниями не восполнить потери, которые нанесли нам те бешеные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хватит болтать. Времени мало, готовься и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раздраженно размял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схожу за документами, встретимся у лифта и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свернул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погладил подбородок и решил подождать их у лифта, чтобы они показали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мужчины встретились, прошли идентификацию и поднялись на девяносто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направились к единственному офису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Аньлэ, слегка покачиваясь, проследовал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главу клана Ци, Чжай Аньлэ был удивлен. Тот оказался гораздо моложе, чем он ожидал. Он пристально разглядывал мужчину: волевые черты лица, твердый взгляд — в нем было больше спокойствия, чем в самом Ци Цзюньи. Нельзя было не признать, что генетика клана Ци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тихо завис за спинкой дивана, внимательно слушая отчеты и изучая данные, проецируемые в воздух. Казалось, он был даже более сосредоточен, чем сам глава клана, сидящий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отчет был завершен и глава клана отдал распоряжения, мужчины вышли, оставив Чжай Аньлэ наедине с молодым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взмахнул рукой, и из капель воды, сконденсировавшихся из воздуха, перед мужчиной сложились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молодого главы дрогнули, он огляделся, но ничего не обнаружил. Он стер надпись взмахом руки, взял со стола ключи от флаера, подошел к двери, накинул темно-серый пиджак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последовал за ним к лифту, ведущему на крышу. Когда они вышли, мужчина нажал синюю кнопку на ключе, и в полу открылся люк, из которого на платформе поднялся флаер размером с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кабину, запустил двигатель, а затем отворил дверь пассажирского сиденья и тихо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Через десять секунд я взлетаю.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проплыл к пассажирскому креслу и зафиксировался в нем. Через несколько секунд дверь закрылась. Мужчина бросил взгляд на место рядом, словно проверяя, готов ли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пошевелил пальцами, и в воздухе появились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это, похоже, показалось забавным, слегка усмехнулся и направил флаер в сторону родового храма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стремительно несся по небу. Несмотря на то, что Чжай Аньлэ уже многое узнал об этом мире, всё здесь было для него в новинку. Он прильнул к окну, разглядывая незнакомый мир, когда услышал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Цзи, я нынешний глава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приподнял брови и ответил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Аньлэ. Пришел по поручению твоего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 загорелись ярче. Он активировал автопилот на навигационной панели. Слегка повернувшись к пассажирскому сиденью,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казалось, немного разочаровался,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предок явился мне во сне и велел приготовить для вас кое-что. После того как мы посетим храм, я отвезу вас в старую резиденцию, всё ждет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улыбнувшись, ответил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вероятно, еще не привык общаться с тем, кого не видел, поэтому в кабине царила тишина. Спустя двадцать минут флаер приземлился на крыше огромного комплекса зданий, выполненных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 обе двери, вышел наружу и позвал невидимого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десяти секунд, он нажал кнопку, закрыл двери и направился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я провожу вас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