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Юньи поднялся вместе с Чу Цзюньле наверх, нашел комнату, в которой останавливался раньше, и, достав из шкафа два комплекта чистой одежды, протянул их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с опаской принял вещи и, опустив голову и густо покраснев, принялся снимать перед Сы Юньи свой нелепый коричнево-желтый пиджак. Движения его были медленными, словно он пытался что-то скрыть. Сы Юньи невольно задержал взгляд на том месте, которое мужчина так старательно прятал, и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Цзюньле была великолепная фигура: даже стандартная белая футболка сидела на нем в обтяжку, а пропитавшись водой, она лишь подчеркивала рельеф его мышц. Но вовсе не это пытался скрыть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Юньи со спокойным выражением лица разглядывал логотип молочной продукции на груди футболки и гордую надпись «Экологически чистый источник высококачественного молока», которая из-за выдающихся грудных мышц мужчины растянулась до невероятных размеров. Сы Юньи погрузился в глубокое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был брак по расчету, но до такой степени доходить было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П-простите, — Чу Цзюньле почти не смел поднять глаз, пытаясь прикрыть рукой надпись на футболке. Его уши горели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извиняться, — голос Сы Юньи прозвучал мягко, когда он скользнул взглядом по рабочим штанам и матерчатым туфлям мужчины. — Ты не сделал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тон мужчины, в котором сквозило некое утешение, заставил Чу Цзюньле осторожно поднять голову. В глазах собеседника не было ни капли брезгливости — лишь непоколебимое спокойствие. Казалось, во что бы он ни был одет, или даже если бы был вовсе без одежды, в глазах Сы Юньи это не имело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успел подготовить подходящую одежду, — пробормотал Чу Цзюньле, не в силах сдержать объяснений. — Это дедушка Чан из супермаркета помог мне найти. У них была акция: покупаешь два ящика молока — футболка в подарок. Вот я ее и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Сы Юньи смотрел на него с невозмутимым видом, вовремя откликнувшись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моргнул, словно внезапно осознав что-то, и неуклюже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пытаюсь рекламировать молоко. Я просто помогаю разгружать товар в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Тяжелая работа? — Сы Юньи с интересом наблюдал за тем, как мужчина постепенно сбрасывает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Цзюньле, видимо, не ожидал такого вопроса. Он замер на секунду, а затем невольно просиял. В его глазах вспыхнул огонек, и он энергично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тяжело. У меня нет ни образования, ни навыков, так что я рад любой работе. Дедушка Чан очень добр ко мне, он часто отдает мне продукты, у которых скоро истекает срок годности.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родители не помогли тебе с работой? — Сы Юньи окинул взглядом талию Чу Цзюньле, открыл шкаф и выбрал брюки от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взрослый, не могу вечно сидеть у родителей на шее, — улыбка на губах Чу Цзюньле исчезла, стоило ему вспомнить о чем-то неприятном. — Из-за аварии, в которую я попал раньше, им пришлось потратить на меня много денег. Я больше не хочу быть для них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Сы Юньи слегка улыбнулся. Он положил брюки перед Чу Цзюньле и указал на ванную: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мокрой одежде ходить неприятно. Сходи умойся, переоденься и спускайся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искренние слова благодарности, Сы Юньи вышел из комнаты. Постояв немного в коридоре, он достал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сне Лун Аотянь — то есть Чу Цзюньле — рано потерял родителей. Хотя подробности в сновидениях не раскрывались, было ясно одно: в подсознании Чу Цзюньле жила острая жажда родительской любви. Именно поэтому его так легко обманули и использовали супруги Янь. Теперь же, чтобы разрушить все их ложь, достаточно было появления лишь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Юньи взглянул на контактные данные помощника господина Чу, которые только что получил, и, немного подумав, анонимно отправил сообщение с информацией о текущем положении Чу Цзюньле. Собеседник, похоже, был в сети круглосуточно: сообщение стало «прочитанным» через пару секунд. Однако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открылась. Чу Цзюньле вышел в коридор, чувствуя себя немного не в своей тарелке. Он постоянно одергивал подол пиджака и стоял перед Сы Юньи, опустив голову. Его волосы еще не успели высохнуть.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все еще был ему маловат, но Чу Цзюньле с трудом втиснулся в него, что лишь сильнее подчеркнуло контуры его тела. Ткань рубашки, обладающая эластичностью, плотно облепила его грудь, очерчивая красивый, выпуклый изгиб. Теперь Сы Юньи заметил, что у Чу Цзюньле великолепная физическая форма и невероятно прямая осанка. Раньше, под мешковатым коричневым пиджаком, этого было совсем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типаж мог бы понравиться кому-то из его младших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идет. Можно я сделаю фото? — Сы Юньи улыбнулся и указал на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Цзюньле, словно получив величайший комплимент, просиял. Его уши снова покраснели, он вытянулся в струнку перед Сы 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Юньи сделал снимок и нажал кнопку отправки, переслав фото тому самому контакту. Теперь, когда есть и свидетель, и доказательства, не пройдет много времени, как они подтвердят подлинность фото, и семья Чу заберет своего единственного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молодой господин, — к ним быстро подошел слуга. — Господин, ваши старшие брат и сестра, а также младшие господа уже прибыли. Они ждут вас и этого старшего молодого господина из семьи Янь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Юньи слегка кивнул и в сопровождении слуги повел Чу Цзюньле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семьи Сы собрались в зале. Супруги Янь сидели на местах для гостей с неестественными улыбками на лицах. Пятеро младших наследников послушно стояли перед остальными. Чу Цзюньле подошел, мельком взглянул на своих родителей и встал в один ряд с молодыми представителями семьи Сы, стараясь держаться от них подальше. Его взгляд невольно следовал за мужчиной, с которым он пришел, наблюдая, как тот садится рядом с дедом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рядом с дедом обычно предназначалось только для старшего сына, но никто не возразил, когда Сы Юньи занял его. Старик, казалось, был очень рад видеть его — даже нахмуренные брови заметно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дядя, я слышала, что ты приехал, но до последнего не верила, — старшая невестка улыбнулась, в ее глазах читалось заискивание. — Мы тут посовещались, и супруги Янь тоже пошли на уступки…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дед Сы кашлянул, и невестка тут же умолкла, выпрямившись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Сы обвел взглядом присутствующих, задержался на старшем сыне семьи Янь, а затем перевел взгляд на своих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знаете, что у семей Сы и Янь есть брачный договор. Младший сын семьи Янь уехал за границу, поглощен учебой, поэтому они привели старшего сына, Чу Цзюньле, чтобы заключить союз с нашей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бросили несколько взглядов на Чу Цзюньле. Заметив, что он переоделся, они окинули его оценивающим, слегка пренебрежительным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Юньи посмотрел на Чу Цзюньле и обнаружил, что тот смотрит на него. Стоило их взглядам встретиться, как Чу Цзюньле в панике отвел глаза, плотно сжав губы и покраснев до корней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семье Сы много молодых людей, так что выбирайте сами, — дед Сы посмотрел на внуков мягким, но твердым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Внуки начали смотреть куда угодно, только не на деда. Никто не решался заговорить. Дед Сы нахмурился и начал называть имена.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Бэйчэн, ты старший внук, самый взрослый. Начни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Бэйчэн посмотрел на старших, немного подумал и серьезно обратился к супругам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уже работаю, я хочу поступить в магистратуру на заочное отделение. Я, как и ваш младший сын, по уши в учебе. Я хочу плавать в океане знаний, у меня просто нет времени плескаться в реках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Второй? — дед Сы даже не стал спорить с нерадивым внуком и перевел взгляд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позвольте задать один вопрос, — второй внук с улыбкой посмотрел на Чу Цзюньле. — Скажите, сколько вы зарабатываете в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помедлил, а затем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месяце я заработал три тысячи четыреста семьдесят два юаня и шесть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наследники с трудом сдерживали смех. Супруги Янь смущенно отвели взгляд, не желая больше смотреть на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второй внук довольно приподнял бровь. — Я зарабатываю десятки тысяч в минуту. Мы с вами — люди из разных миров. Я люблю деньги, деньги — мое сокровище. Я хочу делать деньги, у меня нет времени на брачные союзы.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опустил голову, сжимая края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дед позовет третьего, тот нетерпеливо шагнул вперед, указывая на Чу Цзюньле: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привели нам вот это? Он даже фамилию Янь не носит! Раньше он был в каком-то желтом пиджаке, с кнопочным телефоном, а волосы — как воронье гнездо. Деревенщина! Выбирайте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буду! — Сы Сюаньсюань, видя, как ведут себя кузены, набралась смелости и вышла вперед. — Если вы заставите меня,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ты сделаешь? — с любопытством спросила старшая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Сюаньсюань стиснула зубы и достала из кармана маленькую электрическую машинку для стрижки: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отрекусь от мирской жизни и уйду в монастырь!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приставила машинку к своей голове. Кузены в панике бросились ее останавливать, а дед Сы поспешно 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Сюаньсюань, успокойся! Ты у дедушки единственная внучка! Даже если я заставлю твоего кузена, я не позволю тебе страдать!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Сюаньсюань успокоилась, а трехлетний Сы Бэйци застыл на месте,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шутит! — поспешно добавила невестка, пытаясь успокоить сына. — Тебе всего три года, у тебя даже волос толком нет, какой брак!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деда, она неуверенно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младшее поколение семьи Сы шумело, Чу Цзюньле тихо стоял в стороне. Почему-то он вспомнил продукты в супермаркете, которые никто не покупал. Они покрывались толстым слоем пыли, ожидая истечения срока годности. Как говорил дедушка Чан: «Знал бы — не заказывал, теперь это просто никому не нужный мусор». Но если он никому не нужен, что он скажет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опустил голову, его руки, опущенные вдоль тела, сжались в кулаки. Шум в ушах стал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кузен, увидев выбритый клочок волос у сестры и плачущего малыша, со злостью посмотрел на супругов Янь, а затем перевел полный ярости взгляд на Чу Цзюньле: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Ублюдок, это все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замахнулся, чтобы толкнуть Чу Цзюньле, но тот даже не попытался увернуться. Однако, сделав шаг, кузен вдруг почувствовал, как его ухо крепко сжали. Его потянуло вперед, и от боли в ухе у него искры из глаз посыпались!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Ай-ай-ай! — он запрыгал на месте, на глазах выступили слезы. Он хотел было вырваться, но, увидев, что его держит младший дядя, моментально обмяк.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Цзюньле медленно поднял глаза. Его взгляд встретился с Сы Юньи. В черных, до этого момента безжизненных глазах Чу Цзюньле вспыхнул крошечный огонек — он смотрел на него, как утопающий, увидевший последнюю надежду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он уже связался с семьей Чу и что в книге Чу Цзюньле после восстановления памяти все равно встретит свою истинную любовь, Сы Юньи отвел взгляд. Он отпустил ухо племянника, вернул его на место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воспитание, которое получила семья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замерли, осознав, что в комнате посторонние. Они быстро взяли себя в руки. Даже маленький Сы Бэйци шмыгнул носом и, глядя на младшего дядю, прикрыл рот обеими ладошками.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младший сын взял ситуацию под контроль, дед Сы тяжело вздохнул. Он приказал внукам и Чу Цзюньле выйти, а затем повернулся к супругам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все видели. Никто из моих внуков не хочет вступать в брак с вашим старшим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Янь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Сы, если в основной ветви нет подходящих кандидатов, может, посмотрим на боковые?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http://bllate.org/book/21725/2244752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