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неуместно, — пробормотала Карлибай.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первой реакцией был отказ. Как можно принять такую доброту? Она здесь без году неделя, никого не знает, места совсем чужие… Хотя, с другой стороны, особого выбора у нее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против. К тому же у меня как раз смена закончилась. Пойдемте, мисс Карлибай!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Лоли, которая только что сама выглядела напуганной, стала проявлять нетерпение. Карлибай так и не поняла причин такой перемены, но отказываться не стала и, позволив увлечь себя, вышла из здания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так и не спросила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Лоли Яко. Можете называть меня просто Лоли. Я работаю здесь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мисс Лоли. Скажите… почему вы так легко доверились мне и пригласили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Лоли находился на окраине городка. Это было двухэтажное здание, доставшееся ей в наследство от родителей, — простое, но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увидела такую прекрасную девушку, как вы, то сразу почувствовала: вы хороший человек. И мне ужасно захотелось с вами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застал Карлибай врасплох, но она тут же вспомнила о своей расе и о том, как законы этого мира исполняют ее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способ не стать одиноким островом?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браслете характеристика обаяния значилась как «вопрос», и это о многом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решили, что я хороший человек? — снова спросила она, пытаясь добиться внятного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над головой у Лоли мерцающее слово «очарование», Карлибай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ну… просто вы такая красивая… Звучит как-то поспешно, да? Ха-ха, не берите в голову. Давайте я покажу вам дом. Если не найдете подходящей одежды, я могу одолжить вам немного денег, чтобы вы купили что-то в городе, или можете пока поносить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прикинула на глаз рост Карлибай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разница сантиметров в семь-восемь. Все-таки придется идти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Знаете… я, пожалуй, сама схожу, — неуверенно произнесла Карлибай.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Хорошо. Тогда я пока приберусь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Лоли, казалось, была в отличном настроении. Она вытащила из кармана кошелек, протянула его Карлибай и тут же скрылась за дверью, принимаясь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правда доверяет… Неужели мое лицо настолько эффективно? — Карлибай невольно коснулась щеки и вздохнула. — Все совсем не так, как я хотела. Но, по крайней мере, теперь не нужно беспокоиться о том, как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взаимодействием с окружающими, вызванный добротой Лоли, заметно поутих. Набравшись храбрости, Карлибай направилась к городскому магазину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наплыва начинающих искателей приключений лавка была забита товаром, а выбор моделей — огромен. Карлибай предвкушала покупку, но ее странный наряд и лицо притягивали слишком много внимания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уже жалею, что сняла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она старалась спрятать за маской ледяного безразличия — точно так же, как делала это в прошлом. Она просто не знала, как вести себя иначе, поэтому люди часто принимали ее за холодную богиню и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привычная тактика не сработала. Шепот толпы долетал до нее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наряд. Это новый модный стиль? А эта девушка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В ней чувствуется какая-то дикость и скрытая сила. Интересно, есть ли такие вещи в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не в одежде, а в человеке. На такой красавице что угодно будет смотреться великолепно. Хотелось бы с ней подружиться, я прямо глаз оторвать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настоящее обаяние. Посмотри на парней-авантюристов, они чуть глаза не вытаращили.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парни, я сама почти глаз не свожу.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Карлибай чувствовала себя неловко, хотя никто не осмеливался подойти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толпу, и разговоры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этот взгляд! Она что, убить нас хочет? И правда, не стоило так обсуждать незнакомку. Но ведь она такая эффектная!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Ярлык «холодной красавицы» снова приклеился к Карлибай, но теперь он работал иначе — не отталкивал, а притягивал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хорошо, что перестали болтать, — выдохнула она про себя, невольно ускоряя шаг, и скрылась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Прошу…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тут же бросилась навстречу, но, увидев странно одетую девушку, на мгновение замерла. Впрочем, это было неважно: красивое лицо способно превратить любой нелепый наряд в модное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пришла…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и врожденная отстраненность заставили продавщицу вздрогнуть, но при этом у нее не возникло ни капли неприязни. Напротив, она даже немного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громко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по реакции продавщицы Карлибай поняла, что снова что-то сделала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стиль вы предпочитаете? Сейчас лето, легкое платье будет в самый раз. Если вы искательница приключений, советую ткани поплотнее, из материалов магических существ. Вот эта модель, например,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быстро вошла в рабочий ритм и сразу подобрала десяток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попроще, без кричащих цветов. У вас есть обувь и нижнее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нательное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 внешней холодностью Карлибай скрывается смущение, продавщица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в глубине зала. Там есть примерочная, можете все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нужно. Я просто выберу что-то подходящее и заберу с собой. Чтобы не испачкать…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отказаться, раздался другой голос. Карлибай уже собралась сбежать, но этот звук заставил ее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— продавщица тут же отвесила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Ярдок Маньин — вот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эльфийка с длинными изумрудными волосами в ярко-зеленом платье. Она напоминала стройную, полную жизни иву, а ее глаза-щелочки излучали мягкость. Однако такая улыбка заставила Карлибай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Карлибай.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она все же ответила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аура… хм… вы ведь тоже долгоживущая,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широко открыла глаза, но промолчала. На лице Ярдок промелькнуло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из тех, кто осторожничает и скрывает свою сущность. Не волнуйтесь, в нашем магазине рады всем. В конце концов, я сама — долгоживущая,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Ярдок сняла с полки длинное сине-белое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вам подойдет. Возьмите и остальные вещи, примерьте все сразу. Одежда должна приносить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хотела отказаться. Хотя она часто купалась в лесных озерах, ее волосы были окрашены, и она боялась испортить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 А если вдруг испортите — в качестве компенсации позвольте мне создать для вас уникальный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возможности возразить, Ярдок подтолкнула ее к примерочной. Уже перед тем, как закрыть дверь,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милая и прекрасная суккуб — большая редкость. Успокойтесь, я не позволю никому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знает, что она суккуб? Неужели у долгоживущих есть особый способ распознавать друг друга? Карлибай не знала, но понимала одно: если не послушается хозяйку, последствия могут быть куда хуже. Эта фраза прозвучала не как утешение, а как завуалированная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эльфийка, казалось, не имела злых намерений, Карлибай со вздохом начала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http://bllate.org/book/21731/2245934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