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обнаружил, что слишком светлая и тонкая кожа — это не всегда хорошо: она постоянно выдает своего владельца, стоит ему хоть немного разволноваться, как уши, шея и щеки тут же вспыхивают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Цяо Иси выглядел именно так: открытые участки кожи горели нездоровым румянцем, и было совершенно непонятно, что с ним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самое главное, что Цяо Иси всё же согласился участвовать в спортивном фестивале. Иначе как бы он потом смотрел в глаза Чжан Вэньчжэ и Се Фэю, перед которыми так громко хвастался?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по-приятельски обхватил Цяо Иси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дружище, мы можем записаться на прыжки в высоту, в длину, на эстафету четыре по сто. Хоть ты и выглядишь хрупким, но в тебе же метр восемьдесят с лишним роста! Разве мы не возьмем призовые места в этих дисциплинах? Давай постараемся заполучить тот самый загадочный суперприз от старого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смахнул его руку со своего плеча и коротко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может, закажем одинаковую форму для класса? — предложил Чжан Вэньчжэ. — Это же наш первый спортивный праздник после распределения, останется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Вечером напишу в классный чат, узнаем, что думают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посмотрел на Цяо Иси,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суеты утро пролетело незаметно. Как только прозвенел звонок на обед, весь класс, включая Чжан Вэньчжэ и Се Фэя, пулей вылетел из кабинета. Цяо Иси же двигался неспешно, словно фарфоровая кукла, которую боятся разбить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торопился, Цзянь Ло-бэй тоже не стал суетиться. Когда они добрались до столовой, у каждого окна уже выстроились длиннющие очереди. Чжан Вэньчжэ и Се Фэй затерялись где-то в середине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выбрал очередь покороче, а Цзянь Ло-бэй встал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подумать о том, что даже школьному красавчику приходится стоять в общей очереди, как девушки впереди, заметив Цяо Иси, смущенно зашептались, переглянулись и, краснея, отошли в самый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смелая из них, проходя мимо,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проходите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людей перед ними стало в два раза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Видимо, я мыслил слишком узко.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получили еду даже быстрее, чем Чжан Вэньчжэ и его друг, причем тетя-повар накладывала им порции, даже не дрогнув рукой. Опоздавший Чжан Вэньчжэ, глядя на их полные подносы, тут же позеленел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тетя-повар всегда кладет Цяо побольше, но Цзянь Ло-бэй, ты-то почему получил такое же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это, наверное, называется жить на широкую ногу благодаря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проигнорировал полный ярости взгляд Чжан Вэньчжэ, отправил кусочек мяса в рот и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если бы в этом блюде не было моркови, было бы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терпеть её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поменяемся, — Цяо Иси пододвинул свой поднос, и Цзянь Ло-бэй с удивлением заметил, что тот уже успел выковырять из своей порции все кусочки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Ну, тогда я не буду скромничать!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аж передернуло: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я тоже не люблю морковь, может, и мне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мне казалось, ты её даже сырой грызешь.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прощения,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Фэй, который тоже знал, что они с детства дружат,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Вэньчжэ,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Смеешься? Я помню, ты не любишь мясо. Давай я тебе помогу его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Положи мясо обратно в мою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с удовольствием наблюдал за этой перепалкой. Впрочем, курица гунбао без моркови и правда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доели и пошли сдавать подносы, случилось то, что вмиг испортило всем настроение. Какой-то парень с ехидной ухмылкой, словно нарочно, вылил остатки еды прямо рядом с ногами Цяо Иси, и брызги соуса попали на его белоснежные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ученик Цяо, я случайно. Не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этот тип знает Цяо Иси и пришел сюда явно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посмотрел на него, но не успел ничего сказать, как раздался грохот металлического подноса. Цзянь Ло-бэй, подойдя со стороны, увидел испачканную обувь друга. Он прижал язык к нёбу, и на его лице отразилось крайнее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За ошибку надо извиняться,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Вэй Пэнтао сделал специально? У него что, зуб на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Говорят, он сохнет по Цинь Цзыи, а она влюблена в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просто хулиган, даже учителя с ним справиться не могут...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 шептаться. Вэй Пэнтао не обратил на это внимания, лишь развел руками,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случайно вышло. Чего ты такой агрессивный,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Цзянь Ло-бэй был в ярости и хотел что-то добавить, но Цяо Иси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Бэй-бэй, забей,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понимаю, умный мальчик. Если напугал, то извини! — парень расхохотался и, окруженный своей свитой, победоносно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потащил Цзянь Ло-бэя в туалет, прежде чем тот успел броситься в драку. Чжан Вэньчжэ хотел было побежать следом, но Се Фэй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давай лучше не будем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Цяо Иси вытирал кроссовки влажной салфеткой. Цзянь Ло-бэй смотрел на него, и внутри у него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остановил? Ты его боишься? Скажи честно, эта банда часто тебя задирает?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опустил голову и молчал. Цзянь Ло-бэй принял это за признание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прошло, а ты всё такой же мямля... В детстве позволял себя обижать,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высказать ему что-то резкое, чтобы проучить, но, подняв взгляд, увидел, что глаза Цяо Иси покраснели и наполнились слезами. Вся злость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опять плачешь... Я же не ругаю тебя. — Цзянь Ло-бэй нахмурился, не зная, что сказать. — Короче, не переживай. Теперь я здесь. Если эти гады еще раз посмеют тебя тронуть, я им головы поотрываю.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кивнул, всё еще шмыгая носом. Цзянь Ло-бэй сунул ему пачку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вытри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Цзянь Ло-бэй погулял с ним по стадиону, пока краснота в глазах Цяо Иси не прошла, и только потом они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их ждала Цинь Цзыи. Цзянь Ло-бэй бросил на неё косой взгляд и, пребывая в дурном настроении, прошел мимо. Он успел услышать, как она виновато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Цяо Иси, я обязательно заставлю Вэй Пэнтао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ответил Цяо Иси, он не расслышал, но, сев на свое место,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осторожно ткнул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не ответил,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раньше не говорили, что в нашей школе творится такая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а чего ты хотел? Цяо — красавчик, мечта всех девчонок, к тому же отличник, любимчик учителей и тети из столовой. Конечно, многим это как кость в горле, — вздохнул Чжан Вэньчжэ. — Но обычно никто не решается лезть к нему открыто, максимум — язвят за спиной. А тут — Вэй Пэнтао.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 не так? — фыркнул Цзянь Ло-бэй.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главный местный хулиган. У него целая банда, свяжешься с одним — наживешь врагов в лице всей шайки. Все стараются обходить их стороной, — объяснил Се Фэй. — Не то чтобы мы их боялись, просто из-за пустяков ввязываться в разборки не хочется, к тому же за драки в школе влепят выговор. Вот все и терпят.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Терпят? — Цзянь Ло-бэй насмешливо изогнул губы. — Тот, кто заставит меня терпеть, еще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Цяо Иси. Все трое тут же уставились на него.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пыл тут же угас. Однако Цзянь Ло-бэй всё равно не мог уснуть. Вспоминая, как в детстве он расправлялся с каждым, кто смел обидеть его или Цяо, он злился. Да что там, даже того парня, который когда-то порезал ластик Цяо Иси, он заставил извиняться! И теперь кто-то посмел обидеть его друга прямо у него на глазах?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легла тетрадь с упражнениями. Цяо Иси глазами указал на неё. На обложке была приклеена записка: Если энергии всё еще полно, вот задачи с прошлой олимпиады по физике.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Ло-бэй, как сдувшийся воздушный шарик,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 Цинь Цзыи пригрозила Вэй Пэнтао, но за ужином тот действительно приплелся за ней в столовую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я привела Вэй Пэнтао, чтобы он извинился, — сказала она и дернула за рукав своего спутника, который стоял с каменным лицом. — Давай же, за ошибку нужно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при общении с ними и при общении с Вэй Пэнтао разительно отличался. Вокруг замерли ученики, предвкушая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десятков глаз Вэй Пэнтао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извиняться! В чем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прекрасно знаешь в чем! — Цинь Цзыи извиняюще улыбнулась Цяо Иси и нахмурилась, глядя на Вэй Пэнтао. — Я же говорила тебе много раз: я люблю Цяо, зачем ты к нему цепляешься?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ахнула, услышав такое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Пэнтао завелся еще сильнее. Его девушка при всех признается в симпатии к другому парню — это же 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любит тебя! Он просто водит тебя за нос,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Он не водит меня за нос, это я к нему липну! И вообще, не твое дело, кого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спорить, совершенно забыв, зачем пришли. Цзянь Ло-бэй нетерпеливо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вообще извиняться пришли? Если да, то давайте быстрее, мы тут не для того собрались, чтобы слушать ваши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Пэнтао уперся: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— Цзянь Ло-бэй сквозь зубы процедил насмешку и обратился к друзьям: — Пошли отсюда, только время зря 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ушла, лишившись шанса хоть как-то реабилитироваться перед Цяо Иси, Цинь Цзыи в ярости набросилась на Вэй Пэнтао: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Я же говорила, что никогда тебя не полюблю!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я хуже этого Цяо?! Только тем, что у него кожа светлее да оценки лучше? Он же ведет себя как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такой! Он в сто раз лучше тебя,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вечерних занятиях в классе провели еженедельный тест. После двух дней интенсивного повторения Цзянь Ло-бэю задания показались куда понятнее, да и сам Цяо Иси стал казаться ему гораздо милее — он даже дождался его после уроков, чтобы пойти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старой улице по-прежнему мигали. Цзянь Ло-бэй, закинув сумку на плечо, медленно шел, а потом вдруг остановился и поднял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Иси, знаешь, я года четыре не видел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Наньчэне их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Ло-бэй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ночи слишком яркие, свет звезд теряется в неоновых огнях.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всё-таки люблю Яньчэн за то, что здесь можно видеть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Цяо Иси тоже поднял голову, глядя в ночное небо. — Тогда почему ты за четыре года ни разу не приехал и даже не связался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http://bllate.org/book/21742/2247786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