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Чжисяо, прожившая две жизни, но так и не познавшая тайн сердечных дел, сама не понимала, что с ней происходит. Однако подсознание подсказывало: это неуместно, и никто, ни в коем случае, не должен об этом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неохотой разжала объятия и отстранилась от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ноги отошли от долгого сидения, то ли отвлеченное внимание помогло забыть о неприятном онемении, но, хотя Ань Чжисяо все еще чувствовала себя немного странно, стоять и ходить она могла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возвращаться, — смущенно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кивнула. Она, безусловно, заметила перемену в поведении Ань Чжисяо, но, не понимая причин, решила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стала тягостной.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назад все было легко и непринужденно, но стоило им замолчать, как между ними словно выросла преграда. Они избегали смотреть друг на друга, осознавая, что возникла некая проблема, но трусливо уклоняясь от ее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Ань Чжисяо с облегчением выдохнула и, обложившись учебниками, с головой ушла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бросила на нее быстрый взгляд, убедилась, что все в порядке, и сама достала бумагу и ручку, чтобы набросать текст песни. Вдохновение — вещь капризная: приходит и уходит быстро, поэтому записывать нужно, пока мысли еще свежи.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нее была привычка сразу структурировать идеи в голове, так что, даже несмотря на то что Ань Чжисяо ее отвлекла, она ничего не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одного вдохновения мало. Чтобы создать текст, который будет легко запоминаться, глубоко трогать и оставлять долгое послевкусие, требовалось немало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поп-музыка, Шэнь Яньжу не хотела, чтобы первая песня Ань Чжисяо стала очередной пустой однодневкой. Такие песни быстро становятся популярными, но не несут в себе никакого смысла. Для карьеры и имиджа артистки это не принесло бы пользы. Подобные хиты вспыхивают и гаснут, они никогда не станут классикой и не принесут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ее ожидания от Ань Чжисяо были куда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неловкость Ань Чжисяо быстро улетучилась. Придя в себя, она вдруг пожалела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же обнимала Шэнь Яньжу! А вместо того, чтобы насладиться моментом, отвлеклась на всякие глупости. Как же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знала, что глубоко внутри жаждет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нравились прикосновения: подержаться за руки, коснуться плеча, погладить по волосам. Для нее в этих жестах заключалось море чувств, которых ей так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рядом с ней никогда не было старших, которые могли бы проявить заботу, а сама она всегда держалась так уверенно, что никто и не думал, что ей нужна такая любовь. До этого момента все ее контакты сводились к школьным друзьям, обычным дружеским похлопываниям по плечу, в которых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она стала известной в музыкальных кругах, приходилось соблюдать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сильное желание, подобного опыта у нее практически не было. Именно поэтому она тогда потеряла контроль и бросилась в объятия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Чжисяо мечтала о человеке, перед которым могла бы без стеснения капризничать и быть собой. Шэнь Яньжу была так добра к ней, что Ань Чжисяо подсознательно видела в ней того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ее попросили открыто проявить нежность, она бы не смогла. Вероятно, это и стало причиной той внезапной неловкости — хотя больше она была ошеломлена улыбкой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не сумев сделать это тогда, теперь она 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Порешав немного задачи, она невольно отвлеклась. Украдкой взглянув на Шэнь Яньжу, она увидела, что та сосредоточенно что-то пишет — видимо, вдохновение все еще не покидало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мешать сейчас было нельзя. Ань Чжисяо вздохнула и снова уткнулась в учебники. Все эти душевные терзания — на потом. Сейчас важнее всего вступительные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умной ни была Ань Чжисяо, она всего лишь переродилась — у нее не было суперспособности запоминать все с первого взгляда, да и сами экзаменационные вопросы прошлых лет она не помнила. Тогда, в прошлой жизни, она уже подписывала контракт с агентством, к экзаменам относилась легкомысленно, а после них и вовсе забросила учебу. За столько лет многое стерлось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что в юном возрасте голова работает лучше. За последнее время она приложила немало усилий, перебирая школьную программу, просматривая старые конспекты и решая задачи, так что почти догнала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на пробных экзаменах результаты были не блестящими, баллов не хватало до проходного порога. Классный руководитель специально вызывал ее на беседу. Интересно, говорил ли он сегодня с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всего месяц. Времени мало, задач много, отвлекаться на посторонние мысли было непозволительной роскошью. Стоило ей погрузиться в решение задач, как все лишние мысли исчезали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однажды коснулось души, не проходит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лежа в одной постели с Шэнь Яньжу, Ань Чжисяо снова почувствовала беспокойство. Шэнь Яньжу же, утомленная за день, быстро уснула. Ань Чжисяо долго смотрела в темноту, а потом тихонько придвинулась ближе к ней —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заметила, как уснула, но на следующее утро все вчерашние переживания были разложены по полочкам и больше не имели над ней власти. Ань Чжисяо встала, умылась и вместе с Шэнь Яньжу спустилась вниз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Чжисяо искренне восхищалась Шэнь Яньжу. Та ушла за кулисы четыре года назад, и, казалось бы, ей больше не нужно тренировать голос, ведь новые альбомы она выпускать не собиралась. Но, несмотря на это, она ни дня не пропускала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она больше не пела на сцене, ее голос оставался безупречным. Иногда Ань Чжисяо слышала, как та напевает короткие мелодии во время работы — они звучали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жаль, что она больше не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Шэнь Яньжу всегда была кумиром Ань Чжисяо, она выросла на ее песнях. Поэтому четыре года назад, когда она узнала, что будет выступать с ней на одной сцене, ее волнение было безграничным. Та песня, которую они исполнили вместе, стала ее самой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она так долго ждала — целых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у Ань Чжисяо жила тайная мечта: однажды стать по-настоящему успешной и на своем сольном концерте пригласить Шэнь Яньжу спеть с ней дуэтом.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учебная группа, предложенная мамой Цинь Юэюэ, так и не была создана, Ань Чжисяо и Цинь Юэюэ продолжали ходить в школу — атмосфера там все же лучше способствовала учебе. Когда вокруг все решают задачи, разве удобно отлынивать? Да и шум в классе — своего рода отдых. В любом случае, это лучше, чем сидеть дома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для них это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группа тихо развалилась.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Яньжу и мама Цинь Юэюэ, госпожа Цзян Фань, стали общаться довольно часто. Они обменялись номерами телефонов и постоянно обсуждали дела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не была настоящим родителем, поэтому в некоторых вопросах ей не хватало опыта, и Цзян Фань с энтузиазмом взялась ее наставлять. Этот новый опыт казался Шэнь Яньжу забавным, и она с интересом включилась в игру, тратя на это почти все свободное от творчества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странного общения, Ань Чжисяо лишь пожимала плечами: мир взрослых ей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Цзян Фань до сих пор не осознавала, почему лицо Шэнь Яньжу кажется ей знакомым. В конце концов, Шэнь Яньжу почти не появлялась в СМИ, а после разрыва контракта с Чжан Тяньцзе и вовсе исчезла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Ань Чжисяо услышала, как Цинь Юэюэ рассказывала, что ее мама в молодости обожала песни Шэнь Яньжу. Та весь день пребывала в прекрасном настроении, чем привела Цинь Юэюэ в полное недоумение, заставив думать, что с ней самой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 Цинь Юэюэ и так были хорошими, а когда они стали сидеть за одной партой, то стали еще ближе. Теперь, когда даже родители наладили контакт, их дружба стала еще крепче. Шэнь Яньжу даже специально пригласила Цзян Фань и Цинь Юэюэ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Китайцы называют социальные контакты словом, означающим «приходить и уходить», и это очень точно. Есть обмен — есть 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общаться с людьми, Шэнь Яньжу, казалось, начала понемногу вливаться в жизнь этого городка. Она даже закупила продукты и, пользуясь кухней отеля, начала учиться готовить по рецептам. Правда, еда получалась не очень, поэтому Ань Чжисяо пока не пробовала ее кулинарных шедевров и не знала о ее стараниях.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пролетел незаметно, и вот уже канун вступительных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Цзян Фань позвонила Шэнь Яньжу и дала строгие наставления по поводу питания Ань Чжисяо. Поговаривали, что она обзвонила всех знакомых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нужно есть рыбу — символ того, что карп перепрыгнет через Врата Дракона. На завтрак — жареное тесто и два яйца, что символизирует сто баллов (Ань Чжисяо про себя усмехнулась: максимальный балл в старшей школе — сто пятьдесят, сто баллов — это всего лишь удовлетворительно). И, наконец, нужно съесть кусочек местного пирога, а так как скоро праздник Дуань-у, то и цзунцзы — все вместе это означает «высокий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куда же без укрепляющих мозг и тело супов.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Яньжу закончила разговор, Ань Чжисяо не выдержала: — Экзамены длятся всего два дня, а столько еды даже на три приема пищи не распределишь. Да и от такой мешанины тетя Цзян не боится, что у Цинь Юэюэ живот заболит и она провалит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она права. Шэнь Яньжу молча взяла телефон, собираясь перезвонить и обсудить это. На самом деле она и сама считала все эти приметы глупостью — как могут детали питания повлиять на результат? Если бы это работало, никто бы не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скепсис, она подсознательно запомнила все советы. Не обязательно есть все подряд, можно по чуть-чуть. В конце концов, кушать-то все равно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это Цзян Фань, та дала новые инструкции: — Завтра не надевайте одежду с молниями, чтобы не защемить кожу. И никаких юбок — говорят, за них можно зацепиться.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Если с едой еще были понятны добрые намерения, то эти детали вызывали лишь кривую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эти дополнения, советы казались вполне разумными, но теперь все это выглядело странно. Суеверия — это нехорошо. Однако Шэнь Яньжу не стала спорить: она видела, как Цзян Фань беспокоится за результаты дочери, так что пусть это будет хотя бы психологической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Ань Чжисяо пила рыбный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не будем готовить, выпьем только суп для атмосферы, — спокойно сказала Шэнь Яньжу. — В конце концов, вступительный экзамен бывает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Чжисяо полюбопытствовала: — А как было у вас,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 небрежно ответила Шэнь Яньжу. — Я не сдавала вступительные экзамены. После дебюта у меня не было времени на университет, учителя занимались со мной на дому. В основном это были дисциплины, связанные с музыкой, так что ходить в школу было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капитализм! — подумала Ань Чжисяо, допивая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в прошлой жизни слышала о состоятельной семье Шэнь Яньжу. Но о деталях за десять лет в индустрии она так ничего и не узнала — Шэнь Яньжу умела хранить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желая утешить Ань Чжисяо, Шэнь Яньжу добавила: — Иногда социальный статус не зависит от образования. После того как я получила премию Скрепка, несколько музыкальных университетов прислали мне приглашения стать почетным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посмотрела на нее: это она сейчас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Яньжу была не из тех людей. Подумав, она поняла: та просто хотела успокоить ее на случай, если результаты окажутся не самыми лучшими.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витиевато она это преподнесла.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рассмеялась и залпом допила остатки супа: —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испытывала сильного давления. Во-первых, как сказала Шэнь Яньжу, после дебюта у нее будет мало времени на учебу, так что университетская жизнь не была для нее самоцелью. Во-вторых, внутренне она уже была взрослым человеком, сделала все, что могла, и теперь лишь ждала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Победы и поражения она уже пережила в прошлой жизни, так что сейчас могла смотреть на все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часто говорят, что экзамены — это поворотный момент, второе рождение, и в моменты подготовки это действительно пугает. Но спустя пять или десять лет понимаешь, что все это было не так уж важно. Одно событие не определяет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Шэнь Яньжу старалась ее утешить, стало для Ань Чжисяо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Ань Чжисяо спала хорошо, а вот Шэнь Яньжу страдала от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но даже в юности, перед лицом жизненных выборов, она не волновалась так сильно. Шэнь Яньжу лежала и думала: может, дело в том, что за последние два месяца она слишком сблизилась с Цзян Фань и вошла в роль родителя Ань Чжисяо? Поэтому теперь не могла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нее это был совершенно новый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 тех пор как она приехала в этот город и встретила Ань Чжисяо, в ее жизни произошло столько первых раз и открытий. Хотя она не верила в судьбу, иногда ей казалось, что между ними действительно есть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мысли текли легко. Раз уж не спится, Шэнь Яньжу села, взяла блокнот и, не включая свет, при слабом мерцании лампы у изголовья начала записывать свои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у нее накопилось много материала, который требовал лишь небольшой доработки, чтобы стать готовым произведением.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с самого начала карьеры она славилась своим талантом и продуктивностью, нынешние темпы удивляли ее саму. Словно в ее душе включили тумблер вдохновения и забыли выключить — она постоянно ловила себя на новых озарениях.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Яньжу прекрасно понимала, кто стал причиной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почти все идеи были связаны с Ань Чжисяо. Когда она работала с Чжан Тяньцзе, такого не было. Тогда она тоже создавала для нее песни и альбомы, но это была лишь холодная работа разума. Поэтому написанные вещи подходили Чжан Тяньцзе, но подошли бы и любому другому артисту с похожим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Чжисяо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не могла представить, чтобы эти песни пел кто-то еще. Если Ань Чжисяо их не исполнит, она предпочла бы убрать их в стол или вовсе уничтожить, но не отдаст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и посмотрела на спящую Ань Чжисяо. В тусклом свете ее лицо казалось таким мягким и спокойным — совсем не той энергичной девушкой, что была днем. От этого у Шэнь Яньжу сердце сжималось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поправила одеяло на плечах Ань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Убирая руку, она кончиками пальцев едва заметно коснулась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Дизайнеры в мире моды часто называют моделей, вдохновляющих их на творчество, музами. Шэнь Яньжу подумала, что Ань Чжисяо и есть ее муза.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проснулась еще до пяти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спала меньше пяти часов, сонливости не было, и она решила встать, чтобы приготовить завтрак для Ань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благодаря тренировкам ее кулинарные навыки заметно выросли. По крайней мере, сварить кашу она теперь могла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Ань Чжисяо проснулась, завтрак уже ждал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Иди умывайся и будем есть, — позвала она, вкатывая тележку в гостиную и расставляя тарелки на журнальном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умылась, села за стол, сделала глоток каши и не удержалась: — Что это за каша? Такая ароматная.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густая и вкусная — раньше она такой в отеле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с цветками османтуса, — ответила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Ань Чжисяо поняла: намек на успех на экзаменах. Но: — В отеле сменили повара? Раньше каша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не собиралась хвастаться, но раз уж спросили, скрывать не стала: — Я сама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глаза Ань Чжисяо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выглядела как девушка из богатой семьи, которая никогда не знала быта и привыкла к услугам личных поваров и горничных. Это было видно хотя бы по тому, что она жила в отеле. Сама Ань Чжисяо, если бы ей пришлось жить в другом городе несколько месяцев, скорее сняла бы комнату, чтобы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предлагала переехать, Шэнь Яньжу отказалась. Причина проста: в отеле есть сервис, уборка, смена белья и еда. Четырехзвездочный отель предоставляет качественные услуги, а если у клиента есть особые пожелания, их выполнят.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для этого нужно —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Шэнь Яньжу деньги, потраченные на комфорт и сэкономленное время, были вполне оправданным вложением.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http://bllate.org/book/21771/2251426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