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 Почему Янь Кэ привела её ко мне? Уж не очередная ли это подставная фигура, призванная прикрывать меня своим телом от ударов клинков?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изучающий взгляд, женщина приветливо улыбнулась. Её глаза, подобные осенним водам, и брови, в которых читалась нежность, не казались наигранными — в ней чувствовалась природная, особая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пыталась угадать, кто она, женщина сложила ладони у груди и произнесла буддийское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заметила, что на ней серое монашеское одеяние, на ногах — грубые холщовые туфли, а на тонком запястье поблескивают четки из сандалового дерева. Никаких украшений, ни капли косметики — настоящий облик отшельницы.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ведите себя прилично! Скорее поприветствуйте мастера Кунси, — Янь Кэ укоризненно похлопала меня по плечу и добавила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прошу прощения… Приветствую вас, мастер Кунси.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замечания я осознала, что пялиться на человека — верх невоспитанности, и поспешила подняться, чтобы поклониться. Странно, но Янь Кэ, которая обычно сдувала с меня пылинки, на этот раз позволила мне встать самой,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молодая и красивая мастер Кунси мягко улыбнулась, придержала меня за руки и усадила обратно на кровать. Её низкий, бархатный голос звучал необычайно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Ваше Высочество нездоровы, вам следует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она сказала, что эта женщина — мастер Кунси? Значит, это и есть настоятельница, о которой упоминал Сяо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На вид ей не больше тридцати!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монахини не должны брить голову? А её волосы гуще и блестящее, чем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заметила, как от удивления выпалила свои мысли вслух. Янь Кэ посмотрела на меня с таким видом, будто хотела сказать: от тебя никакого проку, а мастер Кунси прикрыла рот рукой, тихонько рассмеявшись. Её глаза согнулись в полумесяцы — очевидно, мой невольный комплимент пришелся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 и осознав, что попала в неловкое положение, я смущенно опустила голову и пару раз кашлянула,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шутить. Мне уже сорок три, я давно перешагнула порог неведения, — она снова произнесла буддийское приветствие и, посмеиваясь, добавила слова, от которых я остолбенела: — Что же до волос… я практикую, не сбривая их, поэтому и не проходила обряд пострига.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Янь Кэ, я бы, наверное, воскликнула от изумления. Кто бы мог подумать, что эта монахиня уже на пятом десятке?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чудодейственная техника культивации или рецепт красоты? При первой же возможности обязательно выведаю у неё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обладает удивительным искусством сохранять молодость, вы выглядите просто сияющей. Я искренне восхищена, — я попыталась найти хоть какой-то изъян на её коже, но потерпела неудачу и от всего сердца похвалила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улыбка на лице монахини мгновенно исчезла. Она протянула руку и легонько щелкнула меня по лбу, полушутя-полусерьезно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набрались таких фривольных речей, Ваше Высочество? Вас следует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потерла ушибленный лоб и взглянула на Янь Кэ. Та лишь беспомощно покачала головой, загадочно улыбаясь, и я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монахиня играет не по правилам, и понять её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сделала ей комплимент, почему же сразу стала распутницей?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мастер и выглядит молодо, по возрасту она мне в старшие годится. При Янь Кэ я не осмелилась спорить и покорно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мастер, я была бестактна.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меня оставлять в покое. Насмешливо улыбнувшись, она ткнула своими изящными пальцами мне в лоб так, что я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Его Высочество Лин-ван — деспот, не знающий страха и удержу, настоящий демон во плоти. Почему же передо мной вы такая мягкотелая? Не притворяетесь ли вы, преследуя какие-то скрытые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называла меня фривольной, а теперь сама говорит вовсе не как милосердная монахиня.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вину — не то, не признать — тоже не то. Поистине, сложно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мастер Кунси намеренно меня задирает, и какой бы ответ я ни дала, она всё равно найдет к чему придраться. А Янь Кэ, моя единственная опора, вопреки обыкновению, хранила молчание и лишь наблюдала со стороны, лишив меня всякой надежды на помощь… Что ж, лучше промолчать и покорно сносить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опустила голову и замолчала, она тихо хмыкнула, словно её позабавила моя капитуляция. Она снова прошептала буддийское приветствие, и в её голосе промелькнула нотка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вы всё такая 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знала Куан Сихань еще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Кэ позволяет ей так себя вести — видимо, это происходит не впервые. Становится ясно, что титул Государственного наставника у этой монахини — не просто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выдам ли я себя своим поведением, не вызову ли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вы всегда ходили по пятам за Его Величеством императором, всё сестрица да сестрица. Интересно, остались ли вы такой же привязчивой, повзрослев? — подшучивая надо мной, она протянула руку и коснулась моего запястья, чтобы прощупать пульс. Улыбка на её лице внезапно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пролетело, а характер Его Высочества ничуть не изменился, в этом он очень похож на покойного императора, — с легкой гордостью произнесла Янь Кэ, внимательно наблюдая за лицом Кунси. Заметив её озабоченность, она встревоженно спросила: — Что такое? Неужели со здоровьем Вашего Высочества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пульс весьма странный… — красивая монахиня нахмурилась, взглянула на меня, внезапно придвинулась ближе, приподняла мои веки, заглянула в глаза, велела высунуть язык и, внимательно осмотрев всё, пробормотала: — Помимо врожденной слабости, здесь кроется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поспешно спросила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Мне нужно вернуться и свериться с медицинским трактатом, прежде чем делать выводы, — спустя долгое молчание мастер Кунси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нельзя, вся надежда на вас, мастер, — Янь Кэ была человеком нетерпеливым: она дала мне пару указаний и поспешно увела монахиню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Если у Вашего Высочества будет свободная минутка, прогуляйтесь к персиковым деревьям в храме… — улыбнувшись, мастер Кунси обернулась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я, не зная, чем заняться, вспомнила совет мастера Кунси. Отослав слуг, я в одиночестве бродила по храму, наслаждаясь его уникальными видами. Я знала, что стража не ушла далеко и потихоньку следует за мной, но решила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Линцзюэ еще называют Храмом Персикового Цветения, потому что вокруг посажено множество персиковых деревьев. Когда приходит время цветения, легкий ветерок разносит лепестки, словно красный шелк — зрелище неописуемой красоты. Паломники стекаются сюда со всех сторон, чтобы хоть раз взглянуть на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 легенда: если влюбленные дадут клятву верности под этими деревьями, они состарятся вместе в любви и согласии. Поэтому название Храм Персикового Цветения стало даже известнее, чем настоящее имя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храм заняли для проведения обряда жертвоприношения, посторонним вход был запрещен. Охрана оцепила территорию, чтобы обеспечить безопасность. За всё время пути я не встретила ни паломников, ни даже монахинь, ответственных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персика кружились в воздухе, словно дождь, навевая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всё дальше по извилистым тропинкам, и одиночество, казалось, проникало до самых костей, становясь невыносимым. Я уже хотела повернуть назад, как вдруг заметила фигуру, танцующую с мечом под персиковым деревом. Ноги сами понесли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персик в цвету, нежен и ярок, невеста в дом входит, в согласии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закончила первую строчку, как человек остановился и обернулся. Светлый, как луна, изящный и несравненный — кто это мог быть, если не Цзян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она больше не использовала те обращения, что мы применяли в дороге, снова возвращая нас к прежним ролям, отчего мне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всё же не удержалась и подошла к ней, коснувшись рукой ствола дерева, которое едва можно было обхватить руками, и обдумывая,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опередила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процитировали только что,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строки из одной книги, — я мысленно выругалась, не зная, как объяснить ей происхождение Ши-цзин, и решила просто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красиво… Есть ли продолжение? — неожиданно заинтересовалась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проявляла интерес к чему-либо, тем более так настойчиво. Упустить такой шанс 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называется Тао Яо… Словно персик в цвету, листья густы, невеста в дом входит, в согласии с семьей, — вспоминая строки из памяти, я процитировала всё стихотворение. Она слушала с таким серьезным видом, словно погрузилась в саму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разглядывала её профиль, чувствуя, как лицо заливается краской, а сердце бьется, словно пойманная птица. Что со мной? Похоже на чувства девчонки, встретившей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посмеялась над своими фантазиями, подавляя эти мысли. Взглянув на неё, я увидела, что Цзян Чжо смотрит на меня с полуулыбкой — не знаю, видела ли она моё глупое выражение лица. Теперь я покраснела еще сильнее, на этот раз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осмелюсь предположить, что в этом стихотворении воспевается свадебное торжество, — увидев, что я кивнула в знак согласия, она не выказала удивления, лишь в её глазах мелькнула озорная искра, настолько быстрая, что её едва можно было заметить. — Неужели Ваше Высочество, глядя на это море персиковых цветов, задумались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Женитьбе? Нет, нет, что ты… — я так испугалась, что начала заикаться и принялась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панику, она лишь кивнула, не сказав ни слова, а уголки её губ едва заметно дрогнули — то ли она была уверена в своей догадке, то ли просто решила подшутить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что-то не так поняла,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влиять на её мысли, да и к ней самой это не имеет никакого отношения. Если говорить прямо, кто она такая, простая стражница, чтобы лезть в дела моего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то, что она посмела подшутить надо мной, уже само по себе является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единственное, чего я хотела — поскорее объясниться, боясь, что она подумает обо мне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какая-то мысль, но, стоило мне призадуматься, как она показалась мне нелепой и тут же рассеялась, словно дым. Я тряхнула головой, решив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Цзян, не составите ли вы мне компанию в прогулке? Персики в храме цветут так прекрасно, было бы грех гулять в одиночестве, — я пригласила её, не смея поднять глаз, боясь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она не отказалась и не сослалась на свой статус. Кивнув, она даже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она сделала шаг вперед и обернулась, словно спрашивая, почему я медлю.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за ней, стараясь ступать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спросила она, недоумевая. Лед в её глазах растаял, уступив место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иду по вашим следам, чтобы не топтать лепестки, — встретив её ясный и мягкий взгляд, я смущенно потерла щеку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Лепестки, упавшие на землю, всё равно превратятся в грязь, рано или поздно. Какая разница? — её голос звучал глухо, с оттенком печали, отчего у меня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так, но мне всё равно жаль… Пока они лежат здесь, кто-то успеет полюбоваться их красотой. Даже если они обречены исчезнуть, они хотя бы ярко сияли, — я подумала, что это звучит слишком пессимистично, и добавила: — Как говорится в стихах: упавший цветок — не бесчувственный прах, он станет весенней землей, чтобы новые цветы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Упавший цветок — не бесчувственный прах, он станет весенней землей… Благодарю за наставление, — она повторила эти строки и широко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едва заметной, но шла от самого сердца. На душе у меня стало сладко, словно я попробовала ложку меда, и все тревоги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дня в Храме Линцзюэ, наш отряд немного отдохнул и набрался сил перед предстоящей церемонией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расспросила стражников, пришедших с Янь Кэ: в самом начале их было более трехсот, но по пути многие погибли. После того как мы пересчитали людей в Синине, оказалось, что потери понесли не только охранники, но и обычные слуги, а двое несчастных супругов, выбранных для сопровождения, погибли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это я их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поддержала предложение Янь Кэ взять их с собой в Синин, возможно, они до сих пор жили бы спокойной жизнью в глубине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той девушкой-двойником я косвенно стала причиной гибели трех человек… И это лишь те, о ком я знаю. Кто знает, сколько еще кровавых долгов за мной 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смогу ли я когда-нибудь их искупить?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терзалась чувством вины, это не могло отменить мою главную задачу в Синине.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за полчаса до полудня, Сяо Чань помог мне облачиться в роскошные одежды, подобающие Циньвану. Под взглядами всех присутствующих я, стараясь выглядеть величественно, медленно поднялась на нефритовый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вокруг алтаря было оцеплено стражей в несколько рядов — муха не пролетит. За стражей стояли монахини во главе с мастером Кунси, в черных рясах, с четками в руках, с торжественным и суровым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Алтарная площадка высотой в три чжана и десять чжанов в длину и ширину была заставлена жертвенными дарами, а в центре стоял белый нефритовый кубок размером с ладонь. У меня екнуло сердце: неужели в ритуале нужно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пила Куан Сихань, но я пьянею от одной рюмки. Если я напьюсь и опозорюсь,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терзалась этими мыслями, слуги, стоявшие в самом дальнем ряду, по команде ударили в медные гонги. После оглушительного звука монахини начали читать сутры, слов которых я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Монотонное бормотание в сочетании с густым ароматом благовоний должно было успокаивать, но у меня дергался глаз. Было ощущение, что вот-вот должно случиться что-то плохое — наверное, из-за палящего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сохраняла неподвижность, изображая статую. Наконец, чтение стихло, мастер Кунси произнесла буддийское приветствие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 настал, церемония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рядом с ней кивнула, прошла сквозь строй стражи и направилась ко мне. Я заметила, что в её рукаве что-то спрятано: при свете солнца блеснул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мне, она низко поклонилась, а затем вдруг подняла руки. Широкие рукава соскользнули, и я увидела, что она держит кинжал, украшенный разноцветными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 до смерти, едва не закричала, отпрянула назад и инстинктивно выставила руки, пытаясь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она испугалась еще больше. От моего резкого толчка она попятилась и чуть не упала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кинжал выпал из её рук, лезвие выскочило из ножен, и холодный блеск стали больно резанул по глазам.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убийца была невероятно дерзка — решиться на покушение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стража пропустила её, не проверив?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среагировала вовремя, то уже лежала бы мертвой…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приходила в себя, чьи-то руки уверенно поддержали меня за плечи, не давая упасть. Холодный, как вода, голос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скосила глаза: Цзян Чжо, невозмутимая, разжала мои пальцы, которыми я в панике вцепилась в её рукав,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требует подношения крови, прошу вас,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Подношение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монахиня — не убийца, а просто должна была взять немного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 собой вспыхнуло. Я глубоко вздохнула, выпрямилась и, стараясь сохранить невозмутимый вид,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перестраховалась.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какую нелепую ситуацию попала, я уже не думала о покрасневших щеках — хотелось лишь поскорее закончить этот ритуал, уйти с этого палящего солнца и выпить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отступила на шаг, но не ушла, оставаясь неподалеку — видимо, опасалась, что я снова что-нибудь натворю. Зная, что она рядом, я успокоилась, и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наблюдавшая за всем из толпы стражников, хотела что-то сказать, но в итоге предпочла промолчать. Я благодарно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монахиня, дрожа, поднялась, подобрала кинжал и с опаской посмотрела на меня. Я стиснула зубы, протянула ей левую руку и, кривя душой,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делай что должна… На этот раз я не буду тебя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 куда сильнее меня. Лишь когда я поторопила её, она решилась: сжала рукоять обратным хватом и полоснула меня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от резкой боли я невольно вскрикнула. Монахиня, вопреки моим ожиданиям, не застыла от страха, а ловко подставила тот самый нефритовый кубок, собирая струящуюся кровь. Вскоре кубок наполнился, а у меня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думала, она порежет ладонь или тыльную сторону руки, а она полоснула прямо по вене на запястье! Если бы не её испуганный вид, я бы решила, что она мстит мне за какую-то старую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запястье — опасное место. Если порезать слишком глубоко, можно не только лишиться подвижности кисти, но и жизни. Не знаю, дали ли ей такие указания заранее или она сама так перестаралась… В любом случае,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слезы, и не только от рефлекторной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