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же мнения придерживался и человек в черном: теснота экипажа и плотно опущенные занавески усиливали действие одурманивающего дыма. Антидота, принятого им заранее, оказалось недостаточно, чтобы противостоять такой концентрации яда, и его сознание начало меркнуть. Фан Дицзи, хоть и не имела при себе противоядия, всё это время держала во рту Жемчужину Успокоения Духа — бесценный дар бессмертных, способный нейтрализовать сотни 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раны, из-за действия токсинов, еще не затянулись, но туго перетянутая Огнеупорная ткань и остатки снадобий бога медицины позволяли ей не обращать внимания на боль и даже двигаться. Внутренняя сила, переданная ей теми людьми, хоть и не могла вернуться в разрушенный даньтянь, всё же размягчила ноющие меридианы, вернув телу хоть какую-то подвижность.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окруженный несколькими противниками, был вынужден отступить от повозки на несколько метров. В этот краткий миг из тени метнулась худая, ловкая фигура. С легкостью, словно обезьяна, срывающая персик, черный силуэт распахнул занавеску, обнажая лицо человека, сидевшего внутри с широко расставленными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уже справился? — выкрикнул нападавший.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с силой ударила ногой, и тело мертвого наемника полетело прямо в руки тому, мелкому. Тот в испуге взвизгнул: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тут же полоснула его ножом. Черный силуэт вскинул руки для защиты, и в ночной тишине раздался чистый, звенящий звук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пришла очередь Фан Дицзи, переодетой в нищего монаха, тихо выругаться. Кто бы мог подумать, что на руках у этого наемника железные кастеты, обмотанные бледно-желтой тканью, — в темноте они выглядели как обычные ладони. В душе она досадовала: после потери внутренней силы стало трудно не только лечиться и двигаться, но и зрение подводит.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Худой наемник издал удивленный возглас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Вылезай, сразимся!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монах хрипло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в такой прекрасный вечер к чему эти танцы с оружием? Лучше бы присели, выпили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выдавал себя за госпожу Дицзи, уже мертвы. Только ты, плешивый осел, еще держишься. Но у тебя нет внутренней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улыбнулся так, что глаза превратились в полумесяцы, а у глаз залегли тринадцать морщинок: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преувеличивает, бедный монах не достоин... — она резко вскинула нож, принимая удар кулака, и снова раздался звон, подобный удару в колокол. Но на этот раз монах не стала отступать, а, напротив, скользнула ножом вдоль его железной перчатки, целясь в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нее прежняя внутренняя сила, одного этого движения хватило бы, чтобы рука и голова наемника покатились по земле.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продолжал наносить удар за ударом, не спеша, будто пытаясь выманить все ее искусные приемы. Монах не разочаровала его: отражала атаку за атакой, используя силу противника против него самого. Несмотря на скованность движений, в тесноте повозки, опираясь на борта, она могла ловко уворачиваться.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Наемник ударил в грудь, монах откинулась назад и пнула его в живот. Тот подпрыгнул, собираясь обрушить железные кулаки, словно топоры, но монах резко метнулась в сторону — еще дюйм, и короткий нож вонзился бы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все еще отчаянно сражался. Прелесть боевого строя в том, что бойцы прикрывают огрехи друг друга, не только защищаясь, но и нанося сокрушительные удары в моменты невнимательности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держался из последних сил. Его меч двигался яростно, почти безумно, порой пренебрегая защитой, из-за чего он несколько раз едва не получил ранение. К счастью, его движения были легкими, а шаги быстрыми, и он всякий раз едва успевал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человек, сомкнув ряды, загнали Чжан Хуа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изнемогал под градом ударов. Он знал, что делать, существовало лишь два способа вырваться: либо скорость — на каждый удар противника отвечать десятью, тогда можно уцелеть; либо использовать внутреннюю силу, чтобы оглушить их и перебить. Но Чжан Хуа не мог ни того, ни другого. Он напоминал серфера, скользящего по волнам между сверкающими клинками. Пот с его лица брызгал на врагов, застилая 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строй противников дрогнул. Появилась новая группа людей. Их одежда не походила ни на ливреи канцелярии премьер-министра, ни на привычные костюмы наемников. Они выглядели открыто, не прятали лиц, словно мясники, вышедшие с кухонными ножами, — им нечего было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охватила паника. Отбиваясь от мечей, он мельком взглянул на Фан Дицзи и увидел, как она, не обращая ни на что внимания, бросилась вперед и убила наемника, который тоже обернулся на шум. На душе у него стало спокойно. Он подумал: я должен быть невозмутим, как мама. Она пережила вещи куда страшнее, она может делать свое дело, не дрогнув, и я должен. Ободрившись, Чжан Хуа воспользовался замешательством врагов и убил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 открытыми лицами бросились в бой и перебили всех, кто оставался в масках. Очень быстро и решительно, словно не боясь последствий. Чжан Хуа, выбившись из сил, вздохнул и отступил на шаг, чтобы перевести дух. Увидев мастерство этих людей, он успокоился окончательно: если противник настолько сильнее, нервничать уже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приказу императора, арестовать Фан... — этот последний наемник так и не договорил. Его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Нищий монах вытер грязным рукавом грязный нож, села на землю, превозмогая боль,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вы? Уходите скорее, пока вас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 средних лет подбежали и помогли ей подняться. В их глазах читалось чувство, которое Чжан Хуа не мог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предпочли бы следовать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уже немолоды: у кого-то виски поседели, кто-то давно перешагнул тридцатилетний рубеж. Но каждый из них был взволнован, словно верный слуга, встретивший долгожданного хозяина, а точнее — как братья после долгой разлуки, полные глубокого почтения. Чжан Хуа, прислонившись к лошади, украдкой наблюдал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раскраснелись, глаза увлажнились, губы дрожали от волнения. Стоя перед Фан Дицзи с мечами в руках, каждый из них выглядел расслабленным, но при этом с гордостью выпрямлял спину и поднимал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рассмеялась еще веселее, посмотрела на них и со вздохом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назад я бы об этом только мечтала, но сейчас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старец шагнул вперед и с поклоном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десять лет не виделись...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не дожидаясь окончания вежливых слов,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можете позволить братьям смотреть, как вы идете на верную смерть. — Он схватил ее за запястье, проверяя пульс. Фан Дицзи не сопротивлялась, с интересом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 притворно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не хотите, чтобы я умерла? — Она посерьезнела: — Но и я, Фан Дицзи, не могу смотреть, как мои братья идут на смерть, чтобы выжить самой. Раз уж вы ушли в уединение, вам не стоит...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Погоня уже близко, времени нет, — старец свистнул, и вдалеке показались породистые кони. — Вы двое скачите по проселочной дороге, а я пошлю людей переодеться в Чжан Хуа и увести преследователей.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хотел что-то сказать, но старец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Чжан Хуа, а мы — старые знакомые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Фан Дицзи промелькнуло сожаление. Сидя в повозке, она виновато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друзья, я не могу вас послушать. Если Фан сбежит, кое-кто вас не пощадит. Если Фан схватят, другие не пощадят вас еще больше. Послушайте сестру: возвращайтесь, переоденьтесь, найдите себе девицу, выпейте вина и забудьте об этом. Фан сегодня благодарна вам, но горы вечны, а воды текут — увидимся еще,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старца отразилась нескрываемая печаль, он выпрямился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старый конь знает дорогу, неужели мы, старики, совсем ни на что не годны?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вздохнула и примирительно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 клятву прошлых лет. Помните?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Восстановим основы, укрепим порядок. Следуя закону, прославим путь. Как Млечный Путь в небесах, станем примером. Твердо храня срединный путь, будем править миром. Сияние добродетели распространится далеко, и порядок воцарится в веках. В чем суть совершенства? В созидании великого.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всегда славилась верностью, я не могу нарушить клятву. Братья, прошу, возвращайтесь.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долго крепился, но наконец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Чжан Хуа, уезжайте! Я не пойду с вами. Но я остаюсь здесь, чтобы убивать — и в этом вы мне не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сложила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правил повозкой, то и дело оглядываясь на занавеску. Его голос был тихим, но в нем сквозило любопытство и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кто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 из моего прошлого, — Фан Дицзи в темноте повозки украдкой поправляла Огнеупорную ткань. Длинная лента должна была прикрыть не только рану в области даньтяня, но и свежий порез. Она считала себя мастером в обработке собственных ран в потемках. А чисто и гигиенично ли это — неважно, раз она до сих пор жива, значит, этот метод, проверенный сотни раз,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хмыкнул, а через мгновение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Прошлое — это когда? Времена бандитов? Лесов? Границы?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Времена при дворе, — голос Фан Дицзи дрогнул от боли, когда она дернула ткань, но она лишь закатила глаза, чтобы не выдать себя. Она знала: из трех мужчин, перед которыми она когда-либо позволяла себе слабость, двое — император и Фан Ню — сейчас далеко. А если Чжан Хуа узнает, как ей больно, это лишь посеет в нем панику и лишит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у тебя были времена при дворе? Разве ты не перебралась из лесов сразу на границу, а потом домой, чтобы родить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про себя подсчитал: если судить по дате рождения старшей сестры, мать поняла, что беременна, лишь на четвертом месяце, вернулась в столицу, а через пять месяцев родила. Едва оправившись, она передала ребенка Чжай Нян и снова умчалась на границу к отцу. Мама, ну ты даешь! Если бы не твое мастерство, тебя бы давно разоблачили — за разврат в армии полагается смертная казнь! А со вторым ребенком было еще хуже: вернулась на пятом месяце, через три месяца родила, и всего месяц на восстановление...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знакома с императором много лет, еще с тех пор, как мой брат не мог выбрать, кому служить: императору, наследному принцу или сыну императрицы... — в голосе Фан Дицзи зазвучала гордость. — Я, конечно, ошиблась в одном человеке, но мой главный господин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никогда не рассказывала об императоре. Расскажи сыну,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дала клятву никогда не раскрывать государственных тайн, — с иронией отозвалась Фан Дицзи. — Вот встречу Цзинь У, тогда всё и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— недовольно воскликнул Чжан Хуа и замолчал. В лунном свете показались очертания домов у дороги — возможно, постоялый двор. Он подъехал ближе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впереди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заглянем, купим мяса. Но будь осторожен, у нас только одна Жемчужина Успокоения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мама. — Чжан Хуа остановил повозку неподалеку и, прихватив увесистую связку монет, направился к зданию. Это был самый обычный постоялый двор, настолько неприметный, что среди сотни таких же его невозможно было бы выделить. Чжан Хуа легко взлетел на крышу, заглянул в окно кухни и увидел, что висящие там кости принадлежат свиньям, овцам и собакам, а не людям. Успокоившись, он спрыгнул вниз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Сонный работник открыл дверь и заворчал: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Посреди ночи спать не даете! Знаешь, который час? Через час хозяин погонит нас молоть бобы! Что вам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бросил ему связку монет и бурдюк: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полная связка. Наполни бурдюк мясным бульоном, на остальное купи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Работник, потирая глаза, поплелся на кухню, открыл котел, вставил черный от копоти воронку в бурдюк и стал черпать бульон: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гость, пить бульон из бурдюка удобно, но потом его не отмыть, вонять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промолчал. Работник быстро наполнил бурдюк, отрезал два больших куска говядины и завернул в лопухи. Он до самого конца не узнавал Чжан Хуа, пока не вышел проводить его с фонарем. Вдруг он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резко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побледнел и начал пятиться в дом, заискивающе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господин, идите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Работник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Я не кажусь тебе знакомым? — Чжан Хуа, словно старый друг, обнял его за плечи, слегка сжал шею и задул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тело к повозке, Чжан Хуа протянул бурдюк: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выпей.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вкусно. Ты себе мясо купил? — Фан Дицзи радостно приоткрыла занавеску, вытащила пробку из бурдюка, переложила Жемчужину за щеку и сделала глоток. — Вкусно. А что с тем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Работник узнал меня. Здесь хозяин очень суров, если кто-то из слуг сбежит — никто не удивится.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местах обычно один работник, — Фан Дицзи посмотрела на удаляющийся постоялый двор. — Почему ты не переоделся в его одежду? Твое лицо трудно забыть — слишком уж приметное.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зайди внутрь, я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рассмеялась и скрылась за занавеской: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 бы еще арахис и вино — было бы совсем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Хуа, сдирая одежду с работника, приказал лошадям замедлить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бы лучше, если бы вы не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ворчи, десятый сынок. Раньше, когда я была ранена, никто меня не корил. Рана — это неприятно, но не беда. — Фан Дицзи развязала пояс из Огнеупорной ткани, глядя на рану, которая никак не заживала из-за яда, и наконец поняла, что ей нужно. — Как переоденешься, опали эту ткань над факелом. — Она протянула ленту, обнажив кожу от ребер до бедер. — Я узнаю ту гору вдали, это Гора Соска. Значит, мы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снял свое испачканное кровью и пылью платье, бросил его в угол и натянул белую исподнюю рубаху, а поверх — синюю домотканую одежду работника. Он держал ленту над факелом, выжигая пятна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Огнеупорная ткань: бросишь в огонь — и она чиста, — пробормотал Чжан Хуа. — Мама, я до сих пор не понимаю, почему император подарил тебе такую вещь. У тебя есть заслуги, но это же легендарное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император знает, что важнее любой ткани, — гордо ответила Фан Дицзи. Она была довольна, что за один из своих поступков получила награду, которую, по легенде, имел лишь царь Чжоу Му-ван.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Любимая женщина? — выпалил Чжан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Фан Дицзи принялась бинтовать рану. — Разве между мужчиной и женщиной не может быть честного взаимовыгодного сотрудничества? Он император, мудрый правитель, а я — жена одного его приближенного и сестра другого. И я не такая красавица, как ты думаешь. Не будь таким пошлым, как цензоры.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показался город. За два дня и две ночи они проделали две трети пути и вот-вот должны были достичь границы. На рассвете они приблизились к небольшому 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проверили подорожную грамоту Чжан Хуа. Если простолюдин отлучался более чем на двести ли от дома, он обязан был иметь официальный документ — «луинь». Без него или при несоответствии данных грозило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Грамота, выданная в канцелярии премьер-министра, была настоящей — даже более настоящей, чем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не только вымазала лицо сажей и жиром, не мылась два дня и не чистила зубы, но и облачилась в монашескую рясу, которую не снимала с пятнадцати лет, когда научилась искусству перевоплощения. Одежда настолько испачкалась, что цвет стал неразличим. Заплатки из шелка, льна и хлопка превратили ее в некое подобие лоскутного одеяла — «байная»-ряса. В юности она была одержима поиском лоскутков для этого наряда.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в детстве открыл сундук с этой рясой в хранилище канцелярии и потом три дня видел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и запах монаха были соответствующими. Стражники проверили документы, заглянули в повозку, полную лекарственных трав, и пропустили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медленно двигалась по городу. Фан Дицзи выглядывала в окно и вдруг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Остановись. Иди к тому старому сутяжнику с голубями и скажи, что человек, у которого «дерево» стоит «квадратно», пришел за долгом.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без колебаний подошел к человеку. После короткого разговора Фан Дицзи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 стоит четырехугольно?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Хуа сразу понял пароль: четырехугольное дерево — это иероглиф «лень» (глупый).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Сутяжник подозрительно оглядел рясу монаха: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сторон у этого дерева?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дерева одна сторона мертва, — Фан Дицзи погладила голубя: — На мой взгляд, птица жирная, к вину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Сутяжник плюнул на землю, схватил ее за воротник, но тут же отдернул руку, словно обжегшись,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Убирайтесь, убирайтесь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остановила Чжан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 — Она опустила занавеску, достала из-за пазухи записку, взглянула на нее, стиснула зубы и откинулась назад, теряя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Лян и Ван Цянь мертвы!!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здесь судьба неясна, а там — смерть почти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Дицзи скрипела зубами, лицо под слоем сажи посерело. Эта новость была слишком неожиданной и слишком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даже жалела, что вообще начала наводить справки, что доверилась тайным агентам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http://bllate.org/book/21775/2251793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