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Гетеросексуалы...</w:t>
      </w:r>
    </w:p>
    <w:p w:rsidR="00BB20FC" w:rsidRPr="00357A74" w:rsidRDefault="00357A74" w:rsidP="00BB20FC">
      <w:pPr>
        <w:jc w:val="left"/>
        <w:rPr>
          <w:sz w:val="28"/>
          <w:lang w:val="en-US"/>
        </w:rPr>
      </w:pPr>
      <w:r w:rsidRPr="00357A74">
        <w:rPr>
          <w:sz w:val="28"/>
          <w:lang w:val="en-US"/>
        </w:rPr>
        <w:t>Он опустил взгляд на свои развевающиеся одежды, излучающие ауру бессмертного, а затем коснулся лица в зеркале — лица, способного свести с ума оба мира, и небожителей, и демонов. Внезапно он почувствовал, что этот сценарий даже более абсурден, чем самая нелепая бульварная литература, которую ему доводилось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осторожно спросил про себя Ся Лань, — ты уверена, что не сломалась? Судя по тому, как только что отреагировал Ань Ин, он не то что не питает слабости к мужчинам, мне кажется, еда его интересует куда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Сканирование завершено, ошибок нет. Сексуальная ориентация целевых персонажей была скорректирована в ходе исправления мировой линии. Хозяину необходимо проактивно направлять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Направлять? Как именно? — Ся Лань едва не сорвался на крик. — Ты предлагаешь мне зачитывать им вслух постельные сцены из оригинального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Рекомендуется изучить поведенческие паттерны оригинального персонажа и постепенно повышать уровень симпатии. Напоминание: свидание в Персиковой роще с дядей-наставником Сюань Цином — важный сюжетный узел. В оригинале именно там Лань Юйянь впервые переступил черту в отношениях с Сюань Цином. Пожалуйста, не упустите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об этом? Свидание в Персиковой роще из оригинальной книги было той самой легендарной сценой! Дядя-наставник Сюань Цин, прикрываясь опьянением, прижимал Лань Юйяня к усыпанной лепестками траве, вел беседы от поэзии до философии жизни и проводил тщательный, глубокий разбор техники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вздрогнул, ощущая одновременно нервозность и странное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Дядя-наставник Сюань Цин — в книге его все знали как мягкий клинок. Внешне он был нежен, как нефрит, но на деле оказался тем еще хитрецом, чьи методы соблазнения не знали равных. Может быть... может быть, он поймет намек раньше, чем 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чем вы задумались? — Юнь Си поднял на него личико. — Может, отправимся в Персиковую рощу прямо сейчас? Дядя-наставник Сюань Цин говорил, что персики как раз в самом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Конечно, идем! — Ся Лань немедленно кивнул, поправил ханьфу и постарался придать лицу подобающее Бессмертному Преподобному холодное выражение. — Юнь Си, принеси мне то лунно-белое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самое лунно-белое одеяние Лань Юйянь в оригинале надевал специально для Сюань Цина. Вырез на груди был сделан идеально: при каждом движении можно было заметить ключицы и ложбинку на груди, а на манжетах была вышита цветочная вязь. Говорили, что стоило Сюань Цину увидеть его в этом наряде, как его взгляд сразу становился немигающим.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 проворно принес одежду и заботливо помог завязать пояс:</w:t>
      </w:r>
    </w:p>
    <w:p w:rsidR="00BB20FC" w:rsidRPr="00357A74" w:rsidRDefault="00357A74" w:rsidP="00BB20FC">
      <w:pPr>
        <w:jc w:val="left"/>
        <w:rPr>
          <w:sz w:val="28"/>
          <w:lang w:val="en-US"/>
        </w:rPr>
      </w:pPr>
      <w:r w:rsidRPr="00357A74">
        <w:rPr>
          <w:sz w:val="28"/>
          <w:lang w:val="en-US"/>
        </w:rPr>
        <w:t>— Учитель в этом наряде выглядит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польщенный похвалой маленького ученика, слегка приободрился и потрепал его по голове:</w:t>
      </w:r>
    </w:p>
    <w:p w:rsidR="00BB20FC" w:rsidRPr="00357A74" w:rsidRDefault="00357A74" w:rsidP="00BB20FC">
      <w:pPr>
        <w:jc w:val="left"/>
        <w:rPr>
          <w:sz w:val="28"/>
          <w:lang w:val="en-US"/>
        </w:rPr>
      </w:pPr>
      <w:r w:rsidRPr="00357A74">
        <w:rPr>
          <w:sz w:val="28"/>
          <w:lang w:val="en-US"/>
        </w:rPr>
        <w:t>— Язык у тебя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 хихикнул, и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рощу мысли Ся Ланя были заняты сюжетом книги. Он даже отрепетировал всё в голове: когда Сюань Цин протянет вино, он притворится, что не выносит хмеля, и слегка проведет кончиками пальцев по его тыльной стороне ладони; когда Сюань Цин начнет читать стихи, он посмотрит на него с томной нежностью и скажет, что слог дяди-наставника трогает сильнее, чем эти цветы; а когда Сюань Цин приблизится, он будет сопротивляться, но не слишком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более надежным казался план, и шаги Ся Ланя стали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Персиковая роща находилась за горой, на территории секты. Издалека она казалась ярко-алым облаком, а когда дул ветер, лепестки падали, словно снег, и это выглядело словно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уже ждал в роще. Он был одет в повседневный халат светло-синего цвета и сидел за каменным столом, подогревая вино. Солнечный свет, пробиваясь сквозь лепестки, падал на его лицо, черты которого казались мягкими. Хотя он принадлежал к поколению учителей Лань Юйяня, выглядел он лет на тридцать, а в каждом его жесте сквозила исключительная непринужденность.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соответствовал описанию из книги: человек, чистый, как нефрит, и не имеющий равных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Юйянь пришел, — Сюань Цин поднял голову и мягко улыбнулся. — Садись скорее, вино только что подогрелось.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взял себя в руки, подошел к столу и сел, нарочно позволив рукаву лунно-белого одеяния немного сползти, обнажая белоснежное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заставил дяду-наставника ждать, — он опустил глаза, подражая тону Лань Юйяня, и сделал голос тихим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налил чарку и пододвинул её к нему. Вино было прозрачным, в нем плавали два персиковых лепестка:</w:t>
      </w:r>
    </w:p>
    <w:p w:rsidR="00BB20FC" w:rsidRPr="00357A74" w:rsidRDefault="00357A74" w:rsidP="00BB20FC">
      <w:pPr>
        <w:jc w:val="left"/>
        <w:rPr>
          <w:sz w:val="28"/>
          <w:lang w:val="en-US"/>
        </w:rPr>
      </w:pPr>
      <w:r w:rsidRPr="00357A74">
        <w:rPr>
          <w:sz w:val="28"/>
          <w:lang w:val="en-US"/>
        </w:rPr>
        <w:t>— Попробуй, это вино нового урожая, я добавил немного меда, оно не такое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взял чарку, кончиками пальцев невзначай коснувшись пальцев Сюань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оказалась теплой, с легкой шершавостью.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Ланя екнуло, он ждал, что Сюань Цин, как в книге, застынет, а его взгляд станет глубоким и темным. Однако Сюань Цин просто убрал руку, как ни в чем не бывало налил себе чашку и улыбнулся:</w:t>
      </w:r>
    </w:p>
    <w:p w:rsidR="00BB20FC" w:rsidRPr="00357A74" w:rsidRDefault="00357A74" w:rsidP="00BB20FC">
      <w:pPr>
        <w:jc w:val="left"/>
        <w:rPr>
          <w:sz w:val="28"/>
          <w:lang w:val="en-US"/>
        </w:rPr>
      </w:pPr>
      <w:r w:rsidRPr="00357A74">
        <w:rPr>
          <w:sz w:val="28"/>
          <w:lang w:val="en-US"/>
        </w:rPr>
        <w:t>— Что такое?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что вы, — Ся Лань поспешно отпил вина. Оно было сладким, с тонким ароматом персика, действительно вкусным, но... в нем совершенно не было той двусмысленности, о которой писали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сдавался. Поставив чарку, он как бы невзначай смахнул лепесток, упавший на плечо:</w:t>
      </w:r>
    </w:p>
    <w:p w:rsidR="00BB20FC" w:rsidRPr="00357A74" w:rsidRDefault="00357A74" w:rsidP="00BB20FC">
      <w:pPr>
        <w:jc w:val="left"/>
        <w:rPr>
          <w:sz w:val="28"/>
          <w:lang w:val="en-US"/>
        </w:rPr>
      </w:pPr>
      <w:r w:rsidRPr="00357A74">
        <w:rPr>
          <w:sz w:val="28"/>
          <w:lang w:val="en-US"/>
        </w:rPr>
        <w:t>— В этом году персики цветут лучше,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проследил за его взглядом и кивнул:</w:t>
      </w:r>
    </w:p>
    <w:p w:rsidR="00BB20FC" w:rsidRPr="00357A74" w:rsidRDefault="00357A74" w:rsidP="00BB20FC">
      <w:pPr>
        <w:jc w:val="left"/>
        <w:rPr>
          <w:sz w:val="28"/>
          <w:lang w:val="en-US"/>
        </w:rPr>
      </w:pPr>
      <w:r w:rsidRPr="00357A74">
        <w:rPr>
          <w:sz w:val="28"/>
          <w:lang w:val="en-US"/>
        </w:rPr>
        <w:t>— Да, верно. Несколько дней назад прошел дождь, он и подтолкнул цветы к цветению. Кстати, Юйянь, ты в прошлый раз говорил, что в технике владения мечом есть непонятные моменты, я как раз подготовил комментарии, скоро передам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Дядя-наставник, можем мы поговорить о чем-то другом? Например, о луне, звездах, поэзии или... есть ли у вас ко мне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решил применить тяжелую артиллерию. Ся Лань подался вперед, приближаясь к Сюань Цину, и прошептал голосом, от которого у него самого мурашки побежали по коже:</w:t>
      </w:r>
    </w:p>
    <w:p w:rsidR="00BB20FC" w:rsidRPr="00357A74" w:rsidRDefault="00357A74" w:rsidP="00BB20FC">
      <w:pPr>
        <w:jc w:val="left"/>
        <w:rPr>
          <w:sz w:val="28"/>
          <w:lang w:val="en-US"/>
        </w:rPr>
      </w:pPr>
      <w:r w:rsidRPr="00357A74">
        <w:rPr>
          <w:sz w:val="28"/>
          <w:lang w:val="en-US"/>
        </w:rPr>
        <w:t>— Дядя-наставник, посмотрите на эти лепестки, не напоминают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Сюань Цин внезапно отодвинулся в сторону и нахмурился:</w:t>
      </w:r>
    </w:p>
    <w:p w:rsidR="00BB20FC" w:rsidRPr="00357A74" w:rsidRDefault="00357A74" w:rsidP="00BB20FC">
      <w:pPr>
        <w:jc w:val="left"/>
        <w:rPr>
          <w:sz w:val="28"/>
          <w:lang w:val="en-US"/>
        </w:rPr>
      </w:pPr>
      <w:r w:rsidRPr="00357A74">
        <w:rPr>
          <w:sz w:val="28"/>
          <w:lang w:val="en-US"/>
        </w:rPr>
        <w:t>— Юйянь, зачем ты так близко? Осторожнее, винные пары могут вскружить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в наклоненном положении, в воздухе повис неловкий аромат персиковых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видя, что он не двигается, решил, что тому нехорошо, и протянул руку, чтобы коснуться лба:</w:t>
      </w:r>
    </w:p>
    <w:p w:rsidR="00BB20FC" w:rsidRPr="00357A74" w:rsidRDefault="00357A74" w:rsidP="00BB20FC">
      <w:pPr>
        <w:jc w:val="left"/>
        <w:rPr>
          <w:sz w:val="28"/>
          <w:lang w:val="en-US"/>
        </w:rPr>
      </w:pPr>
      <w:r w:rsidRPr="00357A74">
        <w:rPr>
          <w:sz w:val="28"/>
          <w:lang w:val="en-US"/>
        </w:rPr>
        <w:t>— Что с тобой? Тебе плохо? Вид у тебя неважный.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инстинктивно хотел отпрянуть, но вспомнил, что в книге именно в этот момент Сюань Цин должен был коснуться его лица, поэтому сдержался и даже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рука Сюань Цина почти коснулась его лба, тот словно что-то вспомнил, резко остановился, взял чайник и налил Ся Ланю чаю:</w:t>
      </w:r>
    </w:p>
    <w:p w:rsidR="00BB20FC" w:rsidRPr="00357A74" w:rsidRDefault="00357A74" w:rsidP="00BB20FC">
      <w:pPr>
        <w:jc w:val="left"/>
        <w:rPr>
          <w:sz w:val="28"/>
          <w:lang w:val="en-US"/>
        </w:rPr>
      </w:pPr>
      <w:r w:rsidRPr="00357A74">
        <w:rPr>
          <w:sz w:val="28"/>
          <w:lang w:val="en-US"/>
        </w:rPr>
        <w:t>— Выпей чаю, чтобы протрезветь. Ты еще молод, не стоит много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чашку простого чая, Ся Лань почувствовал, как его маленькое сердце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 Да этому телу уже почти триста лет!</w:t>
      </w:r>
    </w:p>
    <w:p w:rsidR="00BB20FC" w:rsidRPr="00357A74" w:rsidRDefault="00357A74" w:rsidP="00BB20FC">
      <w:pPr>
        <w:jc w:val="left"/>
        <w:rPr>
          <w:sz w:val="28"/>
          <w:lang w:val="en-US"/>
        </w:rPr>
      </w:pPr>
      <w:r w:rsidRPr="00357A74">
        <w:rPr>
          <w:sz w:val="28"/>
          <w:lang w:val="en-US"/>
        </w:rPr>
        <w:t>И где же твой навык ощупывания всего тела под предлогом заботы? Где твое коварство? Где твой образ благородного мужа, скрывающего внутри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 Ся Лань стиснул зубы, решив попробовать в последний раз, — мне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когда Лань Юйянь жаловался на холод, Сюань Цин тут же снимал свою верхнюю мантию, накидывал на него, прижимал к себе и шептал на ухо: теперь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с надеждой смотрел на Сюань Цина, ожидая, что тот начнет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замер, посмотрел на безоблачное небо и озадаченно произнес:</w:t>
      </w:r>
    </w:p>
    <w:p w:rsidR="00BB20FC" w:rsidRPr="00357A74" w:rsidRDefault="00357A74" w:rsidP="00BB20FC">
      <w:pPr>
        <w:jc w:val="left"/>
        <w:rPr>
          <w:sz w:val="28"/>
          <w:lang w:val="en-US"/>
        </w:rPr>
      </w:pPr>
      <w:r w:rsidRPr="00357A74">
        <w:rPr>
          <w:sz w:val="28"/>
          <w:lang w:val="en-US"/>
        </w:rPr>
        <w:t>— Холодно? Мне кажется, вполне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его взгляд наконец упал на вырез Ся Ланя, и он добавил:</w:t>
      </w:r>
    </w:p>
    <w:p w:rsidR="00BB20FC" w:rsidRPr="00357A74" w:rsidRDefault="00357A74" w:rsidP="00BB20FC">
      <w:pPr>
        <w:jc w:val="left"/>
        <w:rPr>
          <w:sz w:val="28"/>
          <w:lang w:val="en-US"/>
        </w:rPr>
      </w:pPr>
      <w:r w:rsidRPr="00357A74">
        <w:rPr>
          <w:sz w:val="28"/>
          <w:lang w:val="en-US"/>
        </w:rPr>
        <w:t>— Сам виноват, зачем так небрежно оделся. Если холодный ветер проникнет внутрь, легко простудить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протянул руки и плотно запахнул воротник Ся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почувствовал, что его мировоззрение подверглось небывалому удару.</w:t>
      </w:r>
    </w:p>
    <w:p w:rsidR="00BB20FC" w:rsidRPr="00357A74" w:rsidRDefault="00357A74" w:rsidP="00BB20FC">
      <w:pPr>
        <w:jc w:val="left"/>
        <w:rPr>
          <w:sz w:val="28"/>
          <w:lang w:val="en-US"/>
        </w:rPr>
      </w:pPr>
      <w:r w:rsidRPr="00357A74">
        <w:rPr>
          <w:sz w:val="28"/>
          <w:lang w:val="en-US"/>
        </w:rPr>
        <w:t>Разве это коварный и нежный дядя-наставник? Это же типичный партийный работник, пекущийся о здоровье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снова прозвучал голос Системы:</w:t>
      </w:r>
    </w:p>
    <w:p w:rsidR="00BB20FC" w:rsidRPr="00357A74" w:rsidRDefault="00357A74" w:rsidP="00BB20FC">
      <w:pPr>
        <w:jc w:val="left"/>
        <w:rPr>
          <w:sz w:val="28"/>
          <w:lang w:val="en-US"/>
        </w:rPr>
      </w:pPr>
      <w:r w:rsidRPr="00357A74">
        <w:rPr>
          <w:sz w:val="28"/>
          <w:lang w:val="en-US"/>
        </w:rPr>
        <w:t>Система: Уровень симпатии Сюань Цина не изменился.</w:t>
      </w:r>
    </w:p>
    <w:p w:rsidR="00BB20FC" w:rsidRPr="00357A74" w:rsidRDefault="00357A74" w:rsidP="00BB20FC">
      <w:pPr>
        <w:jc w:val="left"/>
        <w:rPr>
          <w:sz w:val="28"/>
          <w:lang w:val="en-US"/>
        </w:rPr>
      </w:pPr>
      <w:r w:rsidRPr="00357A74">
        <w:rPr>
          <w:sz w:val="28"/>
          <w:lang w:val="en-US"/>
        </w:rPr>
        <w:t>Система: Предупреждение: важный сюжетный узел не принес ожидаемого результата. Прогресс прохождения крайне низкий, пожалуйста, скорректируйте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люди в этом проклятом мире — не просто обычные натуралы, они — стальные натуралы, истребители среди натуралов!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я вдруг вспомнил, что у меня есть дела, я пойду, — Ся Лань встал, чувствуя, что если останется хоть на минуту, то взорвется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не стал его удерживать, улыбнулся и кивнул:</w:t>
      </w:r>
    </w:p>
    <w:p w:rsidR="00BB20FC" w:rsidRPr="00357A74" w:rsidRDefault="00357A74" w:rsidP="00BB20FC">
      <w:pPr>
        <w:jc w:val="left"/>
        <w:rPr>
          <w:sz w:val="28"/>
          <w:lang w:val="en-US"/>
        </w:rPr>
      </w:pPr>
      <w:r w:rsidRPr="00357A74">
        <w:rPr>
          <w:sz w:val="28"/>
          <w:lang w:val="en-US"/>
        </w:rPr>
        <w:t>— Хорошо, иди. Комментарии я позже передам с кем-нибудь. Будь осторожен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бежал, едва не спотыкаясь, даже не заметив, что пояс его ханьфу развязался.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поспешно удаляющуюся фигуру, Сюань Цин потер подбородок и с недоумением пробормотал:</w:t>
      </w:r>
    </w:p>
    <w:p w:rsidR="00BB20FC" w:rsidRPr="00357A74" w:rsidRDefault="00357A74" w:rsidP="00BB20FC">
      <w:pPr>
        <w:jc w:val="left"/>
        <w:rPr>
          <w:sz w:val="28"/>
          <w:lang w:val="en-US"/>
        </w:rPr>
      </w:pPr>
      <w:r w:rsidRPr="00357A74">
        <w:rPr>
          <w:sz w:val="28"/>
          <w:lang w:val="en-US"/>
        </w:rPr>
        <w:t>— Юйянь сегодня какой-то странный. Неужели он так устал от тренировок? Надо будет попросить аптекаря прислать ему укрепляющих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Персиковой рощи, Ся Лань больше не мог сдерживаться:</w:t>
      </w:r>
    </w:p>
    <w:p w:rsidR="00BB20FC" w:rsidRPr="00357A74" w:rsidRDefault="00357A74" w:rsidP="00BB20FC">
      <w:pPr>
        <w:jc w:val="left"/>
        <w:rPr>
          <w:sz w:val="28"/>
          <w:lang w:val="en-US"/>
        </w:rPr>
      </w:pPr>
      <w:r w:rsidRPr="00357A74">
        <w:rPr>
          <w:sz w:val="28"/>
          <w:lang w:val="en-US"/>
        </w:rPr>
        <w:t>— Что за чертовщина! Мало того, что Ань Ин — непробиваемый, так и ты такой же, Сюань Цин! Жить так невозможно! Система, я хочу домой! Я не буду больше проходить этот квест! Пусть меня сотрут, это лучше, чем позориться здесь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прошу сохранять спокойствие. Наказание в виде стирания крайне мучительно, не рекомендую сдаваться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Как мне сохранять спокойствие? — Ся Лань был вне себя. — Посмотри на них! Они же вообще ни на что не реагируют! Даже если я разденусь догола и встану перед ними, они, наверное, подумают, что я практикую какую-то новую технику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...Хозяину не рекомендуется пробовать подобные опасные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 Ся Лань плюхнулся на землю, решив окончательно забить на всё. — Я бастую! Я ухожу в отказ! Раз задание всё равно не выполнить, лучше наслажусь жизнью Бессмертного Преподобного, пока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это произнес, как услышал позади шаги и ясный голос Ань Ина:</w:t>
      </w:r>
    </w:p>
    <w:p w:rsidR="00BB20FC" w:rsidRPr="00357A74" w:rsidRDefault="00357A74" w:rsidP="00BB20FC">
      <w:pPr>
        <w:jc w:val="left"/>
        <w:rPr>
          <w:sz w:val="28"/>
          <w:lang w:val="en-US"/>
        </w:rPr>
      </w:pPr>
      <w:r w:rsidRPr="00357A74">
        <w:rPr>
          <w:sz w:val="28"/>
          <w:lang w:val="en-US"/>
        </w:rPr>
        <w:t>— Учитель? Почему вы здесь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резко обернулся и увидел Ань Ина с мечом в руках. Тот смотрел на него с нескрываемым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Ся Лань хотел что-то сказать, но заметил, что взгляд Ань Ина упал на развязавшийся пояс, и его брови мгновенно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Сердце Ся Ланя забилось чаще. В оригинале Ань Ин больше всего ненавидел неопрятный вид Лань Юйяня, каждый раз краснел, смущался и не мог удержаться, чтобы не помочь ему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посмотрел на 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подошел, присел на корзины, с бесстрастным лицом помог ему завязать пояс — движения были ловкими, взгляд — честным, а губы при этом бормотали:</w:t>
      </w:r>
    </w:p>
    <w:p w:rsidR="00BB20FC" w:rsidRPr="00357A74" w:rsidRDefault="00357A74" w:rsidP="00BB20FC">
      <w:pPr>
        <w:jc w:val="left"/>
        <w:rPr>
          <w:sz w:val="28"/>
          <w:lang w:val="en-US"/>
        </w:rPr>
      </w:pPr>
      <w:r w:rsidRPr="00357A74">
        <w:rPr>
          <w:sz w:val="28"/>
          <w:lang w:val="en-US"/>
        </w:rPr>
        <w:t>— Как же учитель может быть таким неосторожным? Пояс развязался, а он и не заметил. Если кто-то другой увидит, что это за приличия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пояс, он похлопал Ся Ланя по плечу:</w:t>
      </w:r>
    </w:p>
    <w:p w:rsidR="00BB20FC" w:rsidRPr="00357A74" w:rsidRDefault="00357A74" w:rsidP="00BB20FC">
      <w:pPr>
        <w:jc w:val="left"/>
        <w:rPr>
          <w:sz w:val="28"/>
          <w:lang w:val="en-US"/>
        </w:rPr>
      </w:pPr>
      <w:r w:rsidRPr="00357A74">
        <w:rPr>
          <w:sz w:val="28"/>
          <w:lang w:val="en-US"/>
        </w:rPr>
        <w:t>— Если учитель устал, возвращайтесь в покои отдыхать, здесь можно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подхватил меч и ушел тренироваться, оставив Ся Ланя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посмотрел на аккуратно завязанный пояс, затем на прямую спину Ань Ина и наконец не выдержал, издав отчаянный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эхом разнесся по долине, всполошив стаю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 Бессмертный Преподобный Ся Лань мог лишь обхватить колени руками, глядя на проплывающие облака, и всерьез задуматься над вопросом:</w:t>
      </w:r>
    </w:p>
    <w:p w:rsidR="00BB20FC" w:rsidRPr="00357A74" w:rsidRDefault="00357A74" w:rsidP="00BB20FC">
      <w:pPr>
        <w:jc w:val="left"/>
        <w:rPr>
          <w:sz w:val="28"/>
          <w:lang w:val="en-US"/>
        </w:rPr>
      </w:pPr>
      <w:r w:rsidRPr="00357A74">
        <w:rPr>
          <w:sz w:val="28"/>
          <w:lang w:val="en-US"/>
        </w:rPr>
        <w:t>Что больнее — быть стертым через три года или сдохнуть здесь от тоски?</w:t>
      </w:r>
    </w:p>
    <w:p w:rsidR="00BB20FC" w:rsidRPr="00357A74" w:rsidRDefault="00357A74" w:rsidP="00BB20FC">
      <w:pPr>
        <w:jc w:val="left"/>
        <w:rPr>
          <w:sz w:val="28"/>
          <w:lang w:val="en-US"/>
        </w:rPr>
      </w:pPr>
      <w:r w:rsidRPr="00357A74">
        <w:rPr>
          <w:sz w:val="28"/>
          <w:lang w:val="en-US"/>
        </w:rPr>
        <w:t>Ответ был прост: и то, и другое —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Лань едва не плакал. За что ему досталось такое проклятое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http://bllate.org/book/21785/2253002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