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задержала взгляд на портрете. На мгновение ей показалось, что это лишь обман зрения: Сусу на картине будто бы насмешливо наблюдала за ней. Но стоило присмотреться, как глаза той снова оказались опущены, а взгляд был спокойно устремлен в нижний правый угол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Цин загудело. Мысли, словно склеенные густым клеем, стали неповоротливыми и вязкими. Состояние немного улучшилось, лишь когда она перевела взгляд на зеркало, где отражался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Зеркальное отражение меняло восприятие пространства, оказывая на мозг гнетущее воздействие, и с каждой минутой этот эффект лишь усиливался. У Цин уже начала видеть галлюцинации: казалось, Сусу на портрете подобралась к краю рамы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У Цин схватила настольную лампу, стоявшую рядом с туалетным столиком, и с силой ударила по зеркалу, отбив кусок. Подняв осколок, она решила наблюдать за комнатой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поверхность отразила картину целиком: Сусу на холсте по-прежнему хранила свою приторную улыбку, не сводя глаз с нижнего угла. Но на самом деле, за спиной У Цин, одна из мертвенно-бледных рук монстра уже коснулась края рамы. Лисьи глаза Сусу впились в затылок У Цин, и в них пульсировал жуткий, недобрый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с обратным отсчетом. Если не сбежать из комнаты до того, как монстр выберется из рамы,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Сусу, подперев подбородок рукой, лениво переглядывалась со своим двойником на холсте. Игроки редко осознавали, что находятся в ловушке. Если смотреть прямо на искаженную реальность комнаты, мозг накрывало головокружением, и стоило монстру выбраться, как игрок, погруженный в галлюцинации, погибал. Но если полностью игнорировать реальность, игрок оказывался беззащитен перед чудовищем и все равно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быстро это поняла. Благодаря тому, что она мастерски умела пятиться, она споткнулась и… монстр и она встретились взглядами. Пальцы чудовища, вцепившиеся в раму, нервно дернулись, и оно снова опустило взгляд в угол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Цин мгновенно побелело. Секунда, две — тишина. Она вскочила с пола. Дрожа от страха, сцепив зубы, она бросилась к портрету. Сусу даже слышала ее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догадке, У Цин скребком от зеркала соскребла слой красно-коричневой краски в правом углу, которая еще не успела до конца высохнуть. А может, это была вовсе и не краска. Влажный красноватый порошок посыпался на обувь У Цин, мгновенно превращаясь в липкую теплую жидкость. Она пропитала тонкую ткань туфель, неприятно прилипая к коже. У Цин вздрогнула, стараясь не думать, что это за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краска исчезла, на холсте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Завершено 31 июля 1026 года, в подарок принцессе Сусу на ее восемнадцатилетие, которое наступит через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1026.07.31.05.18, неужели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бросила быстрый взгляд на портрет, встретилась глазами с монстром, вскрикнула и бросилась в соседний кабинет. Комната Сусу граничила с кабинетом, где вдоль трех стен стояли стеллажи. Чтобы принцессе было удобно читать, все книги были пронумерованы. Поэтому, увидев цифры на портрете, У Цин сразу подумала о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заперта, чтобы выйти, нужен ключ. Ключ… я поняла! Он точно в одной из этих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взобралась на лестницу и достала книгу с номером 1026.07.31.05.18. Открыла ее — внутри пусто! Не та книга? Может, стоит убрать нули? Но ни книги с номерами 1026.7.31.5.18, ни 126.7.31.5.18 не содержали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оглянулась, и холодный пот градом покатился по ее лицу. Монстр уже высунул наружу всю голову. Заметив ее, чудовище отвело взгляд и начало смотреть в левый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смотрит влево? — пробормотала У Цин и от приступа головокружения едва не рухнула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заставляя мозг работать на пределе. Взгляд монстра переместился в противоположную сторону — это определенно подсказка. Противоположность… Точно! У Цин подняла зеркало. Раз истина искажена, значит, нужно искать книгу с помощью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коды на корешках книг перевернулись, превратившись в бессмысленные символы. У Цин попыталась прочитать цифры в обратном порядке: 81.6.13.7.6201. Но, увы, и эта книга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зашло в тупик. Она знала, что допустила ошибку, но не могла понять, где именно. Все ее логические цепочки казались безупречными, но ключа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спустилась с лестницы, глубоко вздохнула и, прислонившись к стеллажу, закрыла глаза. Пот стекал по ее шее под воротник, грудь тяжело вздымалась, но постепенно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монстр уже выбрался из рамы по пояс, цепляясь руками за края. Полупрозрачная пленка, покрывавшая его тело, с треском лопнула. Оно походило на новорожденного младенца: светлые волосы прилипли к лицу, а слизь, стекавшая с кожи на ковер, прожигала в нем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Цин, отделенная от него лишь стеной, обрела спокойствие. Она давно научилась запирать эмоции, и теперь страх был оттеснен в дальний угол, уступая место холодному расчету. Опасность была близка, но для У Цин, охладившей свой пыл, это уже не имело значения. Ее ума хватило, чтобы найти логическую дыру в своих рассуждениях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предположения верны, ошибка была в самой первой последовательности цифр. Нельзя просто комбинировать числа с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был скрыт, но дверь к истине была не так уж плотно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1008.08.08 — после отражения в зеркале цифры остались прежними. Это был единственный ответ, соответствующий подсказке. Если вспомнить, что день рождения Сусу (через шесть дней после 31 июля) — 8 августа, то становится ясно: код, который сохраняет смысл при зеркальном отражении, и есть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быть. 1026 (текущий год) минус 18 (возраст Сусу) равно 1008 (год рождения). Дата рождения Сусу идеально подходит для зеркального отражения — пароль 80.80.8001.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вытянула нужную книгу, и из нее с лязгом выпал латунный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монстра в раме осталась только одна нога. У Цин схватила ключ, влетела в комнату и, схватив Сусу,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послышалось шуршание: монстр, извиваясь, словно беспозвоночное, стремительно полз по полу. У Цин даже не оглядывалась — одного звука его движения было достаточно, чтобы ее ноги задрожали. В панике она несколько раз промахнулась ключом мимо замочной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последнюю секунду, когда влажная рука монстра уже коснулась ее волос, раздался щелчок, и дверь распахнулась. У Цин вместе с Сусу влетела в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вскрик, и рука Сусу, которую она сжимала, внезапно исчезла. У Цин, потирая ушибленный лоб, с ужасом посмотрела на того, кого сбила с ног. Это была молодая женщина в костюме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Мариан? — прошептала У Цин, назвав имя, которое придумала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молодая старшая горничная. Женщина прижала руки к груди и с упреком посмотрела на 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Мариан?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отбросила странное имя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Кэйли, разве старшая горничная учила тебя таким манерам? Влетать в комнату и сбивать людей с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молчала, тупо глядя на молодую женщину. В ушах звенело. Какая еще старшая горничная? Разве она сама не старшая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ее выбрали личной служанкой принцессы Сусу. Принцесса наверняка переймет эти грубые манеры!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поднялась, отряхнула платье и свысока посмотрела на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наконец пришла в себя, торопливо вскочила и обернулась. На огромной кровати посреди спальни лежала колыбель, в которой принцесса размахивала крошечными ручками и пускала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на окнах исчезли, золотой свет полуденного солнца заливал подоконник, на стене, где висел портрет, не было ничего, а на ковре не осталось и следа от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она открыла дверь, перед ней открылось новое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сентября 1008 года. Завтра Сусу исполнится ровно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http://bllate.org/book/21798/2255465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