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 Сыань медленно пробирался к нише с идолом, чувствуя, как от страха дрожат икры. Пытаясь сохранить хоть какое-то подобие спокойствия,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купи еще один некачественный фонарик. Постой, а сколько очков стоит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немного успокоил Ли Сыаня, но на его счету оставалось всего девятнадцать очков, так что на хороший фонарь он явно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некачественный. Хотя они слишком быстро гаснут... Слушай, а тот антиквариат, что я купил, может защитить от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очков стоят огниво и одна спичка?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данный предмет (антиквариат солидного возраста) не был исследован предшественниками, неизвестно, обладает ли он ветрозащитными свойствами. Стоимость огнива — два очка, одной спички —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духом Ли Сыань несколько секунд раздумывал, после чего скупо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одну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Чирк! В руке у Ли Сыаня появилась спичка. Он вытащил из рюкзака чашку для подаяний и прикрыл ею огонек. Пламя неровно задрожало, отбрасывая длинную узкую тень, но не погасло. Ли Сыань осторожно двинулся вперед, прикрывая спичку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каменной стены впереди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Спасите! Вы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вздрогнул, замер, а затем направился на голос. Он опустил руку со спичкой, и в скудном свете перед ним возникло лицо Толстяка. Ли Сыань от неожиданности издал вопль, достойный встречи с призраком: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 Сыаня, Толстяк вытаращил глаза, как медные колокольчики, и завопил куда пронзительнее: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отскочил на 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как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 отчаянии закивал, размазывая по лицу слезы и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Дедушка-монстр, не убивай меня! Пощади, у меня дома старые родители и малые дети. Я просто несчастный работяга, горбачусь с утра до ночи, ничего плохого в жизни не сделал, даже перед своим гадким боссом вечно стелюсь, боясь, что уволят!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подошел ближе. Толстяка крепко привязали толстой веревкой к каменному столбу. Но ведь это лицо Толстяка! Ли Сыань вспомнил то тело, что видел на вилле, и в нерешительности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утром тебя не распотрошили Скелеты, превратив в груду костей? Я не очень-то верю. Мне нужно убедиться, что ты настоящий Толстяк, прежде чем я тебя освобожу.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окончательно потеряв рассудок от ужаса,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остановился. Толстяк, заливаясь слезами, принялся молить 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Дедушка-монстр, прикончи меня одним ударом,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Ли Сыань! Ты о чем? Какие еще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искренне и неуверенно. Толстяк перестал рыдать, присмотрелся к лицу юноши и снова забился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ты и есть тот самый монстр из пещеры! Эти Скелеты — твои прислужники, это ты нас сюда похитил!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подскочил к нему, отчего Толстяк завыл еще громче. Ли Сыань наклонился, поднеся спичку с чашкой к самому лицу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Болтать можно что угодно, но за слова нужно отвечать. Дядюшка Толстяк, ты сказал, что это я вас похитил? Мне всего лишь семнадцать, как я мог это провернуть? И вообще, похож я хоть немного на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Похож! А почему тогда лицо у того огромного каменного идола наверху точь-в-точь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белых скелетов, ниши, а в центре — гигантская каменная статуя. Ей уже лет сто, как минимум. Ты говоришь, что ты несовершеннолетний? По-моему, ты тысячелетний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Сыань продолжает все отрицать, Толстяк в ярости начал с ним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пытался вспомнить лицо идола, но в памяти была лишь пустота. Словам Толстяка он не верил, напротив, его охватил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монстр! Хватит клеветать! Я обычный школьник, можешь проверить: учусь во втором классе старшей школы №2 Наньюаня, классный руководитель Хань Жэнь. Живу в районе Синьшуй, дом 626, дедушку зовут Ли, ему семьдесят семь. Мой сосед по парте — Ци Ин, он живет по соседству, ему семнадцать, а его деда зовут Ци Гуйлинь...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информации ошарашил Толстяка, и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тогда почему твое лицо на статуе?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Позавчера я еще сидел в классе и зубрил текст, а открыл глаза — уже в этом проклятом месте. Тут кругом чертовщина, и статуя эта... Почему ты не говоришь о том, что утром я видел тебя, разобранного на кости? Может, я сейчас вижу призрака? — огрызнулся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утром видел, как меня превратили в скелет и оставили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Твой босс, Директор Лю, сбежал, вокруг полно Скелетов, не знаю, жив он еще или нет. Потом многие получили задание про Шпиона и предателя, мол, двое из нас заодно со Скелетами. Какой-то Сун Хуай невзлюбил меня и подговорил всех убить, вот я и сбежал, чтобы не стать кормом для Цзянши, а Скелеты притащили меня в свое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выпалил все это, а потом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вообще перед тобой оправдываюсь? Вдруг это ты предатель? Может, ты присягнул Скелетам и теперь пытаешься свалить вину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парень, не кипятись, дай мне все разложить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взрослым человеком, и его слова внушали доверие. Ли Сыань притих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Толстяк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Либо это паранормальное явление, либо виртуальная игра. Но почему не может быть смеси того и другого? Я склоняюсь к тому, что мы попали в масштабную, переконструированную полувиртуальную игру в жанре Цзинсун. Возможно, уровень страха случайных пользователей служит критерием для прогресса в игре — это лишь гипотеза. Но если она верна, то создатели игры используют данные статуи и иллюзию превращения меня в кровавое месиво, чтобы запугать нас. Значит, и ты, и я — настоящие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живем в мире, где действительно существуют призраки и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во все, — ответил Толстяк. — Те, кто отказывается верить, будут устранены. Чтобы выжить, приходится верить. Если моя догадка верна, то, судя по тому, что я видел в игровом лобби, это был начальный уровень для новичков. Чтобы не нарушать порядок, новичков отделяют от опытных игроков. А в комнаты, где собираются профи, нам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рассматривать это как игру, то все становится проще. Я встречал игрока по имени Цинь Ся, и из его слов понял, что многие не проходят Обучение для новичков. А раз это только обучение, то после его прохождения игра не закончится, а начнется уже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Толстяк. — Еще есть плата за обслуживание игры — все зависит от ее популярности. На месте операторов я бы сначала содрал с пользователей побольше денег. Ты еще ребенок, не понимаешь, а как пойдешь работать — узнаешь, что в этом мире все упирается в деньги. Думаю, каждое наше движение записывается, а потом отбирается самое интересное для трансляций, чтобы срубить еще больше купонов на фанатах.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надо спросить у Ван Ци, он занимается новыми медиа, должен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жизнь тебя еще не била, — усмехнулся Толстяк. — Почему ты ему так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он, кажется,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многопользовательских играх нельзя доверять никому. Ты думаешь, он хороший только потому, что был с тобой вежлив? Брось. Ты совсем не защищен, а если он ударит в спину? Кстати, когда тебя выгнали с виллы, он ведь не вступился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доверяю ему на все сто, у меня есть защита. Он дал мне желтый талисман своего учителя, — Ли Сыань вытащил из кармана бумажку. — Сун Хуай и остальные нападали на меня, а Ван Ци вел себя нормально. К тому же мы вошли в игру вместе, мы знакомы чуть лучше, чем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 сам, — сказал Толстяк. — А теперь подойди и развяжи меня, руки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и не объяснил, как сюда попал. Кто знает, настоящий ли ты, да и на той кровати действительно лежала груда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подделать? Я правда Толстяк. В ту ночь я пошел на кухню, и меня похитили Скелеты. Я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встал, поправил рюкзак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дядюшка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освободишь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буду уверен, что ты настоящий, тогда освобожу.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настоящий! Эй, малец,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обратил внимания и продолжил путь. Голос за спиной становился все отчаяннее и наконец перешел в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я на него не похож?!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с плеча каменного идола слетел орел, и там, где порхнули его крылья, поднялся чудовищный вихрь. Он обрушился на голову Ли Сыаня, тело юноши потеряло управление, и его с силой швырнуло назад, прямо к связанному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http://bllate.org/book/21802/2256152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