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просматривала сценарий и с удивлением обнаружила, что её роль заметно расширилась — всё было совсем не так, как она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девушка отправилась к сценаристу Линь. Рассыпаясь в любезностях и называя её то сестрицей-сценаристом, то красавицей-сестрой, она быстро выяснила причину столь приятных перемен. Оказалось, некий инвестор вложил дополнительные средства с одним условием: у Лу Мяолань должно быть больше экранного времени. Режиссёр Ли с супругой, которые и так чувствовали себя неловко, заставляя обладательницу премии кинофестиваля играть роль второго плана, посовещались и решили — надо менять сценарий. Добавим сцен, а там, глядишь, и до раскрутки истории с двумя главными героинями дойдёт. Сплошные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у инвестора Янь Сюйлин ещё одно условие: никаких совместных сцен у Лу Мяолань с Ли Таньфэном. Контакты между ними следовало свести к минимуму, а лучше — исключить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детские игры между молодыми людьми режиссёр и сценарист предпочли просто не замечать. Впрочем, сценарист Линь оказалась человеком добрым: она переписала роль Ли Таньфэна. Теперь его генерал был выходцем из бандитов, который сам собрал повстанческую армию и присягнул на верность принцессе. В итоге, пока персонаж Лу Мяолань, генерал Ин Жань, сражалась на передовой, герой Ли Таньфэна охранял принцессу. Они сменяли друг друга, словно в калейдоскопе, и никак не 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идеально соответствовало требованиям Янь Сюйлин, вот только Лу Мяолань была в некотором замешательстве от того, что сюжет внезапно превратился в историю о двух героинях.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Роли больше, гонорар выше. Лу Мяолань была уверена, что благодаря своему мастерству обязательно привлечёт толпы фанатов, а её популярность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Мяолань улучшилось, и даже Фэн Цин перестала казаться ей такой уж неприятной особой. Конечно, это не отменяло того факта, что пока та жевала свой диетический салат, Лу Мяолань с огромным аппетитом уплетала ведро жареных куриных ножек, купленных для неё Ту Сыэр.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Сыу, родная сестра Ту Сыэр, даже близко не могла рассчитывать на такое отношение. Впрочем, они с сестрой и мясо-то ели редко: обе были демонами-кроликами и сейчас мирно жевали траву. Надо признать, диетическое питание им, как кроликам, вполне приходилось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сестры были хороши собой, но у Ту Сыэр, даже после превращения в человека, передние зубы оставались слегка выдающимися. Когда её приставили к Лу Мяолань, та показала девушку Тан Юйсю, которая сочла, что крупные резцы портят образ. Ту Сыэр наотрез отказалась их исправлять — с точки зрения кролика, это были прекрасные, длинные и острые зубы, которыми так удобно жевать траву. Но отказать человеку, которого привела Лу Мяолань, Тан Юйсю не могла, так что Ту Сыэр стала помощницей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Ту Сыу, то девочка была миловидна, бела и чиста, никакой опасности не представляла, а если злилась — лишь краснела глазами и плакала. Казалось, она и укусить-то никого не способна. Ну, если не считать столы, стулья и важные документы. Что тут поделать? Тан Юйсю лишь вздыхала: ещё одна талантливая актриса, которая никак не желала превращаться в послушную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сестры наблюдали, как Лу Мяолань обглодала куриные ножки и пошла выбрасывать мусор. Ту Сыу толкнула сестру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Мяолань сама пошла мусор выносить, это что за работа у тебя как у помощницы?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крольчонок, — Ту Сыэр дернула сестру за ухо, голос её звучал тихо. — Ты думаешь, я не понимаю? Вечер уже, Мяолань собирается по видеосвязи звонить, мешаться под ногами — вот где будет настоящее отсутствие 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она ловко выхватила из контейнера сестры брокколи, с хрустом сгрызла стебель, а верхушку небрежно 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мою брокколи отобрала! — возмутилась Ту Сыу. — Как ты можешь! Она же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Забыла, как у тебя в прошлый раз живот раздуло? Крольчатам брокколи нельзя! — Ту Сыэр совершенно бесстыдно присвоила чужую еду, имея на то веский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 ты сама старше меня всего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минуту, но я всё равно старше! — отрезала Ту Сыэр. Утихомирив сестру, она взглянула туда, где только что сидела Фэн Цин, но той и след простыл. Ту Сыэр принюхалась и посмотрела в сторону, куда ушла Лу Мяолань. Плохо дело. Неужели она тайком увязалась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Мяолань проходила через допрос своего маленького сокровища: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слышала от Ли Пинсяо, что его дядя снимается с тобой в кино. Ты 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Пинсяо ещё сказал, что его дядя очень красивый, и многие красивые девушки его любят. А ты,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Ли Пинсяо хвастался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Пинсяо... Лу Мяолань прищурилась, вспоминая мальчишку с пушистыми кончиками ушей, который так быстро менялся в лице у ворот детского сада. Не слишком ли тесно он общается с её любимой дочкой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я так по тебе скучаю. Почему ты не говоришь, что скучаешь по маме? Только и твердишь о Ли Пинсяо, ты что, больше не любишь маму? — Лу Мяолань с обиженным видом посмотрела на экран телефона, где отображалась Янь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обладательницы кинопремии было безупречным: обида на её лице была настолько искренней, что её почувствовали и Янь Сюэчэн, и стоящая рядом Янь Сюйлин.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 тут же начала утешать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конечно, я скучаю! Я играла с Ли Пинсяо только потому, что он сказал, будто его дядя снимается с тобой, и через него можно узнавать новости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моя, не играй с ним. Он тебя обманывает. Ли Таньфэн уехал на натурные съёмки, а я всё ещё в киностудии... — Лу Мяолань не могла допустить, чтобы дочка переживала, и решила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 не совсем понимала, что такое киностудия, зато Янь Сюйлин всё поняла мгновенно. После короткого разговора она мягко отправила девочку смотреть мультики, чтобы поговорить с Лу Мяолань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очень послушная: сама одевается, ест аккуратно, одежду не пачкает, — сказала Янь Сюйлин, поглядывая на Янь Сюэчэн. — А те снеки, о которых ты говорила, я видела, как она носит их в школу. Это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она берет их, чтобы угостить одноклассников. Малышка знает, что нельзя есть лишнее. — Лу Мяолань специально давала дочке такие инструкции и была уверена, что та не проговорится перед Янь Сюйлин.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маленькая кошка, она, видимо, слишком устала на съёмках и забыла, что Янь Сюйлин — коварное и хитрое двуногое.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Лу Мяолань решила, что пора заканчивать: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позовите, пожалуйста, малышку, пусть попрощается. Спасибо вам за помощь в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пока! Я с мамой буду ждать тебя дома... — маленькая ручка помахала в камеру, выглядя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Лу Мяолань вдруг замерла. Постойте-ка. Как малышка только что назвала Янь Сюйлин? Она что, назвала её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вскипел внутри. Так хотелось сейчас же сорваться домой и вышвырнуть эту ненавистную двуногую за дверь... Но ведь она сейчас присматривает за её дочкой. Разве будет правильно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сорвала веточку и начала нервно обрывать листья, разрываясь между чувствами. Конечно, с точки зрения крови Янь Сюйлин была второй матерью,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постойте, за деревом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