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Юэ пробиралась по чердаку, петляя среди разноцветных камней, то прыгая влево, то вправо. Юноше не оставалось ничего другого, кроме как послушно следовать за ней, петляя и прыгая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до крайности скучно, хуже, чем играть в дочки-матери с малолетними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всерьёз вознамерился дать драпака, смазав пятки салом, и уже планировал исподтишка огреть Цю Юэ дубиной по голове, чтобы вырубить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Цю Юэ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палка полетела на землю быстрее, чем юноша успел изменить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действовала быстро и безошибочно — она яростно ущипнула юношу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палка летела? Ты часом не замышлял против меня какую-то гадость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от щелчка жутко заболело, и в душе он закипел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бы ты перестать вечно щипать меня за лицо? Это твоя территория, но даже если бы у меня и были воровские наклонности, смелости на такое не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ответила предельно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бы. Тебе лучше спрятать даже сами воровские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же говорила, что я почётный гость семьи Цю, и вот так ты обращаешься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бросила на него взгляд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вновь посмотрела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эта барышня собирается открыть дверь тайной комнаты. Если ты не отвернёшься, как я её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перед гигантским валуном высотой в несколько десятков чжанов. Гладкий и сияющий, он напоминал огромнейшую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долго пялился на этот валун, едва ли не прижимаясь к нему лицом. Кроме высеченных на десятичжановой высоте строк: «Древние не видят луну наших дней, но эта луна некогда освещала древних», — он не смог разглядеть ни малейших признаков потайного механизма или скрытой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были написаны изящным и мягким почерком, а линии текли легко и плавно, словно единый непрерывный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черта, каждый штрих казались приёмами меча, доведёнными до высшего мастерства: мечник словно играючи выписал их в процессе танца с клинком. От каждого росчерка веяло убийственным холодом, и чем ближе подходил человек, тем свирепее становилось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меча, одновременно мягкая и мощная, создавала впечатление, будто стоить только применить такое искусство, как всё вокруг в радиусе трёх чжанов будет начисто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Поместье Цаньтянь существует столь мощная техника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испытал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повернёшься наконец или нет? — Цю Юэ уставилась на него, уперев руки в 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указал на валун с видом человека, потерявшего всякий вкус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пытаюсь разобраться. Передо мной голый валун, и где же твоя так называемая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вытянула палец, едва не ткнув юношу в переносицу, и раздражённо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ты пытаешься разобраться? Это тайная мину моей семьи, ты что, замыслил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пришлось подчиниться и повернуться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дурных замыслов у него, конечно, не было, а вот любопытство имелось в избытке. На этой голой зеркальной поверхности ширмы не было ни единой кнопки, похожей на механизм. Где же чёрт возьми находилась дверь в тайную комнату, о которой говорила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юноша без любопытства — не настоящий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самый миг, когда он отвернулся, он тут же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ему показалось, будто он рухнул в кромешную тьму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Глухая, непроглядная тьма тайной комнаты давила своей теснотой, могильным холодом и отсутствием малейшего движения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Слышался плач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сюда ещё никогда не ступала нога человека, но юноша чувствовал, как в углах затаились бесчисленные пары злобных глаз, которые в упор следили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долго пробыли во тьме, словно крысы в мрачных вонючих канавах, и были преисполнены враждебности и страха ко всему незнакомому — и к людям, и к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форменной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прошиб ледяной пот, сердце подпрыгнуло к самому горлу. Он вцепился в полу одежды Цю Юэ, едва не бросаясь ей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завопила Цю Юэ. Она достала из пазухи разноцветный камень, осветив им всю каменную палату, и принялась браниться: — Ты же величайший вор под небесами! Каких только упырей и злых духов ты не видывал, чего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вовсе не тот воришка Е Ханьянь, я впервые спустился с горы и сразу встретил тебя, откуда мне знать всяких упырей да злобных духов. Юноша так и рвался залепить ей затрещину, да так, чтобы Цю Юэ впечаталась в стену так, что не отскребёшь. Однако внешне он изобразил полнейшее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темно, глаза ещё не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 она фыркает!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вправду была усыпальница, только раз в десять больше обычной. Обычная могила способна вместить один гроб, здесь же находилось двадцать шесть гробов, и в каждом покоился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шесть живых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Поместье Цаньтянь было раем, то это место — сущим адом, где обитали демоны и лежали злые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тот же час опустил голову и замер, не смея раскрыть рта; на самом деле он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двадцать шесть человек в гробах были весьма необычными.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первого отсутствовали обе руки от плеч долой, а культи давно покрылись корочкой.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не было обеих ног от бёдер долой, и раны тоже успели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Третьей была женщина. От её лица осталась лишь половина, другую же кто-то срезал мечом, обнажив черепную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четвёртого глаза были вырваны, а длинные бамбуковые палочки, вонзённые прямо в глазницы, намертво пригвоздили его к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пятого сердце было вырезано из груди, и лишь тончайшая ниточка жизненной энергии поддерживала в нём теплицу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двадцать шестого вся голова была выскоблена до состояния черепа — целого, идеального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двадцать шесть человек были неузнаваемы, оставшиеся части их тел кто-то безжалостно искромсал мечом. Истощённые донельзя, они сжались в комочки на дне гробов, а в их глазах застыли ужас, мольба и униженное, благоговейное исступление, смешанное с жаждой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 жилах юноши застыла от жуткого холода. На его месте он бы ни за что не нашёл в себе воли жить дальше и давно бы размозжил себе голову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снова свирепо ущипнула его за щеку и злорадно усмехнулась — видимо, пугать людей доставляло ей величайшую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готов отдать всё, лишь бы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 подлости работал безотказно: когда тебе действительно безумно хочется вырубиться, мозг на зло назло остаётся кристально чистым, причём донельзя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удручает?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 он не знал и знать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казалось, задалась целью отравить ему жизнь, и со зловещей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их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действительно понятия не имел. Кто станет интересоваться этой нечистью, похожей одновременно и на людей, и на демонов? Ему хотелось убраться отсюда хотя бы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непременно должен их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подошла к первому гробу, постучала по крышке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 меч. Клинок, Рассекающий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оружия, несчастный затрепетал от ужаса и, судорожно задвигав обрубками ног, забился в самый хвост гроба, словно надеясь, что там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осталась крайне довольна его реакцией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титул звучит так: Одним ударом расколовший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изумленно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Лу Фэйтянь, что одним ударом разрубил надвое голову главы Павильона Холодный Облаков Лэн Яня, стоявшего во главе секты Сюаньмэнь?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юноши превзошло все границы. Он шагнул вперед и некоторое время вглядывался в этого человека, но, кроме раболепного страха и искажённого ужасом лица, не нашёл в нём абсолютно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практик — будь то воин, адепт мистических искусств или последователь Дао — стремится создать собственные секты и кланы, коих в сумме величали сотней сект Сюаньмэнь. После долгих лет соперничества и испытаний среди них неизменно выбирали тех, кто обладал наилучшими моральными качествами и высочайшей базой культивации, нарекая их главой всего Сюаньмэнь.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Янь, будучи главой Павильона Холодный Облаков при жизни, и являлся тем самым главой Сюаньмэнь. Тот, кого избирали лидером альянса, собственной культивацией неизменно достигал непостижимых глубин, поражая своей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не всегда занимал первое место в списках, его по праву признавали легендарной фигурой номер один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Лэн Янь пал от одного единственного удара Лу Фэйтяня, разрубившего его голову надвое. Эта весть потрясла весь мир Сюаньмэнь и подняла страшную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Лу Фэйтянь числился в списках кровников Павильона Холодный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Клинок, Рассекающий Небеса стал первым в Каталоге Божественных Оружий земным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Каталог Божественных Оружий потому и звался божественным, что вошедшие в него клинки были древнейшими артефактами, оставленными богами в мире людей ещё в незапамятные эпохи. Одни из них могли призывать драконов, другие обладали несокрушимой мощью, третьи позволяли проникнуть в самую суть судеб. Все они являлись священными орудиями, наделёнными исполинской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Клинок, Рассекающий Небеса был выкован безвестным мирским кузнецом. Он весил шестьдесят четыре цзиня и не имел никаких выдающихся особенностей. В Каталог Божественных Оружий он попал лишь потому, что его хозяином был Лу Фэйтянь — Тот, кто одним ударом расколол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никто не знал, до какой именно степени дошла культивация Лу Фэйтяня. Как же этот некогда грозный Лу Фэйтянь, дрожащий ныне в гробу, дошёл до жизни такой? Ответ на этот вопрос знала, пожалуй, лишь одна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юноше медленно пробудился интерес. Если уж этот первый узник был столь гремевшей в миру личностью, остальные наверняка тоже не были последними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возбужденно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безумно хотелось узнать, что за меч способен разрубить человеческую голову надвое, поэтому я попросила одолжить его посмотреть. Но он упёрся и зажал его обеими руками, отказавшись давать. Делать было нечего, пришлось одним взмахом меча отрубить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Лу Фэйтянь был глупцом? Разве он мог просто стоять и позволить отрубить себе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чувствовал себя так, будто слушал самую нелепую сказку на свете, и скривился в презрительной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зрелище оказалось так себе. Его меч тяжёлый-претяжёлый, я даже поднять его не смогла, а на руках у этого типа были сплошные мозоли — до того безобразные, словно их вытащили из собачьей кучи: вонючие и жёсткие. В итоге я просто швырнула этот меч в собачью будку.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постепенно сползла с лица юноши. Тот самый владыка, что некогда дерзнул срубить голову главе Сюаньмэнь и наводил ужас на все сотни сект, теперь влачил столь жалкое существование, причём виновницей этого пала юная девушка. Если подумать, до чего же это жалко и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горьким чувством, он указал на второго человека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загадочно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для девушек из благородных семей он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внезапно переменилась в лице, вытащила из-за пояса хлыст и принялась со злостью хлестать несчастного, пока окончательно не выбилась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лежал ничком, превозмогая страшную боль, и не смел даже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Цю Юэ неторопливо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Истребитель Нефритовых Лиц Дай Яо. Специализировался на поругании незамужних девиц. Девушки, которых он растоптал, исчислялись не сотнями — тысячами! Настоящий подонок и мразь. Мало предать его смерти хоть тысячу, хоть десять тысяч раз, народный гнев не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на свете и впрямь водились такие негодяи, то ты совершила праведное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юноша выразился гладко, но смотрел на Цю Юэ с изрядной долей благородного смущения. Смысл был более чем прозрачен: неужто она тоже оказалась среди его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Цю Юэ ещё не утих, а выражение лица юноши и вовсе разозлило её пуще прежнего. Ткнув в его нос хлыстом, она свирепо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никчемные люди позволяют себя обижать! В радиусе трёх чжанов от меня у него не было даже права приблизиться к моему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 её тычков едва не задохнулся и лишь спустя долгое время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наша барышня Цю Юэ — просто героиня среди женщин, её боевые искусства — первые в Поднебесной, красота — первая в Поднебесной, ум — первый в Поднебесной! Какая-то там мерзость вроде Дай Яо не достойна даже подносить тебе воду для мытья ног. Но из-за чего ты тогда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дёрганым движением смотала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злюсь на тех никчемных женщин! Когда их бьют, неужели нельзя поднять оружие и дать отпор? Кроме как хныкать от бессилия, проливать слёзы и вешаться, на что они ещё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 Простые женщины, не владеющие и каплей духовной энергии, разве могли они дать отпор практику-воину? Столкнувшись с подобным, ради сохранения доброго имени и чести семьи им оставалось лишь доказать свою чистоту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ли найдётся таких, как Цю Юэ, среди сотен сект Сюаньмэнь?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угадать, почему я отрубила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примерно догадывался: все ужасные увечья этих двадцати шести человек наверняка дело рук одной лишь Цю Юэ. Каким именно способом ей удалось заставить столь могущественных практиков пасть до такого состояния, оставалось загадкой, но он рассеянно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не хотела, чтобы он и дальше калечил других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у меня такого доброго сердца, какая мне разница, живут они или умирают, — Цю Юэ покачала головой и загадочно добавила: — Просто его ноги стоили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Ходили слухи, будто его ноги способны преодолевать по десять тысяч ли в день. После того как он натворил дел, некий богатей предлагал тысячу золотых только за то, чтобы выкупить эти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мне и стало интересно, что же это за ноги такие, раз стоят тысячу золотых. Но он не захотел мне их показывать, ну а я — что поделаешь? — просто отделила их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испытал потрясение. К этому моменту он смутно догадывался, что эта юная девушка несомненно обладала какой-то невероятно мощной духовной силой — практически непобедимой.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посмотри, Цю Юэ выглядела самой обычной невинной девчушкой, разве это не поражало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всё-таки досада. Ни под каким углом они не выглядели способными покрывать по десять тысяч ли в день — сплошное кровавое месиво. Я и смотреть на них во второй раз не пожелала. С чего бы какому-то идиоту выкладывать тысячу золотых за эту бесформенную груду мяса? Поэтому я недолго думая взяла и выбросила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продолжала непринуждённо щебетать.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вызывает сомнение лишь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бегает так быстро, как ты смогла лишить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улыбнулась так радостно и воодушевленно: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не верю, что на свете бывают такие совпадения! Когда он взмыл в воздух, его фигура была настолько быстрой, что даже я не успела разглядеть — просто вспышка света, быстрее молнии. В тот день я играла в саду и вдруг решила попрактиковаться с мечом. Стоило мне вытащить клинок и взмахнуть им в небо, как раздался крик, и сверху свалилась пара ног, а следом рухнул и он сам. Ну разве не удивительное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заливисто рассмеялась, словно рассказывала о самой заурядной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же улыбнуться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Цю Юэ меж тем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меня это просто до смерти испугало: с чего бы с неба падать человеческим ногам да еще неполному человеку? К тому же этот тип начал истошно умолять меня о пощаде. Поразмыслив чуть позже, я решила: раз уж он так жаждет жить, то пусть живёт. Глянь-ка, как прекрасно он устроился теперь: целыми днями ест да спит, просто 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лишён обеих ног, но отчаянно хочет выжить, что ему остаётся делать, кроме как есть да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юноша взглянул на третьего пленника, у него пропала охота даже на горькую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женщина. Наполовину прекрасная — настолько, что её красота похищала души и захватывала дух, заставляя забыть обо всём на свете с первого же взгляда. Но другая её половина была ужасна: плоть на щеке полностью истлела, обнажая жуткий череп, по которому кишмя кишели полчища червей, пожирающих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бросить на неё взгляд, как внутренности у него сжались. Собрав остатки воли, он едва сдержал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же вовсю улыбалась — с самого момента входа в подземелье она пребывала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готов выковырять ей глаза и как следует растоптать их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окинула взглядом эту женщину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была весьма знаменита. Когда-то её почитали за девушку мечты все мужчины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широко раскрыл глаза, но у него больше не хватало мужества взглянуть на неё вновь. Он уж точно не припомнил, чтобы у кого-то была такая женщина мечты, скорее уж — ночной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прозывали «Тысячеликая искусительница», а звали её Су Сюэюань. Говаривали, будто её красота превосходила небесную, нрав отличался кротостью и тишиной, а сама она воплощала все те достоинства, о которых мужчины только могут мечтать в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косой взгляд и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наградила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Находились и те, кто утверждал, будто одна её улыбка способна покорить город, вторая — целое царство, а третья —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она встала на городской стене и улыбнулась толпе внизу, так что все мужчины, женщины, старики и дети внизу лишились чувств от восторга. А в другой раз люди стекались к ней за тысячи ли, лишь бы взглянуть на её улыбку, причём добрая половина из них погибла в пути от голода и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 и вздохнул. Даже если бы Су Сюэюань не лишилась половины лица, в лучшем случае её можно было бы назвать выдающейся красавицей, но титулы вроде «покорить царство или Поднебесную» встречались разве что в балладах. У этих людей явно не просто хромал вкус — с головой было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была у неё одна черта, доведённая до абсолютного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устилала свои дороги мириадами цветов. Она была донельзя избалованной и никогда не позволяла пошлому миру осквернять её небесную чистоту. Куда бы она ни направлялась, путь устилали мириады свежих лепестков, даже спала и ела она среди цветов. А одежду её стирали исключительно росой, собранной с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юноши сошлись на переносице, выражая глубочайшее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он испытывал его к манерности Су Сюэюань, то ли к полному отсутствию у Цю Юэ пиетета перед красотой. Тихо пробормотав,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эта госпожа Су провинилась перед барышней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рассмеялась так, будто услышала самую уморительную шутку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Да она начала свой путь лет двадцать назад, ей нынче уже за сорок перевалило, какая же она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миг потерял дар речи, но помолчав,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было двадцать лет назад, к тебе она и вовсе не имеет никакого отношения. Зачем же ты так с ней обошлась?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Живая, благоухающая красавица — и вдруг превращена в такое уродство. Юноша сам был мужчиной и, естественно, не мог не испытывать душевной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рожа её мне разонравилась. К чему все эти притворные неземные позы? И сколько же цветочных духов она загубила ради своих прихотей! Теперь она получила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срезать ей лицо оказалось проще простого. Я всего лишь улыбнулась ей, как половина её лица разом исчезла, после чего она сама последовала за мной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ей идти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людям показываться, вестимо.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умолк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http://bllate.org/book/21826/2260527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