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дом, Ли Сытэ обнаружил, что до полуночи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закончил все вечерние процедуры, он заметил, что, пока смотрел фейерверки, Лан Исяо дважды звонил ему и прислал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хотел сообщить, что Ли Сытэ снова в топе поисковых запросов, и даже приложил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с недоумением разглядывал хештег «Ли Сытэ и Цю Нань такие милые». К счастью, Лан Исяо тут же добавил пояснение: в тренды попал утренний эпизод, где Ли Сытэ нес Цю Наня на спине. Впрочем, агентство Цю Наня уже выступило с опровержением, так что Лан Исяо посоветовал Ли Сытэ не брать это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Лан Исяо интересовался, что тот думает о трех-четырех попаданиях в тренды за последние два дня и как собирается действовать дальше — не хочет ли воспользоваться шумихой для продвижения фильма, который только что закончили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Лан Исяо настоятельно рекомендовал внимательно прочитать сценарий короткометражки, который он прислал: возможно, удастся выкроить время и отснять её после завершения реалити-шоу, но до начала работы над фильмом режиссера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сообщении содержалось предупреждение: при общении с другими артистами следует соблюдать дистанцию и чувство меры, иначе велик риск стать объектом навязанного «пейринга». Раз уж за последние пару дней он несколько раз попадал в тренды, вполне вероятно, что недоброжелатели уже взяли его на прицел, так что ему нужно быть крайне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Лан Исяо звучали прямо и довольно неприятно, но, как ни крути, он желал Ли Сытэ добра. К тому же в подобных вещах агент всегда разбирался лучше и был куда проницательнее, так что его предостережения были вполне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легкий осадок, Ли Сытэ ответил коротким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диалог, он зашел в социальную сеть и просмотрел список популярных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Хештег с ним и Цю Нанем все еще висел в списке, а всего на несколько строчек ниже красовалось «Цю Нань получил травму».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перешел по ссылке. Под постом был официальный ответ агентства Цю Наня: травма пустяковая. Сам Цю Нань также сделал репост, заодно поблагодарив Ли Сытэ за помощь. Правда, личной страницы у Ли Сытэ не было, поэтому Цю Нань отметил аккаунт студии Ли Сытэ.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списку тем и пролистав его еще немного, Ли Сытэ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еще более абсурдный хештег: «Ли Сытэ, Цю Нань и Чжо Линчуань — поле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вечером Чжо Линчуань уже подкалывал его, спрашивая, не живет ли он в пещере без интернета, Ли Сытэ всё же понимал, что означает выражение «поле битвы» в контексте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взять в толк, почему они втроем оказались в топе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нажал на хештег.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 был от маркетингового аккаунта. В нем говорилось, что Ли Сытэ накануне бродил с Чжо Линчуанем по почтовому отделению у моря, вместе начертав свое будущее, а сегодня уже гуляет по пляжу с Цю Нанем, дойдя до самого края океана. Так чей же «пейринг» настоящий — его с Чжо Линчуанем или с Цю Нанем?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прикреплены четыре гифки, явно нарезанные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прогулки рука об руку и совместное созидание будущего? Он ведь просто написал открытку для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прогулка по пляжу до края океана — это вообще ни в какие ворота. Это же была обычная утренняя пробежка, закончившаяся травмой, как можно было истолковать её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прекрасно знал, что каждое слово и действие артиста под прицелом множества глаз раздувается и интерпретируется как угодно, поэтому всегда был сдержан в проявлении эмоций на публике и никогда не использовал личные аккаунты для общения. Дело было не в желании создать дистанцию или ореол таинственности, а в том, что он слишком хорошо знал, каково это — когда тебя преследуют и травят.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столько лет в индустрии он успел наслышаться и насмотреться всякого, поэтому давно научился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дочитав бредни маркетингового аккаунта, он просто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ночь ему приснился странный сон: он стоит на огромном камне у моря вместе с Чжо Линчуанем и Цю Нанем. Дует сильный ветер, их одежда развевается. Вдруг Чжо Линчуань громко спрашивает: Кого ты любишь: меня или его? Цю Нань хватает Ли Сытэ за рукав и, рыдая, кричит: Двум активным парням вместе не светит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кошмарную ночь, Ли Сытэ проснулся ровно в семь утра. Вставая, он заметил, что соседа по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взглянул на пустую кровать и, приведя себя в порядок,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барной стойке, он еще издалека почувствовал аромат добротного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возилась у кофемашины. Услышав шаги, человек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помахал ему рукой: Привет, учитель Ли, доброе утро. Будешь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Ли Сытэ тут же вспомнил тот нелепый сон. Он отвел взгляд от его ослепительной улыбки и молча сел на барный стул: Ты же говорил, что не пьешь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я не умею его варить. К тому же я сказал, что почти не пью, а не что не пью совсем. Чжо Линчуань подвинул к нему чашку: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отпил глоток и бросил: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Отмахиваешься, — Чжо Линчуань равнодушно взглянул на него. — Побегаешь?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пойду в город поищу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фраз, и к тому времени, как Ли Сытэ допил кофе, Чжо Линчуань закончил приводить барную стойку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сюда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равно здесь, это секундное дело,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пришлось отдать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 кличке Вово, вероятно, была приучена хозяевами не заходить в гостиную, поэтому, даже услышав их голоса, не вошла, лишь виляла хвостом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подошел к ней и присел, чтобы почесать за ушком. Глядя в её влажные глаза, он вдруг вспомнил, что вчера, когда он был занят, неся Цю Наня на спине, совершенно забыл, что Вово тоже была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погладил её: Прости, Вово, вчера я про тебя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режиссеру Ваню: Ван-гэ, это вы вчера привели Вово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ответил: Она сама увязалась за нами. Хозяин говорит, что она очень любит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ну и хорошо. — Он протянул собаке ладонь, и Вово послушно положила в неё лапку. Мягкая и теплая, она заставила смягчиться даже Ли Сытэ, который никогда особо не был близок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голос Чжо Линчуаня: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взглянул на него, неохотно убрал руку с лапки Вово и поднялся: Да,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 Вово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нашел во дворе поводок и с помощью Чжо Линчуаня пристегнул его, после чего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вышли немного позже, чем вчера. Хотя в переулках было по-прежнему тихо, стоило выйти на улицу, как они обнаружили, что вокруг уже вовсю кипит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была всего лишь маленькая деревня и полноценного рынка здесь не сформировалось, многие жители уже разложили лотки вдоль дороги: продавали фрукты, овощи, морепродукты и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группками толпились у лавок, но больше всего народу собралось у ларька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увидев четверых гостей, двое из которых несли камеры, поспешил радушно их поприветствовать: Рисовую лапшу будете? Суп? Есть еще булочки, паровые хлебцы, тофу-хуа, жареное тесто, соевое молоко и пшенная каша. Садитесь,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лавкой стояло несколько столиков и пластиковых стульев. Там уже завтракали люди, которые с любопытством поглядывали на подошедших.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средних лет с любопытством спросил: Вы снимаете кино? То самое, про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улыбнулся: Да, дядя. Наша программа называется «Морские острова и горный ветер». Дядя, хотите попасть в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свою блестящую лысину и озадаченно переспросил: Я тоже могу попасть в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 снимаем это шоу именно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наперебой начали расспрашивать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щедро махнула рукой: Что будете заказывать, с меня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 тоже? — спросила одна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секунду замялась, но тут же широко улыбнулась: Да, всех семерых гостей, что здесь сидят, плюс этих четверых почетных —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восторженные возгласы, и хозяйку захвалили так, что она даже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и Чжо Линчуань обменялись взглядами и позвали режиссера Ваня и оператора Чжо Линчуаня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старик заговорил: Звезды такие красивые,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спросила Ли Сытэ: Паренек, тебя ведь Чжу Тяньчэн зовут? Сколько лет прошло, а ты совсем не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играл Чжу Тяньчэна, но меня зовут Ли Сытэ. Я изменился, стал на несколько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скажешь, выглядишь как паренек чуть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вы, звезды, тоже едите булочки и жареное тесто?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расхохотался: Дядя, какие мы звезды? Я просто певец, зарабатывающий на жизнь выступлениями, вырос на такой же простой еде. Вы что, дискриминируете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про себя восхищался тем, как легко тот находит общий язык с простыми людьми. А старик уже чокался с Чжо Линчуанем стаканами с соевым молоком, словно вином, и они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подошли еще несколько молодых туристов, Ли Сытэ был уверен, что Чжо Линчуань скоро стал бы с ним побратимом.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узнали Ли Сытэ и Чжо Линчуаня, восторженно закричали и бросились просить совместные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напугала остальных. Седой старик удивленно спросил: А фотографии можно будет продать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одернула его: Молодежь, как невоспитанно! Сяо Чжу и Сяо Чжо завтракают, нельзя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покраснели, один из них хотел поспорить, но друг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извинились перед Ли Сытэ и Чжо Линчуанем и поспешили сесть за другой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махнул рукой: Ничего страшного. Идите сюда, сделаем общее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своего оператора: Линь-гэ, иди сюда, сфотографируй нас всех. Сначала на свою камеру, а потом на телефоны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не ожидали такого поворота событий, поблагодарили Чжо Линчуаня и передали телефоны Линь-гэ.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фотосессией, они попрощались с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 Линчуань подбежал к хозяйке, чтобы поблагодарить, и, когда они уже отходили, послышался её громкий голос: Паренек, зачем ты перевел так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обернулся и крикнул: Спасибо, хозяйка! Сегодняшний завтрак был от меня, в следующий раз снова придем!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раздался другой голос: Доброе утро, брат Сытэ, брат Чуань. Вы это... куда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и Ли Сытэ обернулись и увидели подбегающего Лай Тэвэя.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утро, — поздоровался Ли Сытэ.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ходили завтракать. — Чжо Линчуань указал на конец переулка и показал пакеты разного размера у себя в руках: Купили порции на всех. Ты пойдешь туда поесть или вернешься к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http://bllate.org/book/21855/2267544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