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я действительно получил приказ сверху отравить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с давнишним пониманием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родом из Культа Пяти Ядов. Перед тем как я явился в резиденцию князя, мне довелось увидеть, как группа дворцовой стражи охраняла особу в роскошных одеждах, которая направлялась на встречу с главой культа. Издалека я расслышал, как глава окликнул того человека князем... Но о чём они говорили дальше, я из-за слишком большого расстояния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тихо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Цзо Хунцю, судя по всему, сомневается в его словах, Дин Эр поспешно забил челобитные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ни единым словом не смеет лгать! Если совру — пусть меня на тысячи кусков разрежут!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Всё, что тебе сейчас нужно делать — продолжать исполнять обязанности кучера, ведя себя в точности как прежде.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мелкий понимает! Если от верха поступят какие-то указания, мелкий в тот же миг доложит о них сударыне.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подала знак, и Чжэн и Ха — Стражи Хун и Ха — швырнули одежду прямо перед Дин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Дин Эр натянул на себя вещи, и лишь после этого ощутил себя так, словно заново вернулся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мы потратили изрядно, возвращаемся в Резиденцию князя, — поднимаясь, произнесла Цзо Хунцю.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Хань одиноко сидела в прохладной и просторной гостиной. Ее руки и ноги уже порядком онемели от холода, однако она не смела и шевельнуться. Завидев появившуюся госпожу, служанка стрелой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Цзы Хань не знала, что именно стряслось с Дин Эром, она ясно видела, что тот до сих пор не оправился от пережитого ужаса и теперь тащился далеко позади Цзо Хунцю, не смея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карете, Дин Эр шмыгнул вперед к Цзо Хунцю и, всем существом излучая почтение и страх, опустив голову, распахнул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прошу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издал короткое «мм», при поддержке Цзы Хань ступил левой рукой на подножку и забрался внутрь. Перед отъездом он бросил стоявшим по обочине дороги навытяжку Стражам Хун и 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усадьбу. Как только люди прибудут, отправьте мне весточку с почтовым голубем.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глава, — низко поклонились двое 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задернул занавеску на окне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 и откинувшись на спинку сиденья, он уже мысленно вернулся в Резиденцию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источник яда найден, Девятому князю потребуется по меньшей мере полмесяца, чтобы полностью вывести токсины из организма. В дальнейшем, после неспешного курса восстановления, он со временем вернет себе здоровье — и тогда ее заветное желание наконец исполнится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плавно покатила по влажной дороге, и незадолго до полудня Цзо Хунцю вернулась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уже некоторое время ждал его в столовой. Завидев возвращение супруги, он поднялся со словами легкой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кивнул, издав тихое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 Хуай-вана приходил человек с вестью, что после ночного отдыха ему стало гораздо лучше. Вообще-то он собирался лично приехать утром, чтобы выразить благодарность, но опасаясь, что еще не до конца оправился и подхватит простуду, отправил вместо себя управляющего делами, да вдобавок передал сударыне множество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Хуай-ван поистине щедр на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уселся на место и, окинув взглядом ломящийся от великолепных блюд стол, с улыбкой произвил: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супруг решил от души побаловать эту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Баловать — громко сказано. Просто подумалось, что ты у меня и впрямь необыкновенная: сумела настоять на своем и не дрогнуть в столь жутких обстоятельствах. Доверь мы лечение той шайке бездарных лекарей, младший брат Ли, боюсь, уже покинул бы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взял из белого нефрита кувшин и плеснул немного вина в чаши — себе и Девятому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этой наложнице тоже подобает выпить за здоровье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столь слепая вера мужа в меня, готового даже открыто рассориться с Благородной супругой Шу, какой бы великой ни была моя искусность, развернуться бы я не сумела.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протянул чарку Девятому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наложница пьет за здоровье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отпил самую малость, и его глаза ярко вспыхнули, когда он посмотрел на Цзо Хунцю: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Я не притрагивался к спиртному почти десяток лет. Но раз уж сегодня супруга сама предлагает, я сделаю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дурного от глотка не будет — вино разгоняет застой крови, мужу от этого только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внезапно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 мной присматривает сударыня, я, конечно, ничего не боюсь. Но мне хотелось бы узнать: правда ли то, что сказанное тобой в тот день лекарство содержало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вдруг заметно взволновался: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только: с малых лет хилый да болезненный, я никогда не боролся ни с кем за власть и влияние, до сих пор даже не удостоился княжеского титула. У императора одиннадцать сыновей, и лишь я один ношу имя с иероглифом девять — лишь потому, что я девятый сын императора. Неужели даже этого мало, чтобы все вокруг были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в самом супруге есть нечто такое, что не дает людям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закашлялся несколько раз подряд, пока наконец не унял волнение,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 Я-то думал, перечитав столько книг, сумел на многое смотреть проще, а глядишь ты — все равно сорвался. Не суди строго, не заставляй супругу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Супругу не стоит так печалиться: все, что у тебя отобрали, рано или поздно вернется в твои руки, — Цзо Хунцю осушила чашу до дна. — А о здоровье мужа я позабочусь. Только вот в ближайшее время, ощущаешь ты улучшение или нет, держись прежнего вида — хворого и немощного.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Девятого князя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перед посторонними по-прежнему притворяться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перед чужаками. Помимо твоей личной стражи, даже завидев дворовую челядь, сделай так, чтобы они уверовали: тебе осталось жить считанные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любопытно, притворяться больным я мастак. Супруга, должно быть, подозревает, что в резиденции завёлся кто-то с дурными помыслами? И то верно, в конце концов, кроме приема лекарств и лечения, у меня все эти годы не было сил заниматься ничем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сударыня уже кое-что прознала?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лишь смутно догадываюсь, а потому выкладывать все мужу напрямик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желает вдаваться в подробности, Девятый князь не стал допытываться. Он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докладывал, что мой дядюшка вернулся в столицу. Матушка раньше наказывала нам нанести им визит почтения, и раз уж в последние дни у меня неплохое самочувствие, давай-ка завтра навестим Поместье герцога. К тому же я давненько не видел бабушку, сильно соскучился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волен решать. Я велю управляющему подготовить подарки — раз уж выдалась редкая поездка, негоже выглядеть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ненавязчиво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как глупо я поначалу хотел отправить тебя одну. Теперь же радуюсь, что не совершил такой опрометчивости.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едва заметно улыбнулся и мягко высвободил изящную руку из пальцев Девятого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речи у мужа? Раз уж переступила порог твоего дома, я — человек твой, и мой долг отдавать все силы и заботу. К чему мужу эти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я проявил лишнюю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раздобыл кое-каких целебных снадобий, велю Линьлан с Цинъюэ приготовить отвар. Пить дважды в день, не позже чем через палочку благовоний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даже не стал расспрашивать о свойствах лекарств,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ежедневной чашки горького снадобья чего-то словно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трапезой, Цзо Хунцю призвал Линьлан и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у Линьлан уже красовался массивный браслет из чистого серебра — похоже, сорванец Дин Эр отличался некоторой сметкой и, не дожидаясь напоминаний, нашел способ замять историю с травяным венком.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Хунцю, разумеется, не стал при служанках заводить речь о Дин Эре, лишь наказал временно прекратить давать прежнее лекарство. Уладив все дела, он с чувством легкой усталости направился в брачные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висели праздничные украшения со дня свадьбы. Цзы Хань однажды робко осведомилась, не стоит ли навести порядок, но получила мягкий отказ: в брачных покоях все эти дни он жил в одиночестве, и только когда они станут делить это ложе вдвоем, свадьба обретет истинный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поднявшись и приведя себя в порядок при помощи Цзы Хань, Цзо Хунцю вышел во двор, где уже ожидали две кареты — вторая была битком набита всяческими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из-за хвори Девятого князя они не возвращались в усадьбу во время праздников, этот визит одновременно считался и поздравлением с наступившим Новым годом. А раз так, для всех многочисленных родственников в Поместье герцога следовало приготовить скромные дары — иначе недолго заработать репутацию человека, не знающего элементарных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Поместье герцога толпились пестрой вереницей, связи переплетались сложнейшим образом. Оставалось лишь надеяться, что завтра все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герцог из нашего рода — мой дядя Лэн И. Он унаследовал от деда воинскую доблесть и полководческий талант, неоднократно отражал натиск варверов и заслужил великие заслуги перед династией. Назвать его столпом государства — ничуть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покачивающейся карете, Девятый князь неторопливо вел беседу с сидевшим напротив Цзо Хунцю: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— родной младший брат матушки, их братско-сестринская привязанность очень сильна. Поскольку матушке из-за заточения во дворец выбираться чрезвычайно трудно, порой она просила меня наведываться в Поместье герцога и видеться с дядей. Вот только из-за того, что дядя годами пропадал на пограничной службе, а я вечно хворал, теперь, если подумать, мы не виделись уже два года. Стыдно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чем связано нынешнее возвращение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династии есть незыблемое правило: военачальники, несущие службу на границах, обязаны оставлять законных жен в столице, с собой им дозволено брать лишь наложниц. Так что к сегодняшнему дню у него уже двое сыновей от наложниц, обоим годков по десять с лишним, а законная жена родила наследника только в прошлом году. Если посудить, дядя вернулся, судя по всему, как раз к первому дню рождения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Законный сын — будущий наследник герцогства, неудивительно, что дядя придал этому такое значение и спешно примчался с границы ради празднества.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возвращение дяди утверждено личным указом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герцога располагалось в западной части города и занимало огромную площадь. За поколения трудов его роскошь и изящество перестали уступать любой княжеской резиденции. Даже простые слуги у ворот держались надменно и заносчиво, мня себя выше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подъехать к улице, ведущей к поместью, как обнаружилось столпотворение: экипажи сновали сплошным потоком, толпы народа кипели вокруг. Множество чиновников, проведав об отпуске герцога и его возвращении на родину, спешили засвидетельствовать почтение, из-за чего карета Девятого князя продвигалась черепашьим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экипаж остановился у парадного входа. Привратник вышел встречать гостей и, признав повозку Девятого князя, с полупоклоном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ведали о визите Вашего Высочества, простите за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однако привратник и не думал препровождать их внутрь — он лишь улыбался, упорно пялясь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их сопровождал Гао Юань, а Линь Цин по приказу Цзо Хунцю отправился выведывать нужные сведения в лавку, куда обычно захаживал управляющий за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с копной густых бородец и свирепым выражением лица, взбешенный равнодушием швейцара, соскочил с лошади, шагнул ближе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щенок! Перед тобой сам Девятый князь, открой свои собачьи зенки и смотри в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сохранял напускную улыбку и на вспышку гнева Гао Юаня отреагировал лишь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пожаловал, порядок соблюдать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из Поместья герцога вышел, с чего это я раньше не видал таких наглых шкур,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Ваше Высочество, извольте повернуть обратно. Боюсь, у сиятельного герцога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от злости уже занес руку, намереваясь влепить наглецу смачную оплеуху, но из кареты донесся неторопливый голос Девятого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с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Другое дело, князь у нас рассудителен. Мелкий заранее благодарит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 от бешенства, Гао Юань швырнул привратнику слиток серебра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за вход в собственный дом требуют дорожную пошлину?! Совсем охренели, псы слепые!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взвесил серебро на ладони, нашел вес маловатым и, бросив на воина косой взгляд, выдал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батюшка, деревня вы необразованная. В ворота герцогства кому попало путь заказан! Герцог жаловал домой крайне редко, столичные чиновники так и норовят заглянуть на огонек, и хоть вы князю и родня, да годовщина разлуки длинная — только я вас по старой памяти и признаю. Появись кто другой — за такую мелочь на дороге даже не наклонятся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они обосновались в Резиденции Девятого князя, и Гао Юань, и Линь Цин числились первыми среди молодых бойцов личной стражи. На таких челядинцев, как этот привратник, они в прежние времена и взглянуть бы не удосужились — при каждом их появлении швейцар рассыпался в любезностях и никогда не позволял себе дерзостей. Кто же мог подумать, что стоило ему пробыть при Девятом князе всего несколько лет, как отношение прислуги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всколыхнулся в груди Гао Юаня с такой силой, что он потерял всякую осторожность и врезал наглецу увесистую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привратник потерял ориентацию в пространстве. Зажав пылающую щеку руками, он стремглав бросился в ворота с истошным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Караул! У парадного бузят,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возымело эффект осиного гнезда: не прошло и мгновения, как с десяток латных охранников с мечами и саблями наперевес высыпали наружу, оглашая улицу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Какой ублюдок посмел бесчинствовать у ворот герцогства?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холодно усмехнулся, скрестив руки на груди, и не выказал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отдернул занавеску и, окинув взглядом поднявшийся переполох, с тревогой спросил Девятого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обойдется без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прикрыл глаза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Юань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одному лишь угодничеству и вымогательству привратника, Цзо Хунцю давно прочувствовал царящее в герцогстве пренебрежение к Девятому князю — впрочем, едва ли это не подкреплялось долгим отсутствием самого герцога и наложницы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стражники выскочили к воротам, как их взорам предстал бородатый амбал, перекрывший дорогу — очевидно, именно он только что отвесил затрещину швейцару.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горячих до чужих драк молодчиков уже хваталась за оружие с бранью на устах, но амбал вдруг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Сян, давненько не виделись, неужто позабыл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Здоровяка в золотом шлеме и сияющих латах словно подменили. Правая рука его взметнулась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Отставить! Всему отбой! Батюшки, да это же братец Гао! Ох ты ж, река воды с горы смыла храм царя драконов — свои же свои лица не признали!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быстро заворочал глазами: сообразив, что привратник, вероятно, вздумал содрать с людей Девятого князя плату за проход и этим вывел из себя вспыльчивого Гао Юаня, спровоцировав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Девятый князь давно обнищал и растерял всякое влияние, он все-таки оставался прямым племянником самого герцога, и этот привратник явно зажрался.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зыркнул на державшегося за щеку озлобленного швейцара: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меж своими столько церемоний разводить не след. Донесись эта история до ушей герцога через недоброжелателей — обоим не сдобровать. Как бы палок не всыпали, потом на меня не пеняй.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дело зашло слишком далеко и скандал грозит неприятностями наверху, привратник был вынужден подавить обиду. Распахнув боковую калитку, он молча шмыгнул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сдержанно кивнул Ван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братец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 люди, к чему формальности. Разве что свиделись не скоро, надо бы как-нибудь пропустить по чарочке.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братец Ван, только болтать некогда, боюсь, Его Высочество заждался. Пойду-ка я с князем, а после я с меня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иди, дела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кареты въехали во двор, где их немедленно встретил слуга в черных одеждах и шапке, принявшийся указывать дорогу, в то время как другой побежал докладывать управляющему о прибытии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заметил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Обычаев в Поместье герцога и правда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ничего не ответил, лишь прислонился спиной к подушкам сиденья, глядя прямо перед собой, пока экипаж плавно покачивался в такт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совсем немного и остановилась. Цзо Хунцю помог Девятому князю выбраться наружу. Во дворе вовсю пестрели красные фонари и праздничные ленты, сновали туда-сюда слуги и горничные — царила оживленная и суетливая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сбегал с докладом, после чего к ним быстрой поступью направился средних лет мужчина с козлиной бородкой. Не опускаясь перед Девятым князем на колени, он лишь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управляющий Лю Шэн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потревожили управляющего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Ваше Высочество! Старая госпожа безмерно обрадовалась вести о вашем возвращении и велела мне проводить вас к ней. Завтрашний день — праздник первого года жизни нашего юного господина, обряд выбора судьбы, так что в поместье небольшой бедлам, извините, ежели встретим недостаточно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до него уже дошли слухи о стычке у ворот, оттого Лю Шэн и разразился излишними оправданиями.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холодно отозвался Девятый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согнулся в пояснении, протянул вперед руку и зашагал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признать: судя по открывавшимся по пути видам, архитектура Поместья герцога дышала солидностью и спокойствием, неся на себе печать знатного рода. Пусть здесь не было избытка тончайшей резьбы, но зеленеющие деревья, искусственные горы и журчащие ручьи создавали ощущение неподдельной старины, источенной ходом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в герцогском гнезде явно был лицом непривычным. Встречные слуги, родственники и домочадцы разных ветвей — все, завидев красивую молодую женщину, поддерживающую чахлого мужчину, неизменно останавливались поглазеть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Девятый князь держался с полным безразличием, не выказывая ни капли смущения. Цзо Хунцю сохранял невозмутимость: несмотря на первый визит и тот факт, что Лю Шэн даже не удостоил его приветствием, на лице гостя не дрогнул ни один мускул. В конце концов, в глазах дворовых слуг герцогства и сам Девятый князь весил немного, а уж его номинальная княгиня и вовсе не стоила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во внутренние покои Гао Юань остановился: телохранителям вход в женскую половину, где жили законные жены и дочери герцога, строго воспрещался. Четырех же крепостных слуг герцогства, волочивших позади ноши с подарками, оставили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живописных крытых галерей, они увидели Старую госпожу: та, видимо, ожидала уже давно и, не утерпев, в сопровождении двух служанок вышла к самому порогу, неотрывно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издали силуэт хозяйки, второй управляющий стремглав метнулся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снаружи холодно, берегите драгоценное здоровье! Ваш покорный слуга Лю Шэн привел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Хунцю, поддерживавшая Девятого князя, до того шла неспешно и ровно, но стоило им приметить Старую госпожу, как он отчетливо почувствовал, как тело спутника напряглось, а шаг невольно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Старой госпожи были серебристо-белые волосы, в руке она сжимала трость. Лицо ее иссохло, глаза затуманились, ум казался затуманенным, однако при виде Девятого князя ее взгляд мгновенно прояснился, и она дрожащим голосом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сердечко... Мое ты сердечко...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опустился на колени прямо перед Старой госпожой: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проявил несыновнюю любовь, столько времени не навещал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поспешно потянула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же, встань, земля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ее взор упал на опустившуюся рядом с Девятым князем Цзо Хунцю: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бабушка, у Нин-эра теперь тоже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Матушка твоя наконец обрела покой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http://bllate.org/book/21872/2270682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