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подозрений не возникло, что какой-то ребёнок заявился с жетоном вашего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Цзиюй, казалось, замялся, но тут же вздохнул, сжав и снова разжав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лорд всегда ведёт дела так, что никому не угадать его замыслов. Мне, простому подчинённому, остаётся только разводить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глядя на манеру поведения этой девочки, а также на её щедрость... мы и согласились, выделив к тому же отборных бойцов...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Синъань: «...Отборных?»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что я тебе верю, — неторопливо пригрозил Ся Синъань. — Если выяснится, что ты меня обманул, я позабочусь о том, чтобы ты пожалел, что остался жив, но и умереть легко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Луань Цзиюй, увидев луч надежды, тоже с облегчением выдохнул. Его лоб был покрыт мелкими каплями пота, а мелкие ранения на теле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толкнул дверь и вышел наружу, поманив рукой людей, ожидавших во дворе. Те сразу всё поняли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дело ещё не окончено. Надеюсь на ваше... со-труд-ни-че-ство!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Синъань договорить, как в распахнутые двери игорного дома ворвалась толпа людей в доспехах и с длинными мечами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увезти! Бросить в Небесную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Цзинаньская стража при исполнении, ведите себя тихо! — молодой человек, шедший впереди, был вторым по значимости лицом в Цзинаньской страже и звался Сунь Хоудань. Кивнув Ся Синъаню в знак приветствия, он самовольно принялся отдавать приказы уводить людей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Цзиюй успел произнести лишь половину фразы — Ся Синъань и не думал предоставлять им такую возможность. Луань Цзиюй мгновенно всё понял и был вынужден смиренно позволить стражникам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заранее продумал этот сценарий. Перебить всех было нельзя, да и запирать такую прорву народу было негде — ни его Павильон Ушуан, ни Управление тайной стражи не вместили бы столько арестантов.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Цзинаньская стража по сути тоже являлась его «подразделением», да к тому же имелась Небесная тюрьма, куда можно было всех водворить, он заблаговременно расставил людей в засаде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людей из других опорных пунктов Башини Сюаньцзи постигла та же участь — их почти в полном составе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теперь можно было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сломя голову бросился прочь. Заместитель начальника Цзинаньской стражи Сунь Хоудань ещё собирался перекинуться с ним словечком,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угорелый помчавшись мыться, переодевшись и прихватив самое ценное — например, тот самый розовый мешочек для благовоний, — Ся Синъань немедленно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не стерпел, если бы его Вашество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сидел на длинной скамье в Императорском кабинете, прикрыв глаза и погрузившись в раздумья, но то и дело приподнимал веки и бросал взгляд на угол письменного стола, словно там лежала какая-то невероятная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Синъань явился не каким-нибудь извращённым путём — например, через окно, — а гордо вошёл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плотно затворил за собой створки, словно боясь выпустить из комнаты хоть капельку воздуха, задвинул задвижки на окнах, подошёл к ошеломлённому Се Цзину и вновь опустился на одно колено, произнеся исполненным важности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совершил самоуправство, нарушив императорский указ, и молит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 голове Се Цзина пронеслись все возможные за последнее время сценарии развития событий, и он осторожно поинтересовался: — Ты убил Се Дуодо?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наложницу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вырезал весь род маркиза Чэнъян?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опять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натворил? — Се Цзин никак не мог взять в толк, чего удумал этот человек, вечно бросающийся из крайности в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стал громить Башню Сюаньцзи и не убил их лорда... — искренне произнёс Ся Синъань. — Зато я задействовал Цзинаньскую стражу и запер их всех в Небесной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Цзина задергалась щека. Он сурово уставился на Ся Синъань, осуждая его за поднятую из ничего бурю, и на его лице отчётливо читалось: «Тебе что,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таить свои мысли в себе, Се Цзин 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напрашиваешься на порку,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скривил губы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значат твои слова? Ты что, силами Цзинаньской стражи упрятал людей из Башни Сюаньцзи в Небесную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всё и обстоит, — Ся Синъань с возмущением поднялся на ноги, изображая крайнюю досаду от сорвавшегося плана. — К тому же главное — их лорд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самом деле никого не убил? — Се Цзина занимал вовсе не вопрос отсутствия некоего лорда, а эта удивительная подробность. Проявлять мягкосердечие было совсем не в духе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перебить тоже было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пополнить ваш гарем новыми людьми, Ваше Величество, верите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Цзина приняло выражение полнейшего недоумения, а брови сошлись на переносице так, что между ними запросто мог прихлопнуться муха: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— перетянуть людей из Башни Сюаньцзи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перетянуть... вроде того! — Ся Синъань мысленно примерил это нечасто слышимое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себе это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лучше обучать новичков, которые уже прошли хоть какую-то школу, чем совсем с нуля,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совсем не походил на человека, который шутит, и Се Цзин тоже задумался над его словами, в конце концов смиренно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делаешь — и ладно, тебе же их и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безоговорочно доверял Ся Синъаню: раз тот осмелился заявить подобное, значит, у него действительно были для этого и способности,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благодарю Ваше Величество! — Ся Синъань с лукавой усмешкой подмигнул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выпрямился, возвращая себе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прекрасно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словам, в тот раз жетон их лорда брала именно Се Дуодо.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потребовала отборных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мысленно добавил последнюю фразу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у Се Дуодо оказался жетон их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понятия не имею! — Ся Синъань беспомощно скривил уголки рта. — Это надо у самой Се Дуодо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выбью из неё признание под пытками, а вы уж не препятствуйте,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 вновь на мгновение умолк, и Ся Синъань был вынужден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сильно её не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выдавил наконец Се Цзин после долгой паузы. В конце концов, на душе у него всё ещё скребли кошки: годы привычного восприятия мира рушились, и принять это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Хорошенько! Завтра же с ранья примусь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молча кивнул. Заметив, что тот явно погружен в свои мысли, Ся Синъань подался вперёд и принялся рассказывать о сегодняшних ночных приключениях, надеясь отвлечь его от тяжёлых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приподнял подбородок, указывая на деревянный стул у края стола. Ся Синъань проследил за его взглядом, и его глаза ярко вспыхнули. Он в восторге подскочил к гладкому деревянному стулу и восторженно провел по нему рукой, не веря своему счастью: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Величество приготовили для вашего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кое-кто перестал валяться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 готовностью снёс эту шпильку и послушно отвесил Се Цзину глубокий поклон со сложенными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поистине благодарен Вашему Величеству за такую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любовно оглаживал резьбу на стуле, словно ребёнок, впервые увидевший игрушку, бережно касался узоров, а затем с нетерпением опустился на сиденье, чтобы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наблюдал за ним со смесью беспомощности и нежной заботы во взгляде, словно смотрел на дитя. Хотя, если подумать, тот был старше его на целых шесть лет, и по всем меркам это он сам выглядел ребёнком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вдуматься, не всё ли равно, кто тут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любой может позволить себе побыть ребёнком, по капризничать и получить порцию ласки — это ведь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