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наконец спустилась ночная темнота, и Чжан Юй сосредоточенно уставился на чат расстановки очереди Вэйюнь.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удалось урвать место днём, можно попытать счастья и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20:00–21:00, микрофонная очередь, отправить цифру 2896, для закрепления сообщения отправить «XX закреп», задание от 40.0… Приём до 50-й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2896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суровая реальность преподала учителю Осьминогу урок: у человека могут быть мечты, но не стоит тешить себя безумными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Осьминог, слот 20:00–21:00, использую карту опыта. @Ночной админ Цайюнь (при срочных вопросах — сразу в ЛС)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админ Цайюнь (при срочных вопросах — сразу в ЛС):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сине-зелёный модификатор — всему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Слот Ваньфэн Юйюэ в 20:00.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микрофон, Чжан Юй огляделся по сторонам и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Невооружённым глазом было видно, что стоило этим преподавателям выйти в эфир, как на общественном экране не прекращались крупные спецэффекты, а подарок-плагин и вовсе перелистывался страница за страницей, страница за страницей, страница за страницей. Всего за одну минуту количество страниц почти подбиралось к трём знакам.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микрофоне — более 280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— более 230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на седьмом микрофоне оказался ещё круче — более 430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 нынче вечером? В чате не было никаких особых подсказок насчёт вечернего мероприятия, да даже если бы оно и проводилось, мне бы всё равно не светило занять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чувствовал себя абсолютно сбитым с толку и поспешил заглянуть в чат расстановки Вэйюнь, чтобы проверить расценки за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Юй: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Максимальное задание — 92? Максимальное задание — 92!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слов нет — глаза на лоб лезли. Обычный слот, а чуть не дотянул до миллионного топа. И что это за спонсоры такие за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мыслительный процесс Чжан Юя сводился к трём стадиям: сомнения в себе — сомнения во времени — сомнения в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Вэйюнь, он снова посмотрел на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микрофон — 8 тысяч, второй — 358 тысяч, третий — 393 тысячи, четвёртый — 64 тысячи, пятый — 451 тысяча, седьмой — более миллиона, восьмой — 41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микрофон: 9630.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быстро взял запасной телефон и зашёл в Ваньфэн Юйюэ.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88 подарил Планету осьминогов №3] (звёздные монеты)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микрофон: 39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другое дело: на планетах заработал, на планетах и потратил. Всего лишь заранее залез в долг, только и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красота за окном живописна, а все братья на Ваньфэн просто восхитительны. Приветствуем всех дорогих домочадцев, заглянувших в восьмичасовой эфир Ваньфэн Юйюэ в этот чудесный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ведущий этого слота, HAHA. Читаю рэп на вокале, кому нравится мой голос — можете подписаться.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есть ли среди наших малышей те, кому нужно заказать песню? Можете присмотреться к преподавателям на микрофонах, преподавателя на седьмом микрофоне не учитываем.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с какой стати это меня не учитывают? — раздался звонкий, чистый и полный обиды голос Сяо Фэйсяна с седьмого микрофона, а рамка его аватара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HAHA мысленно подумал: я же делаю как лучше, и ещё спрашивает с какой стати: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как? Хочешь в одиночку весь слот петь? Я не разрешаю, я на это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{Опять началось, опять эти двое за своё.}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{Постойте, вы двое каждый день такие сладкие. Почему до сих пор не объявили об отношениях?}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{Эти сласти уже застряли у меня между зубами, назначь же дату, Сяосян, давай выходи за него!}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HAHA: — Так, уважаемые преподаватели, смотрим чат. Сначала я пробегусь по заданиям этого 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Сунь Наньсин — 60, учитель Ханьхань — 70, у учителя Лу — плейлист, учитель Бай Ло — 65, у учителя Осьминога — плейлист, учитель Сяо Фэйсян — 92, у учителя Саньхуая — плейлист. Дзинь-дон, ваше письмо отправлено в общий чат, попрошу прекрасных феечек ознакомиться~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HAHA: — Сяосян,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HAHA: — Нет — тогда с тебя штраф!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— Старшая сестра модератор, запишите на его счёт. Песня Lose Control.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In my body, in my bones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Проникая в тело, доходя до костей,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Drop the beat and free my soul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Врубай бит и освободи мою душу,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When I hear that rock and roll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слышу этот рок-н-ролл,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Oh my god, I lose control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мой, я теряю рассудок,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Lalalala ohohoh Lalalala ohohoh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Ла-ла-ла-ла, о-о-о-о, ла-ла-ла-ла, о-о-о-о.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{Брат HA, зарплата -50, ха-ха-ха}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{Сяосян, мамочка уже выбрала тебе подходящую дату, посмотри, какая лучше. Что? Прямо сегодня?}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{Принц, ты вышел на смену?}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песня разгоралась всё сильнее, сообщения в общем чате постепенно слились в единый хор, приветствующий выход принца на смену. Количество зрителей онлайн достигло 100 тысяч+ и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Юй, начавший с траты денег ради самоуважения, перешёл к открытому подглядыванию за чужими чатами.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понял, что здесь происходит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красивый парень на этой улице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Цайцзы: Осьминог, ты какой по счёту?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Восьмой, сестрёнка. До меня очередь не дойдёт, может, мне тебя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Цайцзы: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Чжан Юй спокойно стал ждать свою, восьмую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хранил молчание, зато атмосфера вокруг бушевала и сотрясала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микрофон задал мощный старт, и каждый последующий преподаватель зажигал круче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подозревал, что если отмотать всё с самого начала, тут бы уже вовсю плясали под диджейские треки.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передаем микрофон нашему учителю Саньхуаю.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очередь дошла до седьмой песни, Чжан Юй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Сестрёнка, следующая песня моя, если есть время, можешь зайти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И Бэй Найси, «Если у небес есть чувства» — дарю тебе,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принимаем микрофон у учителя Саньхуая. Следующий — наш последний преподаватель, учитель Осьминог. Осьминог, бери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микрофон у меня. Благом за прекрасное исполнение предыдущих преподавателей. Исполню для всех песню «Если у небес есть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Когда ветер вздымает лепестки опавших цветов, кто пишет кистью твой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Одинокая тень под луной, слезы орошают синие одежды, текущая вода не возвращает вечную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Если у небес есть чувства, они столь же бесчувственны, и в конце любви нас ждет разлука,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Печать твоей реинкарнации ложится на мои брови,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 Пока в один прекрасный день не угаснет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[Цай Цайцзы подарила Планету осьминогов №3 x3] (звёздные монеты x3)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[Цай Цайцзы подарила Трепетное сердце осьминога x18] (звёздные монеты)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Бэй Найси подарила Планету осьминогов №1 x1] (звёздные монеты)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Вэйюнь,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«Африканская саванна №8»]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1: Этот преподаватель пытается привлечь внимание нашей Сяосян? Такой избитый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2: Он новенький, наверное, не в курсе последних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3: А вообще-то поёт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4: И ещё тут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5: Помню, эта Цай Цайцзы — вроде бы крупный спонсор из другого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6: Да, говорят, её прежний кумир со скандалом потерял популярность, вот она и скитается.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 8-й группы: @Все, дорогие мои, следите за языком. Наш Сяо Фэйсян —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понятия не имел, что просто отрабатывал заказанные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Собственную трансляцию он ещё вести не мог, так что оставалось расплачиваться с долгами прямо в чужих слотах.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другом диалоговом окне Вэйюнь тихонько висело несколько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Осьминог, восьмичасовой слот. Когда будешь выбирать трек, подбери что-нибудь пободрее, чем жарче,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Один из наших колег вернулся, хотим сделать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Ладно. Учитель Осьминог, я знаю, что ты уже не смотришь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http://bllate.org/book/21890/2273429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