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школьные учителя и ученики теснились на спортивной площадке, выстроившись плотными рядами. Услышав шум, несколько стоявших поблизости учеников уже украдкой покосились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 самом деле было всё равно, где стоять. Если бы Чжуан Фанцинь захотела, он бы и слова не сказал, поставь она его хоть в самый первый ряд класса. С кем-нибудь другим он бы и бровью не повел, сразу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глаз разглядел, что я ниже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Цзиншэнь опустил веки, а затем снова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удостоившись оценивающего взгляда, Ю Фань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 время, свожу тебя к врачу...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смотреть? Где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ребят легонько хлопнули, и сзади раздался строгий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интереснее директора? А ну смотрите на трибуну!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Ю Фань поджал губы и для вида бросил беглый взгляд на трибуну.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Фанцинь сегодня была одета во всё черное, и лишь шелковый шарф оживлял наряд лиловым оттенком. Ее волосы были безупречно убраны на затылке в пучок, в руке она держала классный журнал и хмуро озирала стоявших перед ней учеников. Из-за того, что она постоянно носила очки, глаза казались немного маленькими, а легкий прикус придавал лицу крайне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появилась Чжуан Фанцинь, Чэнь Цзиншэнь отчетливо почувствовал, как стоявший перед ним парень внезапно расслабился. Поднявшаяся было злость рассеялась без следа, и к нему снова вернулся привычный ленивый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на лице — зайдешь ко мне в кабинет, подробно объяснишь, — Чжуан Фанцинь опустила взгляд и, заметив на нем черную толстовку, помрачнела еще сильнее. — Где твоя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начало учебного года не забыл? — отчитала его Чжуан Фанцинь. — Сам посмотри: вся школа в форме, ты один как белая ворона! Сейчас придет студсовет, опять нам за внешний вид баллы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соседнего класса подшутил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проверкой едет руководство. Благодаря тебе, ваша классная руководительница в первый же день учебы получит нагоняй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поначалу не придавал этому особого значения, но при этих словах шевельнул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тогда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у Чжуан Фанцинь заболела голова, и она взмахнула рукой. — Попроси у одноклассника куртку от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задрал подбородок, выискивая глазами знакомого: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он и сам только в куртке, — недоуменно произнесла Чжуан Фанцинь. — Нельзя у соседа по ряду попросить,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по ряду?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даже смотреть в сторону стоящего рядом парня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куртку у ученика из другого класса — неудобно как-то,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другого класса? — удивилась Чжуан Фанцинь. — Он твой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переведенный ученик, теперь будет учиться в нашем классе.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Чжуан Фанцинь вопросительно посмотрела на Чэнь Цзиншэня: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одолжишь ему форму на время? Конечно, если ты против, заставлять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нахмурился — вид у того, у кого просили вещь, был куда более недовольным, чем у того, кому ее одалживали.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Чэнь Цзиншэнь бросил на него взгляд. — Если его не смутит, что куртка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ее сними, — потребовал Ю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Ю Фань перехватил куртку и наспех натянул ее на себя, после чего опустил взгляд, чтобы проверить результат. Не длинная, в самый раз — судя по всему, размер точь-в-точь как у его собственной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Коротковата, — поднял он голову. — После линейки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у Ю Фаня под толстовкой виднелся облупившийся череп, на ногах — черные спортивные штаны, а на лице криво налеплены пластыри. Аккуратная школьная форма смотрелась на нем как корове седло.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синяки, проглядывавшие по краям пластырей, Чэнь Цзиншэнь неожиданно поднял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рефлекторно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куртки под ней оказалась школьная рубашка с застегнутой под самую горю пуговицей. Прямая спина, безупречно аккуратный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Цзиншэня застыла в воздухе, а затем сама собой опустилась вдоль тела: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уже хотел было сказать какое твое дело, но, вспомнив, что все еще носит чужую школьную форму, с недовольным видом кое-как заправил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него, Чжуан Фанцинь осталась довольна: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носи аккуратно, не испари, а как всё закончится — не забудь вернуть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снова почувствовала, что что-то не так. Задумавшись на секунду, она озасенила себя и конспектом ткнула обоих в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ряды выстраиваются по росту, вы двое — поменяйтесь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он с каменным лицом оставил всякие попытки сопротивляться и уступил заветное место в самом конце шеренги.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 в честь спортивных соревнований наконец смолк.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школа дружно подняла флаг, после чего директор прочистил горло и принялся за свою пламенную речь. В другое время Ю Фань в этот момент уже стоял бы во сне, но сейчас он из последних сил таращился полумертвыми глазами на линию роста волос директора, пытаясь не отключиться. Сегодня микрофон в школе работал гораздо громче обычного, и этот шум не давал ему уснуть. Директор на этот раз подготовился на славу и битый час разливался соловьем.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уже утомился стоять и по привычке сунул руки в карманы куртки — и наткнулся на какой-то предмет. Тонкий, гладкий на ощупь, с чуть загнутыми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головной болью от недосыпа, он автоматически вытащил его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находку, Ю Фань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конверт без единой надписи, но по плотности чувствовалось, что внутри спрятано письмо. На месте склейки красовалась крошечная красная наклейка в виде сердечка, которая вместе с нежно-розовым оттенком бумаги не оставляла сомнений в назначении этого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любовное письмо?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только успели подсунуть?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Фань нахмурился, пытаясь припомнить, откуда взялось это письмо, но в голове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http://bllate.org/book/21924/2277797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