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Кровавая печать?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приподнял веки и впился взглядом в советника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кровавая печать на виске означала, что человека окропила кровь того, кто затаил на него лютую обиду. Это была своего рода метка, чтобы в будущем, когда придет время сводить счеты, не ошибиться объектом. Раньше, сидя в потайном кармане и будучи занятым препирательствами с Сюань Минем, Сюэ Сянь этого не заметил. Но теперь, успокоившись, он почувствовал запах, исходящий от советника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шел от кровавой печати. Он напоминал ржавчину, но с каким-то неуловимым отличием. Для Сюэ Сяня этот аромат был до боли знаком — это была его собственная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он пришел в себя, он разыскивал того, кто лишил его костей и жил. Однако он не знал ни внешности этого человека, ни его происхождения, поэтому все поиски были тщетны. Единственной его зацепкой была собственная кровь. Те, на кого она попала, в тот роковой день оказались на том самом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было около сотни, и некоторых из них он уже нашел. Расспрашивая их, Сюэ Сянь сумел выудить крупицы информации. Но этого было мало, катастрофически мало. Искать человека, имея на руках лишь эту ниточку, было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полгода Сюэ Сянь пробирался из Хуамэна в эти края, надеясь найти хоть какую-то новую зацепку, чтобы поскорее выследить своего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еще мгновение назад боролся с ним пальцами, внезапно затих. Сюань Минь решил, что противник наконец сдался и перестал бесполезно брыкаться. Он снова сунул Сюэ Сяня в потайной карман и, бросив взгляд на советника Лю,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сегодня расстаться с жизнью, но кто-то взял твой грех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отвел взгляд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тратить слова он не собирался и уже собрался уходить. Но разве можно так просто оскорбить человека и беспрепятственно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Советника Лю привели в ярость эти рассуждения о скорой кончине. С одной стороны, он считал этого дикого монаха обычным шарлатаном, болтающим всякий вздор, с другой — страх за собственную жизнь все же закрался в душу, посеяв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из десяти бродячих мошенников любили играть по такой схеме: сначала ошарашить тебя предсказанием скорой беды, чтобы ты извелся от сомнений, потом ломаться для вида, а напоследок, изобразив из себя гордого отшельника, развернуться и уйти. Всегда находились те, кто клевал на удочку, думая: Ладно, откуплюсь от беды, вдруг он и вправду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мысленно уговаривая себя не поддаваться на обман, в то же время отдал приказ стражникам: 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смеет этот монах водить за нос саму управу! Неужели он сам напрашивается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стражники навалились гурьбой, пытаясь схватить Сюань Миня за рукава, откуда-то издалека донесся запыхавшийся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слугу, который, спотыкаясь, бежал к ним. Едва остановившись перед советником Лю, он выпалил с перекошенным от ужаса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Молодой господин упал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ноги советника Лю подкосились, 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взглянул на Сюань Миня, которого все еще удерживали стражники, и сердце его екнуло. В этот момент он не знал, что делать: бежать домой или вцепиться в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снова позвал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Советника Лю затрясло. В панике он сделал шаг, собираясь бежать вслед за слугой, но в суматохе почувствовал головокружение, ноги словно стали ватными, чужими. Он пробежал пару шагов, но резко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всем отпустить! — он сам ухватил Сюань Миня за рукав. — Ты... ты... нет! Пойдем со мной,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нахмурился и с явной брезгливостью смахнул его руку. Он уже хотел было что-то сказать, как вдруг почувствовал движение в потайном кармане. Бумажный человек, которого он только что туда убрал, умудрился выбраться, зацепился за рукав советника Лю, а затем, пользуясь тем, что слуга оказался рядом, прилип к его воротнику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бежал быстро, несмотря на короткие ноги, и в силу возраста вел себя суетливо, постоянно подпрыгивая. На бегу он каждые три шага оглядывался, дожидаясь советника Лю, и его глаза настолько были заняты этим, что он даже не заметил, что у него на затылке приклеилось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Сяню было неудобно передвигаться, и даже превратившись в бумажку, он оставался полупарализованным. Ему оставалось лишь цепляться руками за свою новую «лошадку».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Бумажное тельце было слишком легким, и из-за того, что слуга скакал, словно бешеная собака, Сюэ Сяня на ветру болтало так, что его чуть не вывернуло наизнанку. Наконец они добрались до усадьбы семьи Лю. Уезд Нинъян считался зажиточным местом, и советник Лю, по-видимому, жил неплохо: его дом был в несколько раз больше, чем разрушенная лечебница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не казался чем-то особенным, но внутри все было обставлено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расточительство... — пробормотал Сюэ Сянь, осторожно выглядывая из-за головы слуги. Он окинул двор внимательным взглядом и про себя усмехнулся: — Жить так, будто не боишься смерти, — это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порога, чувствуя, что за спиной кто-то шепчется. Словно чьи-то губы прижались прямо к его шее, отчего по спине побежали мурашки, а волосы на голове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этот негодник использовал его как лошадь, так еще и до смерти перепугал.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Слуге было от силы двенадцать-тринадцать лет, и храбрости в нем было меньше, чем на кончике иглы. От одного короткого ответа Сюэ Сяня он, воя от страха, помчался прямо в гостевой зал, не дожидаясь остальных, и в итоге споткнулся о порог, растянувшись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падении Сюэ Сяня сильно тряхнуло, он не удержался и свалился с воротника, плавно опустившись на землю. Он уже собирался снова взобраться на одежду слуги, но тот, словно перепуганный кролик, вскочил и унесся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погнался за зайцем, да сам попал впросак. Вышел погулять — получи расплату.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лежала свернутая в несколько раз бумажка, но никто не обратил на нее внимания. В гостевом зале царил полнейший хаос: стар и млад в панике столпились вокруг юноши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часть одежды юноши была насквозь мокрой, волосы растрепались и липли к лицу. Кто-то откинул пряди в сторону, обнажив мертвенно-бледное лицо. Глаза юноши были плотно закрыты, казалось, он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советник Лю, спотыкаясь, влетел в зал и увидел эту картину, ноги его снова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Цзинь-эр! — вскричал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лежавший на полу, резко обернулся и увидел перед собой лес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него потемнело. Не обращая внимания ни на что, он ухватился за стебель сухой травы, торчавший из каменных плит, пытаясь отползти подальше. Но не успел он проползти и дюйма, как чьи-то пальцы ухватили его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внук меня схватил?! Отпусти! — выругался Сюэ Сянь, обернулся и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проклятый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пришел в усадьбу Лю только для того, чтобы следить за советником и при случае выведать хоть какие-то зацепки. Зачем за ним приперся этот лысый? Разве он не делал вид, что ему нет дела? Неужели он пришел только ради того,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полным-полно всякой нечисти, почему этот монах прицепился именно к нему?! Сюэ Сянь в ярости мысленно проклинал его, он был уже сыт по горло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 стебель травы, не желая сдаваться, но в итоге монах поднял его вместе с травинкой.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держал беглеца двумя пальцами, его глаза, подобные черному лаку, слегка блеснули, глядя на бумажного человека с явным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 ответ закатил глаза: «...»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так препирались, Сюань Минь кончиком сапога слегка пнул круглый камень, валявшийся в клумбе. Камень покатился и как раз оказался под ногами у советника Лю. Тот, бежавший в панике, наступил на него, потерял равновесие и кубарем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он упал точно на грудь лежавшего без чувств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суетливо поднимаясь и собираясь обругать того, кто поставил ему подножку, внезапно замер, услышав, как юноша, который минуту назад был бездыханным, начал кашлять, захлебываясь водой. Кашель был надрывным, но вскоре лицо юноши порозовело, к нему вернулись признаки жизни, и он наконец смог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Гостевой зал взорвался возгласами — кто-то ликовал, кто-то пребывал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долго стоял, не в силах прийти в себя, а затем приказал поскорее отнести молодого господина в комнату и вызвать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жену, глаза которой распухли от слез, он повернулся, с сомнением посмотрел на камень, а затем перевел взгляд на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суматоха утомила Лю Сюя. Небо начало светлеть, и в патио пробивались первые лучи утреннего солнца. Лю Сюй еще раз внимательно осмотрел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считал, что монах слишком молод и совсем не похож на великого мастера, — по крайней мере, опыта у него явно не хватало. Мечтать о том, чтобы стать высокочтимым монахом в двадцать с небольшим, — это все равно что грезить наяву. Медные монеты на поясе монаха были серыми и неприметными, и любой простолюдин принял бы его за обычного 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все, что произошло только что, было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сказал: «Кто-то отвел от тебя беду», и тут же его сын Лю Цзинь упал в колодец. Он бежал, и перед ним невесть откуда взялся камень, из-за которого он споткнулся и тем самым «оживил»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произошло что-то одно, можно было бы списать на случайность, но при таком стечении обстоятельств слово «случайность» уже не приходило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монах и вправду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скрестив руки, натянул неловкую улыбку и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 ослеп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не ответил, лишь окинул взглядом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советник Лю издал звук: «С-с!».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простите за холодный прием, не держите зла на грубого человека. Мое поведение было продиктовано обстоятельствами. Вы только посмотрите на этот дом — я специально приглашал людей, чтобы все устроить по фэншую. Разве может здесь иссякнуть жизненная энергия или наступить смертный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презрительно фыркнул: «Лишь внешняя мишура».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 правде, в этой усадьбе и вправду трудно было к чему-то придраться. Дом был обращен на юг, прислонен к горе, внутренний двор был спланирован по принципу «четыре воды возвращаются в дом», чтобы собирать богатство и удачу. Перед главным входом был вырыт извилистый пруд, что символизировало «извилистые воды, входящие в светлый чертог», — верный признак карьерного роста и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Сюэ Сянь в искусстве фэншуй разбирался лишь поверхностно; для того, у кого чешуйчатое тело, все эти тонкости были лишь пустой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судил о доме только по наитию. Как только он переступил порог, усадьба вызвала у него неприятное ощущение, поэтому он и бросил фразу о том, что советник Лю «занимается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чем именно проблема и как ее решить — это дело лысого, его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«сразился» с пальцами Сюань Миня и вдоволь намучился, у него наконец не осталось сил, и он притих. Жизнь в теле из тонкой бумаги все же накладывала слишком много ограничений, что для человека, привыкшего в прошлой жизни к роскоши, было крайне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снова сунул его в карман. Сюэ Сянь, закатив глаза, лежал у самого края и наблюдал за домом семьи Лю, как вдруг кто-то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бормочешь? Где мы? — Цзян Шинин, полдня провалявшийся в кармане, наконец набрался смелости, высунул голову и прошептал так тихо, что слышать его мог только Сюэ Сянь. Казалось, он очень боялся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того самого советника, — насмешливо ответил Сюэ Сянь. — Ты что, оглох? Весь двор уже полдня воет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Шинина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Советник из уезда Нинъян?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кто же? — буркнул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Сяню это показалось странным, и он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молча забился обратно вглубь кармана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вспомнил старые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лечебница семьи Цзян и этот советник Лю... у нас были давние счеты,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счеты? — спросил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помолчал, а потом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 Когда дело доходит до кровавых счетов, разве можно использовать слово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хотел спросить подробности, но Сюань Минь внезапно развернулся и холодно окликнул кого-то у боковой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узкая дверь в боковом коридоре, за которой скрывался узкий проход, зажатый между глухими стенами. Место было крайне неудобным, и его легко 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Сюань Минь закончил фразу, как за дверью послышалось глухое «тук», словно кто-то наступил на шатающуюся каменную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советника Лю изменилось, он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подсобка, тоже часть моего дома, ничего особенного. Мастер, может, пройдемте... с-с, ты зачем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перевести внимание Сюань Миня на главный дом, но не успел договорить, как из-за узкой двери показалась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человек в серо-синем халате. На вид ему было около двадцати, примерно одного возраста с Сюань Минем. Однако выражение его лица было крайне странным: он цеплялся руками за дверной косяк, с боязливым любопытством глядя на гостей, точно ребенок, прячущийся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окрика советника Лю он растерянно съежился, пытаясь спрятаться, но не смог — половина лица все еще была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фонарей, поэтому черты его лица казались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не мог разглядеть его отчетливо, но интуитивно почувствовал, что этот мужчина связан с советником Лю некими особыми узами. Он тихо прошептал Цзян Шинину: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даже не взглянул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в резиденции советника,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нахмурился, глядя на заметно занервничавшего советника, и направился к узкой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мастер... — советник Лю, вероятно, еще не встречал людей, которые вели бы себя так по-хозяйски. — Он не опасен, правда. Это мой непутевый старший сын, Лю Чунь. Свой человек,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боялся, что слабоумный сын опозорит его, и, видя, что остановить Сюань Миня не удастся, махнул сыну рукой, одновременно умоляюще и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Чунь-эр, будь послушным, иди к себе в комнату. Я обсуждаю с мастером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вызвало у Сюань Миня лишь холодный,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сказал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распорядился устроить «извилистые воды, входящие в светлый чертог», чтобы удерживать удачу. Но здесь, на западе, у тебя сквозной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юго-западный угол был мрачным и темным, там скапливалась скверна, и о гармонии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следя за его словами, взглянул на сумрачный проход за дверью и подумал: либо мастер фэншуй, которого нанимал советник, был дилетантом, либо... этот проход советник пробил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услышав слова Сюань Миня, советник Лю заметно смутился и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этот проход был проделан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Сюань Минь перешагнул порог и оказался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советника, Лю Чунь, увидев гостя, сначала попятился, цепляясь за стену, а потом робко улыбнулся Сюань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заметил, что двигался он неловко — не из-за болезни, а как-то неуклюже. На лицо он был хорош — пошел в мать, а не в отца: большие светлые глаза. По идее, он должен был быть смышленым, а его улыбка — располагать к себе. Но из-за глуповатого взгляда в этой улыбке сквозила лишь наивная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Лю Чунь был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что бы ни говорил советник Лю, Сюань Минь оставался абсолютно равнодушным. Но сейчас, глядя на улыбающегося дурачка, он внезапно проявил «вежливость» — кивнул Лю Чуню. Хотя на его лице по-прежнему не было эмоций, это был своего рода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советника Лю позеленело. Очевидно, в глазах Сюань Миня он — советник уезда — стоил меньше, чем этот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узкой дверью был не только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выглянул из кармана. В конце прохода была не тупиковая стена, а неприметная комната. Она была крошечной, на первый взгляд похожей на чулан для всякого хлама. Однако Сюэ Сянь заметил, что слабоумный Лю Чунь робко отступает именно к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плохо понимает, что происходит вокруг, в присутствии чужаков всегда ищет место, где ему спокойно. Либо рядом с родителями, либо в своей комнате. Это Сюэ Сянь понял за полгода скитаний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явно принадлежал ко второму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сразу решил, что советник Лю — человек удивительный. Какой отец будет селить собственного сына в таком мрачном месте? Это что, он так сынка, как полевую мышь, в норе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комната была пропитана такой густой скверной, что Сюэ Сянь, если бы не видел своими глазами, что здесь живут, решил бы, что это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советник Лю скрывал это место, боясь, что Сюань Минь его увидит. Но монах все же заметил. Пришлось советнику строить из себя невинность и, запинаясь,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сына странный характер, он не любит шума и всегда просит жить в уединенном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 Слушай ты свои бредни! А почему ты тогда не поселил его где-нибудь на кладбище за городом? Там самое тихое место, и скверны меньше,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советнику Лю было неловко произносить такую ложь, он кашлянул и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тот сквозняк, о котором вы говорили, — это вот этот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комната тоже, — ответил 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распоряжусь заложить высокое окно с южной стороны комнаты, то сквозняк исчезнет? — спросил советник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Заложить? — холодно переспросил Сюань Минь и, нахмурившись, указал на Лю Чуня: — А ему 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недоглядел,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Сюэ Сянь окончательно разочаровался в советнике: его старший сын просто немного слабоумен, а отец совсем не печется 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смешнее, когда Сюань Минь прижал его к стенке, советник Лю лишь развел руками, словно был беспомощен. Казалось, он даже не думал о том, чтобы переселить Лю Чуня из этой комнаты, а потом уже заделывать этот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http://bllate.org/book/21932/2278720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