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а затем, словно вздохнув,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ладонь не звучит. Если бы у тебя не было дурных мыслей, ты бы не поверил ни одному слову того шарлатана, даже если бы он расписал всё в самых ярких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советник Лю, распростёртый на полу, замер. Он осторожно поднял голову, пытаясь разглядеть что-то в глазах госпожи Лю, но не обнаружил в них того зловещего блеска, который бывает у мстительных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снова вздохнула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видимо, от природы была человеком кроткого нрава: её голос оставался мягким, хотя в нём отчётливо сквозила безнадёжность. В этой безнадёжности не было ядовитой злобы, и советник Лю, поколебавшись, подполз к ней. В его глазах даже промелькнула искра надежды — в конце концов, разъярённый мстительный дух не стал бы так разговаривать, возможно,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мать, — снова негромко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давно так пристально не смотрел на матушку, — осмелев, добавил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посмотрела на него и вдруг замахнулась — звонкий 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удара застал всех врасплох, и люди на мгновение остолбенели. Советник Лю схватился за пылающую щеку, не скрывая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вы… — он едва мог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 меня тоже руки зачесались, — заметил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вероятно, был настолько шокирован, что даже не расслышал бормотания Сюэ Сяня. Он долго сидел, прижимая ладонь к лицу, прежде чем смог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мог поделать, правда, не мог! Я пригласил того мастера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словно нашёл оправдание своим поступкам: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позвал того заклинателя ради тебя. Твоё здоровье становилось всё хуже, ты постоянно скрючивалась от боли, а бестолковый лекарь из семьи Цзян твердил, что одна болезнь тянет за собой другую и исцеление невозможно. Только тогда я решился вновь искать помощи у мастера. Матушка, ты, может, не понимаешь, но твоя северо-восточная комната — особое место. Тот мастер сказал, что если его правильно обустроить, оно может вернуть жизнь даже мёртвому. Я ведь хотел, чтобы тебе стало лучше. Но…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северо-восточной комнате не жил твой младший сын Лю Цзинь? — озадаченно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как раз делавший паузу в своих стенаниях,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 переехал туда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внезапно отозвалась госпожа Лю, долго хранившая молчание. Она смотрела на советника Лю, словно погружаясь в воспоминания: — Ты не только поселил меня в хорошую комнату, но и каждый день заходил спрашивать о самочувствии, подавал чай и воду. Даже когда я слегла и уже не могла встать, ты при первой возможности прислуживал у моей кровати… Матушка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крайне противоречивые. Если сказать, что он был несыном, то нельзя отрицать, что он исполнил свой сыновний долг. Если сказать, что он был истинно преданным сыном, то как же быть с тем, что, послушав пару слов заклинателя, он тут же заточил родную мать под фундамент усадьбы? Использовал, когда было нужно, не теряя ни капли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вдруг добавила госпожа Лю, — только когда я оказалась заточена здесь, я поняла, как именно ты получил эту хорошую комнату. Ты обменял на неё жизнь моего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Чуня! — выпалила госпожа Лю и, не раздумывая,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шлепок пришёлся на другую половину лица советника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за того лекаря из семьи Цзян, — медленно произнесла госпожа Лю. — В последние мои дни ты ведь подменил лекарство, которое он прописал, не так ли? Хоть сознание моё и было затуманено, я всё же могла отличить вкус подмены. Ты рождён мной, и я понимаю, что у тебя на уме… — она покачала головой и вздохнула: — Ты просто увидел, что матушке не становится лучше, и решил, что быть таким заботливым сыном для полуживого человека — слишком утомительное занятие, не приносящее плодов. Репутацию ты себе создал, этого достаточно. А потом, выслушав россказни того пройдохи-заклинателя, решил поскорее отправить мать на тот свет,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сидел на коленях,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то, что сделал, но не должен был перекладывать вину на лекаря семьи Цзян. Хотя в те дни я уже не могла открыть глаз и говорить, я слышала, как шептались служанки. Ты оклеветал честного врача, превратив его в шарлатана, сгубившего жизнь. Совесть тебя совсем не грызёт?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закрыла глаза. Её дух, освобождённый из заточения, не мог долго поддерживать форму — её силуэт становился всё прозрачнее, черты лица начали размываться: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родная мать, Чунь — твой сын. В семье свои счёты, с чужими — свои. Три года я крутила для тебя жернова, считай, выплатила долг материнства. А Чунь, проживший в этом доме столько лет, пусть послужит оплатой за те двадцать лет, что ты его кормил… Что же касается твоего долга перед семьёй Цзян — иди и выплати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что вы имеете в виду? — советник Лю вскинул голову, его лицо выражало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кому-то задолжал, значит, задолжал. Этого не стереть, долги всегда нужно возвращать. — Госпожа Лю напоследок пристально посмотрела на него, затем обернулась к Сюань Миню: — Мастер, мне пора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приняла Сюань Миня за монаха, который проводит обряды упокоения, и тихо спросила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 и указал на жернов. Не дожидаясь ответа, госпожа Лю кивнула, будто поняла его без слов. Она посмотрела на Лю Чуня. Тот глупый малый, всё ещё рыдавший в три ручья, поднял голову. Он не совсем понимал слова бабушки, но внезапно почувствовал, что она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ты…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 очень устала, — ласково ответила госпожа Лю. — Мне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увидеть тебя, когда буду сжигать бумажные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скажешь, бабушка услышит. Может, ты и не увидишь меня, но бабушка будет… всегда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исчезла внутри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руку, поднял жернов, подобрал лежащего на полу бумажного Цзян Шинина, который принял свой истинный облик,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Мастер! Моё лицо… — советник Лю опомнился и, спотыкаясь, бросился следом. Он дрожащими руками ощупывал своё лицо и кричал: — Почему оно так распухло?!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советника Лю раздулись до невероятных размеров, и на них проступили два отчётливых отпечатка ладоней. Кроваво-красные следы выглядели страшно: кожа в тех местах стала тонкой, как бумага, а под ней, словно паутина, проступили вздувшиеся синие вены.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Мстительный дух не может коснуться живого человека, — произнёс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лицо советника Лю опухло так сильно, что ему стало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обиженного духа есть одна возможность восстановить справедливость, — ответил Сюань Минь. — Оставить след на теле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 после того, как она оставила след? Она вернётся, чтобы забрать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след оставлен не для неё самой, а для твоего сына Лю Чуня и лекаря семьи Цзян. Всё, что их тела и души претерпели из-за тебя, вернётся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не уходите, спасите меня! Мастер, умоляю, спасите! — советник Лю рухнул в ноги Сюань Миню и, переступая на коленях, намертво вцепился в подол его монашеского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притаившийся за поясом Сюань Миня,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Лю! Отвечай! В этом году, в середине лета, ты был в Хуамене, Гуандун?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в панике решил, что вопрос задал Сюань Минь,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никогда не был в таких далёких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заныл, умоляя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холодно бросил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Ни слова лжи, как я смею обманывать вас? — советник Лю был готов биться головой о землю, лишь бы доказать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Если он не был в Хуамене, то откуда взялась Кровавая печать?! Сюэ Сянь уставился на кровавый след возле его уха, на который первым указал Сюань Минь, и почувствовал нарастающее раздражение, смешанное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в чём-то солгал…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смею… Ах, постойте! — советник Лю, цепляясь за жизнь, внезапно просиял. — Точно! Раз уж речь зашла о Хуамене, я припоминаю одного человека оттуда, рыбака. Мы не были знакомы близко, но я купил у него одну бусину, с виду золотую, но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Бусину?! Как она выглядела? — Сюэ Сянь перебил его, внезапно вспомнив тот странный гул, который он слышал перед тем, как угодил в ловушку. — Где эта бусина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съёжился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мычишь?! Громче! — если бы не ситуация, Сюэ Сянь был готов прибить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заклинатель сказал, что в бусине много духовной энергии, и вплавил её в этот каменный жернов… — советник Лю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Твою мать! Ты вплавил Тело Истинного Дракона в жернов? Почему ты сам себя туда не засунул?!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Сюэ Сянь потерял сознание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заметив, что он затих,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уйти, не можете! Спасите меня! — советник Лю вцепился в полу халата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посмотрел на него сверху вниз и внезапно присел. Он прошептал несколько слов на непонятном языке — это звучало как древняя сутра. Затем он ударил советника Лю тыльной стороной ладони по лбу. Тот почувствовал такой удар в голове, будто зазвенели тысячи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Печать… она снята? — пролепетал он в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гарантия того, что долг будет уплачен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застыл. Сюань Минь вырвал из его рук край своего одеяния, встал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пришёл в себя и пополз следом,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Буддизм… буддизм всегда славился своим милосердием!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оглядываясь и широким шагом уходя в ночь,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практиковал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придя в себя после обморока, в полудрёме услышал какой-то звук, доносившийся из-под пояса монаха — короткое «дзынь», словно где-то далеко ударили в колокол. Его вновь охватила слабость, и он провалился в небытие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осторожно высунул голову из тёмного кармана, то обнаружил, что находится уже не в усадьбе семьи Лю. Сюэ Сянь осмотрелся: это была спальня — аккуратно застеленная постель, тёплый свет ламп, лёгкий аромат древесины и едва уловимый запах лекарств. Сюань Минь стоял у круглого деревянного стола. На столе лежали: бумажный Цзян Шинин, жернов из дома Лю, свёрток ткани, медный таз с чистой водой и набор фарфоровой посуды. На ручке чайника было выгравировано: Резиденция Отражения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комната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Отражения Облаков… Сюэ Сянь повидал немало мест: шумные трактиры для студентов и купцов, вездесущие гостиницы с банальными названиями вроде «Радость» или «Удача». Но такие названия, как «Резиденция Отражения Облаков», которые звучат скорее как пожелание отправиться на тот свет, могли прийти в голову только полному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лысый —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увидел, что Сюань Минь старательно моет руки в тазу. Нужно признать, у этого монаха удивительно красивые пальцы — длинные, тонкие, белые. Он двигался неспешно, словно совершал священный ритуал, и даже в обычном мытье рук была видна его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движения… как будто ты кого-то хоронишь.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каменного жернова донёсся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ещё мог быть, как не госпожа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каменным лицом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кхм, долго проспал? Ты даже успел выведать фамилию старушки?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«был в обмороке», но признаваться в том, что его довели до потери чувств, было стыдно — ради чести дракона он заменил это на «спал».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вытер руки белым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часов.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Почему таких невыносимых зануд до сих пор не сбросили в крепостной 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разгневан, что решил замолчать. С этим лысым невозможно вести нормальный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проигнорировал его, развернул свёрток ткани, достал стопку жёлтой бумаги и кисть. Возле таза стояла чашка с разведённой тушью. Сюань Минь написал на листе несколько иероглифов: «Сюй, род Лю. Год Бин-инь, 23-й день седьмого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свернул бумагу, поджёг её от свечи и положил на жернов. Бумага горела необычно медленно, оставляя на камне тёмные следы пепла. Сюань Минь держал в руке благовоние, позволяя краю листа догореть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обряд упокоения? — не выдержал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такие обряды — когда толпа монахов усаживалась вокруг гроба и сутками бубнила сутры, отчего у него самого начинала трещать голова. С тех пор он при виде монахов сразу чувствовал острую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Сюань Минь собирается выть семь дней и семь ночей, и был готов выброситься в окно, лишь бы этого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медленно крутил в пальцах благовоние, тонкая струйка дыма окутывала жернов, распространяя аромат сандала: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руки, написать имя, возжечь благовония, прочитать сутры — так провожают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читать сутры! Сюэ Сянь без лишних слов попытался выбраться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Умереть.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конечно, прыгнуть не успел — он просто вывалился из кармана и приземлился на стол. Он попытался добраться до края, но Сюань Минь ухватил его и вернул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донельзя придирчив, и ничуть не напоминал истинного святого — это было ясно по его привычкам и выбору номера в гостинице. Сейчас он, непонятно с чего, решил, что Сюэ Сяню не помешает «разгладиться». Он бесцеремонно прижал его пальцами к столу, а затем придавил сверху тяжёлым каменным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мог высунуть лишь голову, две тонкие ноги и краешки лап. Он пытался вырваться, но пресс-папье было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Твою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больше не обращал на него внимания, сосредоточившись на благовониях. Когда благовоние почти догорело, он тихо прошептал несколько слов, и это было всё «чтение сутр», которое он себе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и палочка догорели до конца, Сюань Минь постучал пальцем по жернову, который три года держал душу госпожи Лю. Раздалось несколько хрустящих звуков, и тяжёлый, казалось бы, несокрушимый камень раскололся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призрачный голос госпожи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души словно гора свалилась. Пора в путь.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увидел, как из жернова выскользнула призрачная тень и исчезла вместе с пеплом от бумаги. В тот момент, когда жернов развалился, в комнате дважды что-то звякнуло — словно колокольчик, пронесённый ветром с далёкой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расколотого камня на стол выкатилось что-то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почувствовал, как предмет прокатился по столу и ударился о его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дрянь?! Кто посмел швыряться в меня? Разбить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протянул руку, и катящаяся бусина упала ему прямо в ладонь. Он поднёс её к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бусина размером с овечий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овечий глаз? Золотая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Он так и знал! Золотую бусину, возникшую из Тела Истинного Дракона, не мог просто так «переплавить» какой-то шарлатан! Тот заклинатель просто грубо запечатал её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пришёл в восторг, но тут услышал слова Сюань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она такая дерзкая, лучше её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Стой! — если бы не пресс-папье, Сюэ Сянь бы подпрыгнул. — Посмей только тронуть её, и я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«зрячим»?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Стал, — буркнул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разбивать?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Это моя вещь, кто посмеет её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Сюань Минь был невозмутим. — Как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решил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эту тяжесть, я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готов выплюнуть свои кишки ему в лицо. Но золотая бусина была слишком важна. Находясь в руках этого монаха, он чувствовал себя подчинённым и вынужден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ровным, безжизненным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её к пламени свечи, и увидишь…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должно было быть видно свернувшегося дракона, но в обычном состоянии это было почти невозможно заметить. Однако Сюэ Сянь, прикусив язык,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внутри изогнутые узоры. Ты видел, чтобы обычная золотая бусина была прозрачной на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поднёс бусину к свече. Действительно, обычное на вид золото стало слегка прозрачным, и внутри проступили очертания тонкой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сказал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Змея твоя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сдержался, позеленел от ярости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 теперь? Убери свою проклятую железку! Отдай мне мою бусину!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