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Джерико помрачнело, а стоявший за его спиной дворецкий даже положил руку на эфес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 вам с искренним намерением обсудить кое-какие дела, проявив уважение к Церкви. Не кажется ли вам, что выставлять нас за дверь — это не совсем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заурядный слуга, дикарь, что с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ответ Алвина так сильно задел Джерико, что тот едва сдержал гнев. Немного успокоившись, он холодно фыркнул, решив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Сильвию: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Брэйн и семья Говард были связаны давними отношениями, а мы с мисс Сильвией знакомы с самого детства. После того как с семьей Говард случилась беда, я повсюду искал ее, желая оказать любую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оно что. А я-то слышал, что в Верхнем городе только и делают, что поливают семью Говард грязью. Думал, господин Джерико — такой же флюгер, который боится замараться и поспешит откреститься от знакомства, раз уж все вокруг кричат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изобразил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 скажите Сильвии. Если она согласится, я не стану препятствовать ее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Джерико ничуть не смутился язвительным насмешкам Алвина. Слегка кивнув, он посмотрел на Сильвию, прочистил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Сильвия, ты знаешь о дружбе наших семей. Мой отец всегда высоко ценил твои способности. Стоит мне замолвить за тебя словечко, и он обязательно предоставит тебе широкое поле для деятельности. Этот господин Алвин помог тебе, и я понимаю, что ты хочешь отплатить ему добром, но оставаться при нем в качестве служанки — это совсем не твой уровень. Если ты добьешься успеха в других делах, разве ты не сможешь отблагодарить его гораздо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Алвин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«Ого? А парень-то хитер».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боялся, что Сильвия попадется на крючок — в конце концов, его маленькая горничная вовсе не глупа.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Джерико, может, и звучали разумно, но глаза — зеркало души. В глубине его взгляда уже давно затаились алчные желания. Разве Сильвия, специалист по ментальным практикам, могла этого не заметить?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вожделение, эта глубоко укоренившаяся жажда обладания, точь-в-точь как у тех аристократов, что при первой встрече с ней, скитающейся, лицемерно клялись в поддержке, — казалось, он готов был проглотить ее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спряталась за спину Алвина, выглянула из-за его плеча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Джерико прищурился, в его зрачках промелькнул зловещий блеск, а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 Сильвия, я советую вам хорошо подумать, прежде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Сильвии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означают эти слова. Еще в академии Джерико, используя угрозы и подкуп, полунасильно портил жизнь многим девушкам из небогатых семей. И к ней самой он присматривался уже давно. Правда, тогда, будучи равной ему по статусу, она не боялась, что он перейдет черту. Но даже те «романтические жесты», которые он считал проявлением чувств — будь то горы цветов на парте каждое утро или публичные признания в любви перед толпой студентов, — уже тогда вызывали у нее лишь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раз за разом прямо отказывала ему, Джерико не только не отступил, но стал действовать еще наглее и безумнее.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ее спиной нет влияния семьи, если он решит раздавить ее своей властью…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Сильвии словно сжала невидимая ледяная рука, и удушливый холод разлился по всему телу. Она крепко вцепилась в край одежды Алвина, губы ее дрожали, но она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она почувствовала, как ее ладонь сжали.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большой и грубой, с жесткими мозолями. Держаться за нее было совсем не удобно, но внутри разливалось тепло, проникающее в самую глубину души. Словно благословение богов — одно лишь это прикосновение мгновенно успокоило ее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страх начал отступать, совсем как в тот день, когда они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Алвина, прозвучавший сейчас с легкой ноткой усталости, показался Сильвии доносящимся откуда-то с небес, наполненным удивительной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 Просто ответь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сухие губы, набралась храбрости и вышла вперед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Джерико. Я вполне довольна своей нынешней жизнью, мне очень нравится проводить время с молодым господином. Пожалуйста,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Джерико впился взглядом в их сцепленные руки, и на его лице начала проступать уродливая гримаса. Он сделал шаг вперед и потянулся к руке Сильвии.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Сильвия, ты ведь знаешь, как я к тебе отношусь. Я не отступил, даже получив столько отказов — разве это не доказывает, как сильно я тебя люблю? Неужели жизнь со мной хуже, чем работа в качестве вьючного животного для слуги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Алвин, стоявший между ними, небрежно смахнул руку Джерико, словно отгонял назойливую муху,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