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осколки нефритового кулона так сильно, что из ладони проступили капли крови. Затем он схватил Вэнь Му, вышвырнул её вон и без тени жалости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рухнула на пол, ударившись так сильно, что копчик пронзило острой болью, словно его сломали.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Цзи Юань оставил её в живых, что тут ещё скажешь? Она сама виновата. Вэнь Му со злости рвала на себе волосы, ненавидя себя за такую опрометчивость — вечно она ведёт себя перед ним так, что вызывает одно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сколько бы она ни старалась, у неё ничего не выходило. Её неуклюжие попытки лишь сильнее отвращали от неё Цзи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Немудрено, что в прошлой жизни, сколько бы раз она его ни спасала, он не ценил этого, а лишь считал, что Вэнь Му постоянно пытается навредить ему и Су Шэнлань.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объясниться толком не было возможности, Вэнь Му оставалось лишь покорно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гостевую комнату, она обнаружила, что лекарство для дяди-наставника уже готово, а приглашённый лекарь сидит в комнате и приветливо ей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мастер, вы ведь ещё не оплатили визит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Вэнь Му перехватило. Она думала, что Старшая госпожа Ян возьмёт расходы на себя — ведь монахи из монастыря Сюаньчжао получили ранения, защищая семью Ян, неужели лечение не оплатят?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лекаря: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Старшая госпожа Ян не говорила, что оплатит всё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облегчённо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лекарь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сказала, что за лечение вы должны платить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Му и без того было паршиво на душе, а от этих слов она чуть не впала в отчаяние. Она пришла в семью Ян, чтобы заработать денег, но теперь, когда в монастыре даже рисовый закром пуст, откуда им взять средства на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Дядя-наставник Хун Инь и другие ученики пострадали из-за ошибок Старшей госпожи Ян: кто-то погиб, кто-то был тяжело ранен. Даже если она не хочет платить за изгнание призрака, по крайней мере за лечение она обязана была внести хоть какую-то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не заплатить, завтра дядя-наставник останется без лекарств. А лекарь не уходил, сидел и ждал, пока она выложит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Сходите к Старшей госпоже Ян. Мы уезжали в спешке и не взяли с собой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окинул её проницательным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подожду здесь, пока вы сходите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чувствовала, что почва уходит из-под ног, но не могла показать виду. Сейчас нельзя было раздувать скандал: семья Ян была для монастыря Сюаньчжао едва ли не последней надеждой. Она не могла пожертвовать судьбой всех ради минутного порыва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будьте спокойны. Мы люди верующие и никого не станем обманывать. Пожалуйста, продолжайте лечить моего дядю-наставника. Я всё ещё остаюсь в семье Ян по делам и, к сожалению, не могу разорваться, чтобы съездить в монастырь.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лекарь лишь усмехнулся. В конце концов, это была резиденция семьи Ян, и он всё же опасался их гнева, поэтому решил отступить на шаг и посмотреть, что будет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мастер, не принимайте близко к сердцу, я, конечно, знаю, что вы не собираетесь уклоняться от оплаты. Что ж, я пойду, но завтра господину Хун Иню снова понадобится лекарство. Оно находится у меня в лавке — подумайте, принести ли мне его самому или вам будет не в тягость зайти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лишь одно: он хотел знать, будут ли завтра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выдавила из себя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побеспокою вас снова, моему дяде-наставнику нужно сменить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— Лекарь взвалил на плечи медицинский ящик. — Тогда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лекаря, Вэнь Му немедленно направилась в покои Старшей госпожи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вошла, Цзи Юань как раз разговаривал со Старшей госпожой Ян. Вэнь Му подошла ближе, но он даже не взглянул в её сторону, лишь сказал госпоже: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 Шанцзин?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холодным как лёд. Он совершенно не обратил внимания на слова Вэнь Му и быстрым шагом покинул комнату, словно они были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привыкла к такому отношению — в конце концов, после того как он перешёл на тёмную сторону в прошлой жизни, ей не раз доводилось видеть этот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Ян бросилась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Пинэр, уже поздно, будь осторожен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подавила разочарование, взяла себя в руки и поклонилась Старшей госпоже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встретила её ледяным равнодушием и, развернувшись, прошла в комнату. Служанки подали ей чай, а Вэнь Му осталась стоять перед ней, не зная, что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подскажете, когда мастер Линкун вернётся в монастырь Сюаньчжао?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она даже не подняла головы — тон её разительно отличался от прежнего, слёзного и умоляющего.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монахи были нужны, она была полна почтения, а теперь, когда надобность отпала, наконец показала своё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помнила о деньгах, упомянутых старшим братом Лин Си. Сейчас она была единственной, кто сохранял рассудок, и должна была выбить для монастыря то, что им причитается.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дело с мстительным призраком ещё не решено. Мы не можем уйти, иначе это было бы неуважением к вашим пожертвованиям на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Ян подула на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действительно, неуважением.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нахмурилась. Уверенности в том, что они получат деньги, совсем не осталось, но она старалась держаться невозмутимо — нельзя было показывать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Старшей госпоже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дядя-наставник получил тяжёлые ранения из-за ошибок прошлого, совершённых вами. Он принял на себя ваш кармический долг. Теперь нам остаётся лишь дождаться, пока Молодой господин Ян вернёт госпожу Тан, и мы совершим обряд упокоения для этого духа, тогда мы сможем со спокойной душой вернуться в монастырь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Ян приподняла веки, покачала головой и со вздохом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мастер Хун Инь получил такие страшные раны, но ничем не помог. Чистое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она была женой самого крупного торговца в городе Чуньшоу — даже принижать людей умела настолько искусно и безмолвно.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было обидно за Хун Иня и других погибших наставников. Вспомнив о своей вражде с Цзи Юанем, она легко могла представить, что, вернувшись с госпожой Тан, он просто выставит их вон, не признав никаких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оказались в тупике, церемониться с этими людьми больше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Молодой господин Ян человек изнеженный, как он может перенести такие трудности? К тому же госпожа Тан так долго скиталась в Шанцзине, неизвестно даже, жива ли она. Если она попала в руки к каким-нибудь разбойникам, боюсь, эта поездка для Молодого господина Яна будет небезопасной.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Вэнь Му попали точно в цель: из трёх детей семьи Ян остался лишь один, и, конечно, Старшая госпожа Ян тряслась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добавила скрытую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я тоже отправлюсь в Шанцзин. Позаботьтесь о моём дяде-наставнике, пока меня не будет. Если по возвращении я обнаружу, что его нет в живых, боюсь, госпожа Тан уже не сможет вернуться в дом семьи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http://bllate.org/book/21966/2282214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