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главной улице по пути во дворец госпожа Ся была уличена в том, что учинила беспорядки и придиралась к непостоянной госпоже Вань и госпоже Шэнь. Благородная супруга Хуа, столкнувшись с ними, обвинила госпожу Ся в пренебрежении дворцовыми правилами и неуважении к титулованным наложницам, после чего приказала наказать её ударами красной длани. В настоящий момент наказание уже приведено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Пэйшэн доложил всё в подробностях, не осмелившись добавить ни слова от себя, и выложил Императору всю правду о сегодняшних волнениях в задних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Юнчжэн слегка постучал пальцами по краю кушетки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столько лет управляет шестью дворцами, но даже не смогла навести порядок в рассадке новоприбывших на утреннее приветствие, позволив этим девицам нарушить иерархию. Если это станет известно, не подумают ли чиновники и члены императорского рода, что хозяйка дворца утратила контроль и правила стали слишком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придавал огромное значение законам предков и субординации. Императрица, которая когда-то была его боковой супругой, а затем возвысилась, всегда была особенно озабочена приличиями. Тот факт, что она не смогла соблюсти даже такие базовые установления, не мог не вызвать у него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Пэйшэн не посмел ответить, лишь опустил голову,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вспомнил о Чжэнь Хуань. Только что Су Пэйшэн сказал, что она остра на язык и ни на шаг не отступила, когда перечила Благородной супруге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он действительно заинтересовался ею из-за того, что в её чертах лица промелькнуло нечто, напоминающее Чуньюань. Он даже хотел даровать ей Беседку Осколков Нефрита, но лишь после того, как Благородная супруга Хуа просмотрела списки, её адрес сменили на другую обитель. Он полагал, что раз у этой девушки есть часть облика Чуньюань, то должен быть и её кроткий, сдержанный и утончённый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ответ — этот дух соперничества — был совершенно не похож на поведение Чуньюань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Императора появилась едва заметная тень разочарования, а в голосе прозвучала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похожа лишь оболочка, а дух совсем иной. Чуньюань в своё время была такой мягкой и знающей приличия, она никогда не позволила бы себе вот так публично состязаться в красноречии, теряя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Чуньюань была вечным белым светом в его сердце, никем не заменимая, и то, что Чжэнь Хуань, имеющая с ней внешнее сходство, совершила подобный поступок, лишь вызвало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повседневные события всё больше выводили Императора из себя. Он поднял взгляд на зелёные именные таблички, которые принёс Евнух из Палаты по делам наложниц. Взгляд скользнул по именам, пока не остановился на той, что была подписана как Наложница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коснулся пальцем таблички, и его голос прозвучал спокойно, когда он определил, кто будет услаждать его сон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перевернём табличку Наложницы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Пэйшэн поспешно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Сейчас же отправлю людей во Дворец Яньси передать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тревожился: станет ли отправка Цзинь Си в Беседку Осколков Нефрита благом или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Яньси Ань Линжун сидела у окна, перелистывая сборник дворцовых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бесшумно вошла в покои и только собралась заговорить, как снаружи раздался пронзительный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Сегодня ночью Наложница Вэнь будет услаждать сон Императора. Дворцу Яньси надлежит немедленно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Ань Линжун, сжимавшие книгу, на мгновение замерли, и она медленно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удивлённая и обрадованная, поспешно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Император первым выбрал вашу табличку! Это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шаги евнуха, возвестившего указ, затихли. Слуги и евнухи Дворца Яньси опустились на колени, их лица выражали глубокое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Феникса доставила Ань Линжун к задним покоям Дворца Янсинь, Цин Лань помогла ей совершить омовение. Комната наполнилась влажным паром и тонким ароматом орхидейного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утварь была предоставлена Внутренним ведомством согласно рангу наложницы — новая и чистая. Бай Чжи всё тщательно проверила, не оставив следов чужих рук. Цин Лань хотела нанести ей макияж и добавить украшения, но Ань Линжун остановила её, попросив лишь заколоть волосы в простую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Ань Линжун напоминала скромный белый цветок. В прошлой жизни именно такой типаж пришёлся по душе Юнчжэну, позволив ей, девушке низкого происхождения, получить титул наложницы, даже не имея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доме семьи Линь она тщательно поработала над своим здоровьем, и теперь её кожа стала ещё светлее и нежнее. Она выглядела как красавица, создающая особое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опытные служанки принесли плотное стёганое одеяло из простого мягкого шёлка, тщательно укутали её с головы до ног, оставив открытым лишь чистое, нежное лицо. Волосы мягко обрамляли щёки, никаких лишних украшений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бережно внесли её в спальню во внутренних покоях Дворца Янсинь и осторожно положили на край драконьего ложа, застеленного ярко-жёлтыми мягкими матрасами. Затем они бесшумно отступили и закрыли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лишь два светильника, свет был тусклым. Ань Линжун тихо ждала Императора, соблюдая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лёгкие шаги, сопровождаемые низким голосом Су Пэйшэна: Император, ступайте осторожнее. Дверь приоткрылась, и в спальне остались только она и Юнчжэн.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Занавесь у кровати слегка шевельнулась — Император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Линжун слегка дрогнуло. Она лишь слегка повернула лицо, её голос прозвучал мягко и нежно, подобно лёгкому ветерку, когда она робко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призыв, ни громкий, ни тихий, как раз достиг ушей Юнчжэна.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была совсем рядом, её голос — нежный и чистый — показался ему на семь или восемь десятых похожим на голос Императрицы Чуньюань.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Юнчжэна, до этого немного утомлённое, невольно смягчилось, а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укутанная в одеяло, лишь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голове не было ни единого украшения. Тёмные волосы рассыпались по плечам, кожа сияла нежностью, а черты лица были утончёнными.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сел на край кровати, его взгляд задержался на её лице,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сегодня во Дворце Цзинжэнь напомнила Цзянь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слегка опустила глаза, её голос прозвучал мягко и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к словам Императора, наложница просто побоялась нарушить порядок, установленный предками. Это не было вмешательством в чужие дела, я лишь не хотела, чтобы Император стал предметом кривотолков среди сородичей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слегка кивнул, чувствуя себя всё более 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повидал немало властных и коварных женщин, поэтому теперь больше ценил тех, кто был тихим, кротким и знал своё место. К тому же этот голос был так приятен слуху, что накопившееся за день раздражение почти рассеялось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разумна, — сдержанно похвалил он, и в его голосе прозвучало искреннее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нежно погладил Ань Линжун по щеке, отмечая, какая она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больше не прозвучало ни слова, остались лишь тусклый свет ламп и атмосфера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небо только начало светлеть, слуги тихо вошли в покои, чтобы помочь Императору собраться к утреннему выходу. Юнчжэн уже был умыт и одет в ярко-жёлтые придворные халаты, вернув себе облик холодного и величественного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послушно опустилась на колени у кушетки, совершая утренний поклон, а затем поправила халат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просит благополучия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опустил взгляд на неё. В гареме было много соблазнительных красавиц, но мало тех, кто был послушен и не создавал хлопот. Встретить такую женщину, которая была ему по душе,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делая знак Су Пэйшэну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Вэнь, из рода Линь Цзя, происходит из семьи верных и доблестных мужей. Войдя во дворец, она проявила достоинство, уважение к правилам, чистоту нравов и чуткость. С этого дня возвести её в ранг Наложницы Вэнь, даровать ей право проживания в главных покоях Дворца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Линжун промелькнуло изумление, которое тут же сменилось глубоким волнением. Она поспешно склонилась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благодарит Императора за великую милость. Я недостойна и не обладаю особыми талантами, чтобы заслужить такое повышение. Отныне буду вести себя тихо и скромно, чтобы не подвести заботу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неукоснительно придерживалась своего места, и этот облик пришёлся Юнчжэну ещё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из поколения в поколение славилась верностью, а ты — разумная и чуткая. Ты заслуживаешь этой награды, — Юнчжэн сдержанно кивнул и перед уходом добавил: — Живи во Дворце Яньси спокойно, не нужно излишней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будет помнить наставления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Император уверенной походкой вышел из спальни. Свита уже была готова, и он отправился в Зал Высшей Гармонии на утреннее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Су Пэйшэн специально поклонился Ань Линжун с заискивающей улыбкой, в его взгляде читалось почтение — за одну ночь служения получить повышение до ранга наложницы! Стоит знать, что ранг наложницы означает статус хозяйки дворца, а если к этому прибавить внимание Императора, то эта Наложница Вэнь в будущем, несомненно, прочно закрепится в этом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пришёл указ о повышении из Дворца Янсинь после утреннего собрания, Дворец Яньси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за одну ночь из младшей наложницы стала Наложницей Вэнь, заняла главные покои Дворца Яньси, а её довольствие и убранство были заменены согласно регламенту для этого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Внутреннего ведомства лучше всех умели приспосабливаться к ветру: то, что раньше выдавалось по расписанию, теперь привозили целыми возами — лучшие ткани из Цзяннани, новая утварь из чистого золота, дефицитный серебряный уголь для зимних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и Цин Лань принесли новую одежду, предназначенную для ранга наложницы, и, не скрывая радости, тихо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Император так милостив к вам! За одну ночь вы возвысились, Внутреннее ведомство прислало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сидела перед зеркалом, поправляя прядь волос. Наряд из лунно-белого мягкого шёлка подчёркивал нежность её кожи, а взгляд оставался спокойным и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хотела ответить, как снаружи евнух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Наложнице Вэнь: по воле Императора сегодня ночью вы снова призываетесь услаждать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Чжи засияли, а Ань Линжун отдала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три дня Юнчжэн каждую ночь переворачивал именную табличку Ань Линжун. Такого проявления милости среди вновь прибывших госпож ещё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дамы шептались меж собой, говоря, что госпожа из рода Линь происходит из знатной семьи, к тому же мягка и разумна, а значит, пришлась Императору по сердцу и будет блистать ещё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мысли Императора всё же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всегда придерживался принципа распределения своей милости, поэтому, уделив время Наложнице Вэнь, он решил перевернуть таблички и других новых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Борджигит из Монголии изначально была символом примирения двора с монгольскими племенами, и её прибытие во дворец несло на себе печать важности для государства. Император вызвал её лишь на одну ночь, а на следующий день издал указ о присвоении ей титула Наложницы Сян, уравняв в ранге с Ань Линжун.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показное милосердие, чтобы умилостивить монгольские племена. После той ночи Юнчжэн больше не переступал порога её спальни, словно возведя её на пьедестал как некий счастливый талисман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очередь дошла до всех новичков, самой печальной фигурой в гареме стала непостоянная госпожа Вань, Чжэнь Хуань из Беседки Осколков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главной улице Благородная супруга Хуа приказала наказать Ся Дунчунь красной дланью. Её пронзительные крики разносились по дворцовым коридорам. Чжэнь Хуань, став свидетельницей этой жестокости, возвращалась в Беседку Осколков Нефрита бледная, вся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у неё поднялся жар, который никак не проходил, сердце её было полно страха. На следующее утро она велела передать табличку с просьбой прийти Вэнь Шичу, и, сославшись на потрясение, объявила себя больной, закрывшись в своих покоях и перестав участвовать в дворцовой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её уже лишили полугодового жалования по приказу Благородной супруги Хуа. Теперь, когда она была больна и лишилась милости, люди из Внутреннего ведомства начали попирать её, урезав всё положенное 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уголь, который поставляли раньше, заменили на влажный чёрный, от которого в комнате стоял густой дым, но он не мог разогнать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евнухи, видя, что хозяйка утратила влияние, ленились служить: днём прятались, чтобы бездельничать, а ночью рано гасили свет, даже не желая как следует варить лекарства для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Хуаньби не выдержала и побежала в Внутреннее ведомство спорить, но управляющий евнух лишь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госпожа без милости, а ещё смеешь привередничать? Радуйся, что вообще есть что есть! Не видишь, в каком ты теперь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Лючжу принесла остывшее лекарство, её глаза покраснели. Она посмотрела на Чжэнь Хуань, сидевшую у окна, укутанную в тонкое одеяло, и, всхлипывая,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ведомство зашло слишком далеко… Неужели мы… неужели мы будем и дальше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сжала край окна, её взгляд был полон печали и отчаяния. Она надеялась найти во дворце хоть немного покоя, но оказалось, что гарем — это логово дракона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покачала головой, её голос звучал хрипло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В этом глубоком дворце, если не терпеть, что ещё остаётся? Старшая сестра Мэй сейчас сама не окружена особой заботой, как бы мне не навлечь на неё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упадком Беседки Осколков Нефрита, дела у госпожи Шэнь, Шэнь Мэйчжуан, жившей во Дворце Сяньфу, шли спокойнее, хотя особой милости она также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Мэйчжуан была скромной и серьёзной, происходила из семьи учёных, и после входа во дворец Император посещал её лишь пару раз, но пылкой любви не было — всё шло тихо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милости к Ань Линжун Юнчжэну не требовалось продвигать Шэнь Мэйчжуан, чтобы сдерживать Благородную супругу Хуа, поэтому чести управлять дворцовыми делами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изредка дарил ей обычные шёлка или украшения, никогда не выказывая особого предпочтения. Хотя Внутреннее ведомство не осмеливалось урезать её довольствие, но и служить ей усердно не торопилось.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Мэйчжуан была горда и проводила дни за чтением книг и каллиграфией, ни с кем не соперничая за милость, лишь иногда навещая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Яньси Цин Лань вернулась снаружи и тихо доложила о том, что происходит в Беседке Осколков Нефрита и Дворце Сяньфу,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Вань действительно не повезло, сейчас её довели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глубоком дворце всегда так: тех, кто наверху — почитают, тех, кто внизу — топчут. Милость переменчива.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Чжэнь Хуань страдать, нужно понять, что больше всего ранит человека, который считает себя исключительным. Конечно, это посредственность — когда она не может смириться, но и ничего не в силах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хочет избежать милости, пусть избегает её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продолжалась до самого новогоднего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канун Нового года. Запретный город был украшен фонарями, красные ленты отражались на белом снегу, во дворцах сияли свечи — повсюду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в домашнем наряде цвета камня с вышитыми орхидеями сидела в тёплых покоях, заваривая чай. Цин Лань рядом разбирала списки довольствия на будущий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пошла на пир, заранее испросив позволения 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новогодняя ночь, и она лучше всех знала, что в оригинале истории Чжэнь Хуань тайком проберётся в Сад Мэй, чтобы помолиться, прочитав стихи: «Если ветер понимает замысел, пусть не ломает нежные цветы». Император случайно услышит её, и так произойдёт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она ни за что не позволит Чжэнь Хуань воспользоваться этим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наступления темноты Ань Линжун отпустила слуг, оставив лишь одну ловкую старую служанку. Это был человек, которого семья Линь давно внедрила в Императорский сад — верная и надёжная, она подчинялась только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возьми двух человек и встань у дороги, ведущей из Беседки Осколков Нефрита в Сад Мэй, — Ань Линжун опустила глаза. — Если кто-то пойдёт в одиночку в сад, не задавай лишних вопросов, а просто останови под предлогом того, что в новогоднюю ночь запрещено ходить по дворцу без опознавательного знака. Заприте человека в подсобке у коридора до самого рассвета, не причиняйте вреда, но и не дайте слухам просочиться.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нельзя выдать моё участие, делайте вид, что это просто ночной дозор, действующий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бесшумно удалилась, и во Дворце Яньси вновь воцарилась тишина, будто ничего и не было задумано.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Беседке Осколков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глядя на красивые вырезки из бумаги, которые сделал Сяо Юньцзы, и вспоминая своё положение, захотела тайком пойти в Сад Мэй помолиться за свою семью 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чужих глаз и сплетен Внутреннего ведомства, поэтому не взяла с собой даже Хуаньби и Лючжу. Укутавшись в простой плащ, она воспользовалась темнотой и через боковую дверь Беседки Осколков Нефрита прокралась наружу, в одиночестве направившись к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стены Сада Мэй, она увидела, что вокруг тишина, лишь благоухали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войти в ворота, как из-за колонн выскочили две тёмные фигуры — это были стражники, присланные старухой по приказу Ань Линжун.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сурово крикнул стражник. — Дворцовые правила строги! Глубокой новогодней ночью, без жетона и без сопровождения, кто ты такая, что смеешь нарушать запреты Императорского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испугалась, но попыталась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непостоянная госпожа Вань из Беседки Осколков Нефрита, пришла помолиться.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Непостоянная госпожа Вань? — старая служанка, согласно инструкции, холодно произнесла: — Госпожа Вань уже много дней больна и не выходит из покоев, как вы можете быть здесь? Если вы называете себя госпожой, то где ваша служанка? Где жетон? Вы выглядите подозрительно, не шпионка ли вы, выдающая себя за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выбралась тайком и ничего не взяла, под плащом не было даже знака её статуса, рядом ни одного слуги. Как бы она ни объясняла, стражники признавали лишь правила, а не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её и запереть в восточной подсобке! Утром выясним личность и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стражники вежливо, но непреклонно проводили её к подсобке и заперли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осталась заперта одна, злая и напуганная, но ничего не могла поделать — теперь, когда она лишилась милости и была в опале, даже стражники смели удерживать её силой, и некому было подтвердить её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Мэй падали лепестки слив,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размеренные шаги. Юнчжэн в одиночестве решил прогуляться по Саду Мэй и увидел фигуру в простом синем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подошёл ближе, как заметил, что эта служанка беспорядочно срезает цветы, что-то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остановился, сердце его дрогнуло,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Инъэр так испугалась, что тут же опустилась на колени,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Императору: я — служанка, что прислуживает в саду, по фамилии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услышал её звонкий голос и решил, что это просто служанка, молящаяся в саду. В эту ночь он тосковал по Чуньюань и сразу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умеешь чувствовать.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знак Су Пэйшэну, следовавшему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 присвойте ранг официальной наложницы, поселите во Дворце 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Инъэр была удивлена и обрадована, она кланялась в ноги, благодаря за милость. За одну ночь из обычной служанки она превратилась в новую любимицу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Чжэнь Хуань, запертая в подсобке, не знала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стражники «выяснили» личность и вежливо выпустили её. Чжэнь Хуань вернулась в Беседку Осколков Нефрита, считая, что ей просто не повезло наткнуться на суровый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Яньси старуха вернулась с докладом, в подробностях пересказав, что произошло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держала книгу, кивнув, её взгляд оставался спокойным, без малейшей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не встретилась с Императором, Юй Инъэр заняла её место, и эта встреча, которая должна была изменить судьбу Чжэнь Хуань, была ею предотвращена.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в Саду Мэй Юй Инъэр из простой служанки в одночасье стала официальной наложницей, окружённой вниманием Императора, и через несколько дней была возведена в ранг наложницы-даньи.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раньше простой прислужницей, получив власть, она стала высокомерной, повсюду ходила в окружении слуг, одевалась согласно рангу наложницы, задирала нос и помыкала прислугой всех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ведомство, как всегда, лебезило перед сильными, и, видя благосклонность Императора, осыпало её дарами, отправляя всё лучшее во Дворец 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гареме всегда почитали сильных и топтали слабых. Чем ярче блистала Юй Инъэр, тем печальнее выглядела Беседка Осколков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Хуань после того, как была заперта стражниками в новогоднюю ночь, стала замкнутой и угрюмой.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больная, страдающая от урезания жалования, теперь, видя славу Юй Инъэр, она замкнулась в себе, целыми днями смотрела в пустоту, даже лекарства не хотела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Лючжу, видя, как хозяйка чахнет, с болью в сердце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сидеть в покоях — не выход. В саду позади дворца тихо, пусть Сяо Юньцзы сделает качели, сходите, прогуляйтесь, чтобы хоть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Хуань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http://bllate.org/book/21976/2283846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