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одеяло, он пригласил партнера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Цзюньянь издалека заметил Шэнь Цзюэ. Он никогда не любил этого неразлучного друга детства Ю И: вечно у него куча проблем из себя строит невесть что, с малых лет вечно ябедничал, а вырос — забросил эти штучки и теперь смотрит на всех свысока, будто выше неба. Происхождение у всех примерно одинаковое, с чего бы кому-то перед кем-то преклоняться? Семья Шэнь и вовсе не дотягивает до их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поделать ничего было нельзя — это ведь друг детства Ю И, они росли вместе, а теперь, будучи на два года старше, Шэнь Цзюэ уже наполовину взял под контроль семейное предприятие Шэнь. Семьи Ю и Шэнь связывало множество деловых контактов, и общались они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девятнадцатый день рождения Ю И напился и излил ему душу, признавшись, что уже очень давно любит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знал только он один, и Линь Цзюньянь никак не мог взять в толк, что этого самодовольного придурка вообще можно любить — сплошная мания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всему, у его братца И была безответная любовь. Ну и к лучшему: встретит новую пассию — и живо забудет Шэнь Цзюэ. Как, например, сейчас: они с новым возлюбленным уже съехались и живут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снова услышал, как Шэнь Цзюэ разговаривает с братцем И менторским тоном. Раньше братец И послушно таскался хвостиком стоило тому лишь появиться, а теперь Шэнь Цзюэ приходится уговаривать — неужели это значит, что братец И уже не тот, что прежде?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еще семью Шэнь? — Линь Цзюньянь вызывающе посмотрел на Шэнь Цзюэ. — Нам еще в другое место ехать, не порть нам кайф, 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позади чуть было не схватились за ножи. Ю И все еще соображал, кто это перед ним, но быстро вспомнил: это же Шэнь Цзюэ — возлюбленный главного героя-суки, заклятый друг детства оригинального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проигнорировал Линь Цзюньяна и с видом полной уверенности в победе обратился к Ю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со мной. Завтра у меня будет время, можем сходить в тот ресторан, куда ты так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Ю И несколько раз звал Шэнь Цзюэ пообедать, но из-за того, что дела между семьями Ю и Шэнь разладились, Шэнь Цзюэ видеть Ю И не желал и под предлогом занятости отклонял все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даже думать не нужно было — нельзя ему идти с Шэнь Цзюэ. Что делать, если этакая картина предстанет перед глазами Цинь Цзэюня?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спешу на следующую вечеринку, возвращаться с тобой не намерен, — оборвал его Ю И. — Завтра у тебя время есть, а у меня нет, так что ничего не планируй,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нахмурился, не скрывая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И, на этот раз ты зашел слишком далеко. Пару дней назад в баре ты разбил бутылку вина и уволок какого-то потрепанного официанта. Об этом стало известно в семье Ю, тетя Цинь очень сердится. Сейчас для тебя будет лучше всего поехать со мной и извиниться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 давно уже знала, что он разбил дорогое вино на миллион с лишним, но чтобы он утащил какого-то оборванца-официанта?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Шэнь Чжисюань тогда не вполне прилично был одет? Откуда взялся этот растрепанный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выходишь в свет, надо же веселиться, что тут такого, — хмыкнул Ю И. — И вообще, то был не официант, а мой друг, попрошу не лезть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окликнул Линь Цзюньяня: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помоги,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 на это захватывающее зрелище, Линь Цзюньянь в ту же секунду счел своего братца И невероятно крутым. Он тут же подскочил, подхватил Чэнь Линя под руку и послушно зашагал следом за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вместе с ними ждал у входа в ресторан семейного водителя Линей, пока Линь Цзюньянь допытывался: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так тебя, выходит, дядя с тетей выгнали, и ты поэтому съехался с тем мужиком на миллион?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даже лень было исправлять его неверные формулировки: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дело немного запутанное, потом сам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семья Ю наверняка выведет в свет Цинь Цзэюня и объявит, что именно он — настоящий молодой господин из семьи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Цзюньянь изобразил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 из дома, подумаешь, чего тут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входу подкатил автомобиль водителя Линей. Чэнь Линя подхватили под руки и усадили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Цзюньянь с недоумением посмотрел на Ю И, который остался стоять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чего не садишься? Ты же говорил, у нас еще планы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отсюда, никаких планов, вези Линь-цзы домой, — со смехом отчитал Линь Цзюньяня Ю И. — Поздно уже, поезжай тоже умывайся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в машину, Линь Цзюньянь опустил стекло и высунул голову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сегодня ты просто отжигал! Вот это настоящий братец И, которого я знаю. Нам ни к чему так унижаться, а мать Шэнь Цзюэ — просто нуль без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рассмеялся и махнул рукой. Машина тронулась и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Ловить такси Ю И не стал — добрался домой на метро. Расходы в последнее время возросли непомерно, на таких излишествах, как поездки с личным водителем, лучше экономить: копейка рубль бережет.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Отопрев дверь в прихожей, он обнаружил посылку, к тому же в гостиной горел свет — Шэнь Чжисюань уже вернулся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Ю И увидел, что Шэнь Чжисюань сидит на диване с какими-то документами. Заслышав шаги, тот захлопнул папку, отложил ее в сторону и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Сегодня ты рано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Чжисюаня промелькнула легкая досада: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Заказов было немного, вот и отпустили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Бегать по клиентам — дело тяжелое: целыми днями улыбаться заказчикам, самому искать точки сбыта. Работа неблагодарная, но нужда заставит.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хорошо, что пораньше. Последние дни ты пашешь с утра до ночи, выделяй себе хоть иногда время на отдых. Кстати, ты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доносившийся от Ю И запах алкоголя, Шэнь Чжисюань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направляясь на кухню, он налил Ю И стакан медовой воды и протянул со словами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Алкоголь вреден для здоровья, — заметил Шэнь Чжисюань, уже успевший заметить, что этот молодой господин пить мастак, да и голова у него на удивление крепкая.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сделал глоток медовой воды, поставил стакан на стол, опустился прямо на пол и принялся распаковывать посылку: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Просто сегодня в Хуангэ отлично посидели, вот и выпил на чарочку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http://bllate.org/book/22032/2290515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