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выдохнул застоявшийся воздух, чувствуя себя легко и невероятно бодрствуя, словно превратившийся в небожителя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Е Цянь смотрит на него с шоком на лице, и от неожиданности даже вздрогнул: — Е Цянь,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изучал Бессмертное Искусство Лунного Сияния раньше, втайне от всех? — спросила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практикую его впервые, но эта техника и правда неплоха, — искренне ответил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через силу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свое время ей потребовалось целых три месяца медитаций и постижения Бессмертного Искусства Лунного Сияния, чтобы достичь нынешнего уровня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Хао освоил его практически в мгновение ока — его озарение было поистине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Цянь,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Е, беда! Люди из Храма Великой Сокровенности пришли с провокацией да еще привели с собой посторонних. — В этот самый момент чей-то голос прервал разговор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Духовном Руднике Южных Гор? — спросила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ворвались в нашу Секту Водяной Луны, прямо на тренировочную площадку, — ответили прибежавшая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обнаглели! — В глазах Е Цянь мелькнул ледяной холод. — Пойдем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Цянь и Линь Хао прибыли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 Секты Водяной Луны уже лежали там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ярость Е Цянь закипеть, а в глазах вспыхнули убийственные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Прибывших из Храма Великой Сокровенности насчитывалось около десятка, и сейчас они вовсю издевательски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Водяной Луны и впрямь ни на что не годится, среди их младшего поколения нет ни единого толкового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девчонок, разве из них получится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хохотала, не проявляя ни малейшего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Линь Хао внезапно заметил среди людей из Храма Великой Сокровенности два крайне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 уж думал, ты меня не узнаешь. — Какой-то юноша с боевым мечом наперевес сделал несколько шагов вперед. — Правильно, это именно твой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холодно усмехнулся. Этот Чжань Мин приходился родным младшим братом Чжань Юю и раньше таскался за ним по пятам, подобострастно называя не иначе как братец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встретившись вновь, Чжань Мин осмелился называть себя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Линь Хао привлекал вовсе не Чжань Мин, а стоявший за его спиной седовласый старик в сером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прижимал к груди длинный золотой меч, от него исходила глубокая, неизмеримая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третий старейшина Секты Пути Меча по имени Вань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Вань Цина и Чжань Мин среди учеников Храма Великой Сокровенности означало лишь одно: в спор между Храмом Великой Сокровенности и Сектой Водяной Луны за Духовный Рудник Южных Гор вмешалась Секта Пути Меча, решившая оказать поддержку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ты, тупица, превратившись в калеку, прибежал прятаться в такую жалкию секташку, состоящую сплошь из баб? Неужели захотел каждую ночь предаваться утехам? Без бессмертного корня твоя мужская сила вообще на что-то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со странной улыбкой уставился прямо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языком, — воинственно бросила Е Цянь, излучая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разговариваю! Линь Хао изначально был отбросом, глупым донельзя. Раз я говорю, что он ни на что не годен, значит, так оно и есть, ему ни за что не тягаться с моим зятем Цинь Чэндао, — холодно ухмыльнулся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Годен я или нет, тебе следовало бы спросить у твоей сестрицы Чжань Юю. Кстати, позволь напомнить: Цинь Чэндао подобрал лишь бэушный товар, неужели он станет дорожить им как сокровищем? — Линь Хао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 — рассвирепел Чжань Мин. —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Чжань, погоди. — Один из молодых учеников Храма Великой Сокровенности преградил Чжань Мину путь. — Мы пришли попросить молодых экспертов Секты Водяной Луны наставить нас в боевых искусствах, а вовсе не устраивать потасовки и затевать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холодно произнесла Е Цянь. — Осмелились устроить беспорядки в Секте Водяной Луны — если не объяснитесь, живыми отсюда сегодня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неужели ты думаешь, что сможешь перебить нас всех? — Молодой ученик Храма Великой Сокровенности с похотливым блеском в глазах окинул Е Цянь с ног до головы. — Должен признать, твоя фигурка… стоит лишь взглянуть, как кровь закипает, так и хочется прижать тебя к земле и надругаться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лицо со смачным звуком ожгло пощечиной — от удара даже вылетело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нанесла не Е Цянь, это сделал Линь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Линь Хао произнес: — Один на один или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исподтишка нападать?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молодой ученик, получивший пощечину, немедленно бросился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Фань, не сдерживайся, убей его! — громко крикнул сзади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Фань, словно обезумевший зверь, взметнул духовную энергию. Когда он обрушил на Линь Хао удар кулаком, энергия вокруг его кулака превратилась в бурный сгусток алого света; с яростным ревом он ринулся вперед, разрывая воздух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протянул руку, его ладонь властно пробилась сквозь свечение кулака Гу Фаня и намертво вцепилась тому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внутренне содрогнулся и уже собирался взмахнуть ногой для кругового удара, как вдруг его лицо дико исказилось — он почувствовал, что его собственная духовная энергия начинает поглощаться и утекать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зловещую технику 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Фаня резко переменилось, он попытался поспешно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Гу Фань понял, что вырваться не может, а скорость потери духовной энергии превышала любые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Бессмертный Корень Пути Дракона Линь Хао обладал поистине незаурядной силой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благословением Бессмертного Искусства Лунного Сияния, при идеальном их слиянии, Гу Фань, даже находясь с Линь Хао на одной ступени культивации, был совершенно неспособен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и сам запаниковал, не удержавшись от крика: 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можете вмешаться и спасти его, только будьте осторожны: похоже, уровень культивации Линь Хао восстановился, нельзя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Секты Пути Меча Вань Цин, до этого хранивший молчание, вдруг заговорил слегка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Вань, этот отброс Линь Хао всего лишь воспользовался случаем, он не стоит внимания. Смотрите, как я его сокрушу.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 воодушевлением принялся разминать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