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ты всё ещё не можешь смириться с гомосексуализмом? — Система, устроившись на ладони Чэнь Ибая,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кивнул, включил ночник и, лёжа в кровати, посмотрел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чувств к Лин Ло. Поэтому я никак не могу заставить его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тогда, может, Байбаю стоит помешать Е Юйсюань и Лин Ло сойтись? В конце концов, это всего лишь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небрежно, подплыла к щеке Чэнь Ибая и потёрлась о неё своими лепестками. Чэнь Ибай протянул руку и поймал её. Если бы не карманное пространство, где Система могла отдыхать и восстанавливать энергию, выполнение задания с его способностями казалось бы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воспользуюсь тем способом, которому ты меня учила. Буду изо всех сил представлять, что Лин Ло — человек, которого я люблю. Сейчас мне нужно рискнуть, хотя методы,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прикрыть лицо лепестками. Почему Байбай вечно считает себя аморальным? Это же просто задание! Но погодите, что только что сказал Байбай? Представлять, что Лин Ло — его любимый...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Чэнь Ибая, который нежно смотрел на неё,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выключил ночник, прижал Систему к себе и впервые за долгое время почувствовал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хочу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кабинета президента, Чэнь Ибай сразу перешёл к делу. Заявление об увольнении было готово, но требовалось согласие Лин Ло — ведь трудовой договор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Ло стал ледяным. Отлично, вчера признался в любви, а сегодня уже увольняется? Это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при одностороннем расторжении контракта полагается неустойка?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босс. Поэтому и надеюсь на ваше согласие. В конце концов, секретарей для вас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разрешаю, — усмехнулся Лин Ло. Думаешь, так просто уйти, разозлив меня?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остолбенел. Неужели Лин Ло не считает его противным из-за того, что он якобы гей? Хотя он и не гей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меня, и собираешься добиваться? Что ж,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поднялся из кресла и подошёл к Чэнь 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чего стоит твоя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нечего после признания бегать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Ибай, очевидно, ещё не пришёл в себя от удивления. Он не ожидал, что Лин Ло действительно согласится на его ухаживания — это означало, что задание сдвинулось с мёртвой точки. Невероятная радость заставила его глаза увлажниться, пока он смотрел на стоящего вплотную Лин Ло. Если бы это было возможно, он бы действительно начал встречаться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вдруг понял, что этот парень обладает своеобразным шармом. Выглядит он... аппетитно. Ему нестерпимо захотелось склониться и поцеловать эти дрожащие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отвернулся, чтобы смахнуть слёзы. Взгляд Лин Ло потемнел, когда он проходил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поедем вместе. Кстати, когда ты успел сделать татуировку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машинально коснулся шеи. Там виднелся рисунок, похожий на цветок лотоса. На самом деле это было его карманное пространство, внутри которого раскинулось целое озеро лотосов. А в бутоне одного из них, прямо посреди озера, находилось пространство Системы. Стоило представить, как Система плавает там, как взгляд Чэнь Ибая становился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 Ло,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меня с рождения. Это родимое пятно, оно останется со мной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Родимое пятно? Он редко обращал внимание на этого человека рядом. Внешность самая обычная, но на лице всегда лёгкая улыбка, словно его миссия — делиться силой этой улыбки. Иногда его взгляд становится настолько мягким, что перехватывает дыхание, как сейчас... Впрочем, это не заставит его изменить решение. Раз сказал, что любит, пусть доказывает делом, а не крутит шашни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видела? Лин Ло согласился встречаться со мной. Но как вообще ведут себя мужчины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Чэнь Ибай в смятении спросил Систему, и татуировка на его шее слабо блеснула.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так же, как и с девушками...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Ибаю показалось, что Система чем-то расстроена. Он коснулся шеи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Голос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я в порядке. Системы не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хотел что-то добавить, но к нему подошла 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Ибай, пойдём поужинаем после работы?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хотел согласиться, но у него уже были планы с Лин Ло. К тому же он больше не был тем прежним Чэнь Ибаем, который вечно прикрывал Е Юйсюань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уже есть планы. Давай в другой раз? Или, может, сходим куда-нибудь в это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планы? И кто это? Неужели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почувствовала укол ревности. Она видела, как Чэнь Ибай смущённо кивнул, и сама не поняла, почему настроение мгновенно испортилось. Она-то думала, что Чэнь Ибай симпатизирует ей, и собиралась проявить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другой раз не нужно. Иди ужинай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недовольно бросила фразу и ушла. Чэнь Ибай остался стоять на месте, немного растерянный, но взгляд его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он, то обязательно догнал бы её и принялся тихо оправдываться. Но теперь, после того как он однажды погиб от рук Е Юйсюань, он начал скучать по той, прежней Е Юйсюань, которую знал до встречи с Лин Ло — искренней и прямой, а не той, что готова вонзить нож в спину ради любви Лин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входил и выходил из кабинета, принося Лин Ло документы и кофе. Лин Ло больше не заговаривал с ним, но, когда Чэнь Ибай не видел, его пронзительный взгляд то и дело задерживался на парне, полный скрытого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наконец были закончены, Лин Ло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посмотрю, на что ты способен, Чэнь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почувствовал, как шея в том месте, где была Система, начала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встревоженно подала голос. Ей очень хотелось остановить его, но она не знала, как подобрать слова. Ведь это шанс, который Байбай вырвал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понял её, успокаивающе коснулся шеи и сел в машину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лицо Чэнь Ибая стало белее мела. Это был гей-бар, кажется, тот самый, в котором он уже был однажды. Лин Ло навёл о нём справки — это несомненно. Но зачем ему понадобилось расследовать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правда войдём?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любопытно, что вы делаете в таких местах. Честно говоря, мне здесь не очень нравится, я был здесь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Чэнь Ибая взгляд Лин Ло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сходишь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вошёл внутрь, Чэнь Ибай замешкался, но последовал за ним. Он уже привык следовать за Лин Ло — ужасная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всегда полна неясных теней, она слишком обманчива — прямо как этот бокал в руках Чэнь Ибая. Кровавая Мэри, томатный сок, от которого невозможно опьянеть. Он сделал глоток: мягкий вкус с лёгкой горчинкой и остротой задрожал на кончике языка, оставляя долгое, щемящее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забористо.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впервые пил такой коктейль. Сладкое, кислое, горькое и острое — взрыв вкусов во рту был слишком сильным, он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Лин Ло держал в руке чистую водку. Он равнодушно смотрел на танцующую толпу и обернулся, только услышав кашель Чэнь Ибая. Тот покраснел, а в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я ведь впервые пью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пробовал здешних напитков? — взгляд Лин Ло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гей. Почему ты мне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усмехнулся, глядя, как Чэнь Ибай бледнеет и цепенеет. Его раздражение росло. Он навёл справки: у этого парня пусто в личной жизни. Кроме недавних контактов с Е Юйсюань, у него ни с кем не было отношений, не говоря уже о мужчинах. Он что, правда думал, что его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действительно не гей. Но вы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Ибай говорил правду. Он прямо встретил холодный взгляд Лин Ло,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интересно, почему мужчина может чувствовать притяжение к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То есть ты и сам не уверен, гей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Вы мне просто нравитесь, и я хочу с вами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тому парню в костюме, поцелуй его, а потом скажешь, есть ли к нему чувства. Это и есть шанс, который я тебе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прошептал это на ухо Чэнь Ибаю, тоном, словно обсуждал погоду. Но для Чэнь Ибая этот голос прозвучал как приговор из ада. Он широко раскрыл глаза от ужаса и недоверия, сжал кулаки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целовать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 мне, что ты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поспешно встал. Он не собирался идти к тому мужчине — он смотрел на Лин Ло,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ты думаешь, я шучу? Я правда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оставался невозмутимым, но нахмурился, услышав болезненный тон Чэнь Ибая. Тот чувствовал, как внутри всё холодеет. Он знал, что с его характером притворяться невозможно — он просто не умел имитировать любовь. Но Лин Ло ему нравился, и, возможно, при более близком общении он действительно мог бы полюбить его по-настоящему. Если не вмешиваться, система позволяла оставаться в мире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я правда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сжал руки. Он был искренен. Каждый раз, когда он приносил документы, он смотрел на этого холодного мужчину и гадал, как бы всё сложилось, если бы они были вместе. Поэтому, даже не будучи геем, он пришёл в этот бар, чтобы понять, как ведут себя двое мужчин в отношениях. Он правда думал, что Лин Ло даёт ему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Ло сжалось сердце. Искренность Чэнь Ибая подняла ему настроение, но, увидев, как обычно нежный парень обиженно краснеет, он нахмурился и схватил Чэнь Ибая за руку, когда тот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Лин, мне не стоило надеяться на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горько усмехнулся, вырвал руку и, пошатываясь, направился к выходу. Смена обращения заставила Лин Ло нахмуриться ещё сильнее. Ему не нравилось, как Чэнь Ибай называет его теперь — он хотел снова слышать тот мягкий голос, зовущий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бросился следом. Его холодные руки слегка дрожали. Одинокая фигура Чэнь Ибая растворилась в дождливой ночи. Из горла Лин Ло вырвался хриплый крик, и, не обращая внимания на ливень, он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http://bllate.org/book/22134/2306234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