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Мяомяо взглянула в сторону старосты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Син, хочу у тебя кое-что узнать. Зачем к тебе сейчас подходила староста? Она спрашивала контакты Сы Нанькэ?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у меня адрес Сы Нанькэ, ведь мы с ним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Яо Мяомяо тут же надулись, что придало ей довольно игривый и миловидный вид. Она с явным неудовольствием снова посмотрела на старосту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мог бы ты дать этот адрес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вокруг вдруг начали спрашивать у него адрес Сы Нанькэ?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…Нельзя? — с тревогой спросила Яо Мяомяо, заметив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же, можно… — пробормотал Мэй Син. Он еще раз записал адрес Сы Нанькэ в блокнот, оторвал листок и протянул его девушке. Яо Мяомяо тут же просияла, сладко поблагодарила его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сидел за партой, глядя в книгу, чувствуя себя растерянным и сбитым с толку. Он смутно догадывался, что происходит, но в голове словно не хватало какого-то звена: очевидные вещи никак не желали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его парте подошла какая-то девушка и тихо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лишь спустя время пришел в себя. Подняв глаза и увидев гостью, он в замешательстве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задумался и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присмотрелся к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Линь Яо, верно? Что-то случилось? Ты что-то хотела? — Вспомнив про старосту и Яо Мяомяо, он с опаской добавил: — Ты ведь… не за адресом Сы Нанькэ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казалось, смутилась. Она поджала губы, выражение её лица было предельно серьезным. Помолчав,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мне его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Мэй Син. Он привычно открыл блокнот и взялся за ручку. На бумаге уже начали появляться буквы, но, не успев закончить, он почувствовал, как Линь Яо накрыла страницу ладонью. —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поднял на неё удивленный и недоумевающий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явно боролась с собой. Она держала руку на его блокноте, словно о чем-то глубоко размышляя. Спустя мгновение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не надо, не пиши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свободное место перед Мэй Сином — его сосед по парте ушел гулять —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Сы Нанькэ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хорошие отношения. Он живет напротив уже лет шесть или семь. Его родители постоянно на работе, так что он часто заходит к нам ужинать. Мы видимся почти каждый день, вот и сдружились. — Он улыбнулся. Сы Нанькэ был прекрасным другом, за эти годы жизнь Мэй Сина благодаря ему стала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 как ты считаешь, Сы Нанькэ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удивился такому вопросу, но ответил, как всегда,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хороший. Сы Нанькэ остроумный, жизнерадостный и очень внимательный к людям. — Вспомнив, как одноклассники приходили проведать Сы Нанькэ, он невольно улыбнулся: — Мне кажется, в нашем классе никто не скажет о нем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Син, в свою очередь,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тоже задам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по очереди приходите ко мне за контактами Сы Нанькэ?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широко раскрыла глаза и посмотрела на него с явным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озадачился. А должен ли он знать?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несколько раз с изумлением оглядела его с ног до головы. Лишь когда Мэй Син начал чувствовать себя неловко, она отвела взгляд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я не ожидала, что ты не замечаешь таких очевидных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Мэй Син почувствовал, что упустил нечто важное,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было хотела ответить, но вспомнила, что сама только что просила адрес. Если она расскажет, то выдаст и свою тайную влюбленность… Но, подумав о том, что староста и первая красавица класса Яо Мяомяо уже «засветились», она решила, что терять ей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но ты никому не рассказывай,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Мэй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огляделась, убедилась, что никто не обращает на них внимания, наклонилась и сложила ладони рупором у рта. Мэй Син подался вперед — ему было безумно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голос Линь Яо долетел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влюблены в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изумленное лицо Мэй Сина, Линь Яо окончательно убедилась, что он действительно ничего не замечал. Она с недоумением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я, но неужели ты не видел, что Бай Шуминь и Яо Мяомяо так явно проявляют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видел только обычную школьную жизнь и действительно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Чжао Са и Ван Аньлин? — спросила Линь Яо, глядя на его совершенно растерянную физиономию. — А Чжоу Лия и Сунь Пин? Они уже давно встречаются, ты хоть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Линь Яо поняла, что и об этом он не в курсе. Она была просто поражена. Хотя классный руководитель спецкласса был строг, а те две пары умели скрываться, но ведь повсюду были следы! Неужели Мэй Син не замечал, что они носят парную одежду? А Ван Аньлин и Чжао Са постоянно сбегали вдвоем на физкультуре? А Чжоу Лия и Сунь Пин всегда вместе ходят в школу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учусь в каком-то другом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красавицу нашего класса Чжоу Лию позавчера вызывали в кабинет к классному руководителю?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Мэй Син начал размышлять, не слишком ли мало внимания он уделяет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Линь Яо поняла, что он опять ничего не знает.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Лия начала встречаться со старшеклассником, кто-то настучал. Знаешь, кто донес? Ци Юньфэй из соседнего класса. Он давно влюблен в неё, но она не отвечает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таких историй полно, просто они из других классов, нас не касаются, — Линь Яо закатила глаза. — И так понятно, что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честно кивнул. Ему стало казаться, что его мир сильно отличается от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взглянула на него и снова вздохнула. Её собственные чувства, хоть и не были такими откровенными, как у Бай Шуминь или Яо Мяомяо, давно были замечены внимательными одноклассниками. Да и то, что она пошла просить адрес вслед за остальными, выдало бы её даже глупцу. Кто бы мог подумать, что Мэй Син настолько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медлительный, — с досадой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бесстрастное выражение лица,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а точно. Ладно, может, это и к лучшему. Только не забудь, никому не рассказывай о том, что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Яо заметила, что Мэй Син очень красиво улыбается. По своей сути он ничем не уступал Сы Нанькэ. На самом деле Мэй Син был довольно популярен в классе. Он был невероятно красив — даже среди звезд с экрана редко встретишь кого-то столь же привлекательного. Острый подбородок, манящие глаза в форме персикового лепестка, высокий нос и тонкие губы цвета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слегка завивались, словно от природы, а глубокая посадка глаз придавала ему сходство с метисом. Длинные густые ресницы создавали эффект естественной подводки, а брови были тонкими и длинными. Мэй Син был похож на идеального персонажа аниме. А из-за того, что он был немногословен и почти все время проводил за книгами, от него веяло какой-то таинственной, тихой печалью, словно от прекрасного юноши из древнегреческих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красив. Поэтому многие девочки тайно вздыхали по нему. Но, вероятно, из-за его холодного вида никто не решался признаться, и большинство просто шептались о нем за спиной. Не то что о Сы Нанькэ, из-за которого они были готовы вцепиться друг другу в волосы… размышляла Линь Яо, возвращаясь на свое место как раз к звонку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Линь Яо услышала, как её соседка по парте судорожно вздохнула, а затем раздался нежный, тихий голос, подобный аромату орхидеи в пустой долине: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Яо… можно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знакомым. Ведь Линь Яо только что закончила разговор с его обладателем.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подняла голову и увидела Мэй Сина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Линь Яо смутилась, но тут же уловила шепот девочек через два ряда и почувствовала на себе взгляды многих одноклассников. Она поспешно встала: — Хорошо, пойдем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учебного корпуса, и Линь Яо, отойдя в сторону,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спросить? — Она не успела договорить, как увидела, что проходящие мимо ученики обходят их стороной, явно приняв за влюбленную парочку,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Син, все еще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лишь то, что люди, которым они нравятся друг другу, должны быть вместе, но не подозревал, что один человек может нравиться сразу нескольким. Раз так… — Разве не говорят, что те, кому ты нравишься, должны быть вместе? Ты, Бай Шуминь и остальные любите Сы Нанькэ, что же делать? Неужели… вы все должны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поперхнулась водой. Она изумленно посмотрела на Мэй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к его лицу, поняла, что он говорит серьезно. Она ответила со смесью удивления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К тому же, — она надула губы, — еще неизвестно, нравлюсь ли я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любите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просто любить, чтобы быть вместе… В конце концов, отношения — это дело двоих. Только если оба согласны, можно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нахмурился, вспоминая слова Сы Нанькэ в тот день. Они сказали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у Бай Шуминь и Яо Мяомяо нет шансов. Ты не знаешь, но школьная красавица У Сюэ тоже была влюблена в него. Говорят, она признавалась ему, но получила отказ. У Сюэ в разы красивее Бай Шуминь и Яо Мяомяо, если уж ей отказали, то что говорить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Признание… — на лице Мэй Сина отразилось удивление. — Разве можно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посмотрела на него с еще большим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Если не любишь, то отказываешь. Неужели надо принимать каждое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кто-то признается тебе, а ты не принимаешь, разве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неловко? Отказывать нужно, если нет чувств. Если принимать всех подряд, а вы не подходите друг другу, что тогда? К тому же, если признается какой-нибудь хулиган или кто-то, кто тебе неприятен, ты тоже должен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вспомнил того мелкого бандита,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пробормотал он. Оказывается, отказ — это правильно. Кстати, тот хулиган ему совсем не нравился… даже казался неприятным. В следующий раз, если встретит такого, он просто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внезапно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если кто-то принимает признание от хулигана, который выглядит как отброс, что обычно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Линь Яо была озадачена, не понимая, к чему этот вопрос. — Зависит от человека… Если хулиган только выглядит так, а на деле неплох, то еще ладно… А если он из себя ничего не представляет, то… то ничего хорошего. Я слышала, некоторые хулиганы ради «братства» даже своих девушек другим подкладывают!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Мэй Сина стало пусто.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это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насколько развращено нынешнее общество. Я даже слышала, что некоторые продают почки своих девушек, чтобы купить телефон! Так что, выбирая парня или девушку, нужно быть очень осторожным, ни в коем случае не связываться с такими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предупреждающий звонок, и Линь Яо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 Урок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побежал за ней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В средней школе нагрузка была серьезной, сумки — тяжелыми, а в классах установили камеры, поэтому почти никто не носил книги домой. Мэй Син просто прибрал на столе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Сы Нанькэ рядом все казалось таким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Мэй Син вдруг увидел того самого хулигана. Тот стоял у стены магазина, куря и выпуская клубы дыма. Прохожие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машинально сделал пару шагов к нему, но замер. Он вспомнил предостережение Сы Нанькэ и слова Линь Яо. Поколебавшись, он продолжил путь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пары шагов, как хулиган бросил окурок, растоптал его и направился прямо к нему. Мэй Син вздрогнул, опустил голову и, притворившись, что не видит его,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выругался, догнал его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Делаешь вид, что не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нахмурился, обернулся,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стать моим парнем… я пришел уточнить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Мэй Сина спорили два голоса. Один твердил: «Ты ведь обещал… нехорошо отказываться от своих слов, да и неловко как-то». Другой настаивал: «Слушай Сы Нанькэ и Линь Яо! Этот парень выглядит как отброс, он тебе не нравится…» Первый снова: «Нет-нет! Ты не можешь ему отказать! Он ведь любит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посмотрел на хулигана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сохранял холодное, бесстрастное выражение лица. Но даже без эмоций его изящные черты и острый подбородок делали его похожим на прекрасного юношу из манги. Хулиган на мгновение остолбенел, едва не пуская слюни, но вместе с восхищением в его сердце зародилась зависть…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тебе нравлюсь, поэтому я согласился. Так что именно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что-то невнятно пробормотал, не в силах ничего ответить. Мэй Син собрался уйти, но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мне нравится, что ты красивый! И я слышал, у тебя отличные оценки… — В момент прикосновения хулиган почувствовал гладкую, нежную кожу и его сердце бешено забилось. Он не удержался и провел пальцем по ладони Мэй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Син содрогнулся. По телу пробежал электрический разряд, в голове все помутилось. Он хотел вырваться, но почему-то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заметив, что Мэй Син остановился, обрадовался. Он увидел его фото в школьном паблике — длинноволосая «девушка» в школьной форме с утонченными чертами лица. Даже в самой простой одежде от него веяло интеллигентностью. Он был так красив, как игрушка из коллекции его бывшей девушки. С того момента он решил, что эта «девушка» — его идеал, на которой он обязательно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решительным человеком, сразу нашел её через знакомых и даже бросил свою нынешнюю девушку. Но результат поверг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прекрасная, холодная, идеальная богиня… оказалась парнем!!!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Чжан Чао словно молнией был поражен.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 Он начал колебаться, временами у него даже возникало желание избить этого Мэй Сина, чтобы «почтить память» своей угасшей любви. Но друг этого парня, Сы Нанькэ, был не прост и имел связи с серьезными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Чао пришлось отступить. Но, остыв, он снова вспомнил лицо Мэй Сина, и сердце снова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оба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хотел сдаться, но не мог смириться, пока один приятель тайком не подкинул ему «клубничку», где двое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притянул Мэй Сина к себе, изображая «властного президента» из романов, и с порочной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Мэй Сина царил хаос. Он не понимал, что это за странные ощущения. Интуиция подсказывала — беги, иначе случится непоправимое… но тело не слушалось. В этот момент он увидел Линь Яо, выходящую из магазина аксессуаров, и словно ледяной водой 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Яо снова прозвучали в голове. Мэй Син вырвался из рук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парень! Не смей ко мне приближаться! — крикнул он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поначалу не видела Мэй Сина, но его громкий голос привлек её внимание. Она взглянула в ту сторону и увидела убегающего Мэй Сина и ошарашенного хулигана с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удивилась — что Мэй Син делал с таким типом? Но вспомнив его крик, она пришла в еще большее изумление… нет, в ужас. Она опустила голову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Сы Нанькэ снова пошел в школу вместе с Мэй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