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(девять)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разумеется, так и не удалось выпросить жену у Е Фанчэна. Напротив, тот с помрачневшим лицом выпроводил его из кабинета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не боясь навлечь на себя гнев, напоследок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и вправду такой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чуть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после нескольких миров, где Му Цинли был послушным и легко поддавался на уговоры, Е Фанчэн вновь испытал давно забытое чувство — смесь раздражения и полного бессилия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ушел, он лишь тогда пришел в себя и осознал, что устроенный им спектакль с выбором наложниц не принес ожидаемого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 выглядел ни капли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 о чем волноваться. Если судить по прогрессу выполнения задачи, всё идет весьма оптимистично, — отозвался голосок в голове, который смотрел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Фанчэн, размышляя глубже, чувствовал, что что-то не так, хотя и не мог понять, в каком именно звене произошел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Младший господин из клана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Цинли, уже направлявшийся домой, встретил на пути человека, который, судя по всему,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памяти лица, он наконец вспомнил,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Шэн, потомок того же клана, что и наложница Лян, ровесник Му Цинли. Строго говоря, он приходился Е Фанчэну двоюродным братом. Однако Лян Шэн с детства недолюбливал Му Цинли. Когда будущие императоры были еще детьми, они вместе с Му Цинли посещали одни и те же занятия. В то время Му Цинли был самым милым и искренним ребенком в академии, и принцы любили проводить с ним время, а Е Фанчэн и вовсе исполнял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двоюродный брат, Лян Шэн, естественно,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время, из-за опасений Е Фанчэна перед кланом Му, должность канцлера была разделена на левого и правого. Левым пока оставался отец Му Цинли — Му Цюаньсун, а правым назначили отца Лян Шэна, выдвиженца из клана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Лян так долго находился под гнетом клана Му и наконец начал поднимать голову. Встретив Му Цинли, Лян Шэн не смог сдержать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 всё это время часто бываю во дворце, но встречаю тебя впервые. Давно не виделись, как дела в семье? — спросил Лян Шэн, но, не дожидаясь ответа, с наигранным выражением лица добавил: — Ах да, сегодня утром я узнал от отца о делах вашего клана Му. Уверен, твой дядя ни в чем не виноват и никак не мог совершить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смотрел на Лян Шэна так пристально, что тот перестал улыбаться, и атмосфера стала неловкой. Наконец Му Цинли сложил руки на груди, слегка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господин Лян. Дома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на словах согласился Лян Шэн, но в мыслях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*Плачет, небось, втихаря, как маленькая плакса? А язык-то какой острый.*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это тело действительно было склонно к слезам: стоило споткнуться и содрать кожу, как на глазах наворачивались слезы. Это не было раздражающим ревом, скорее, жалобным поджатием губ, отчего становилось невыносимо жаль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Цинли стал холоднее, но Лян Шэн, упиваясь своей гордостью, не заметил этого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император, жалея канцлера Му, поручил моему отцу разделить с ним заботы. Наверняка наши семьи станут общаться еще теснее. Не хочешь ли воспользоваться тем, что мы оба свободны, и выпить по чарке,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приличия, воспитанный человек согласился бы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Цинли не питал симпатии к Лян Шэну, который в детстве, пользуясь его кротостью и молчаливостью, часто задирал его. Му Цинли не хотел оказывать ему такой чести: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благодарю. Я очень занят, боюсь, у меня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Шэна мгновенно перекосилось от злости, но, поскольку вокруг было полно людей, он не решился устроить сцену, лишь внутренне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*Проклятый Му Цинли, посмотрим, как долго ты еще сможешь важничать.*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ведь наверняка не знает, что вся доброта императора все эти годы была лишь способом использовать его, чтобы усмирить клан Му.*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Лян Шэна, Му Цинли прекрасно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желая спровоцировать его, Лян Шэн погладил подбородок и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только что виделся с Его Величеством? Слышал, он сейчас выбирает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императору нелегко, вдовствующая императрица и министры постоянно давят на него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*Му Цинли точно не знает, что в тот день я сам слышал, как император клялся тетушке, что совсем не любит мужчин и считает их связь отвратительной.*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собиравшийся ответить,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Шэна — это мать Е Фанчэна, наложница Лян, ныне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невольно прищурился, а в уголках его губ затаился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и впрямь умеет преподносить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Только что я дал Его Величеству немало советов, но прислушается ли он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выражением растерянности на лице Лян Шэна, Му Цинли с чувством удовлетворения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Е Фанчэном, скорее всего, предназначались для того, чтобы дойти до него и вызвать гнев. В конце концов, во дворце и за его пределами все знали об их отношениях с Е Фанчэном, и Лян Шэн был в курсе. Если бы император действительно произнес подобное при стольких людях, весть об этом рано или поздно дошла бы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Му Цинли, который всей душой предан Е Фанчэну, он бы точно не вынес этого и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нынешнего...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возвращаемся в поместье Му, — сказал Му Цинли извозчику и направил его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действительно сумел его разозлить, но Му Цинли полагал, что развитие событий пойдет совсем не так, как рассчитывал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пунктом назначения стала загородная усадьба в южном предместье, где скрывался Е Фанцзин.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ты... почему ты снова привез мастеров по ремонту? — Е Фанцзин всегда был рад видеть Му Цинли и выходил встречать его с хорошим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снова привез небольшую группу рабочих, которые только недавно уехали, он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Му Цинли уже привозил их, чтобы построить каменную комнату в дальнем углу усадьбы. Он не скрывал этого от Е Фанцзина, и тот имел возможность взглянуть на постройку, однако впечатления остались неоднозначные.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странным: Му Цинли зачем-то велел установить железные решетки, очень похожие на тюремные, словно для того, чтобы не дать кому-то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думал об этой комнате и решил, что она слишком проста. Хочу попросить мастеров добавить несколько орудий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это послужит хорошим сдерживающим фактором, — Му Цинли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Е Фанцзин подавился воздухом, не решаясь даже представить, для чего на самом деле нужна эта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указания мастерам, Му Цинли отправился в столовую, где пообедал с Е Фанцзином.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отношение императора ко мне становится всё холоднее, а недавно он и вовсе выбрал семью моего дяди в качестве жертвы, чтобы запугать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дело, о котором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 Цинли напоминал учителя, проверяющего домашнее задание. Е Фанцзин подсознательно выпрямился и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прислал секретное письмо: с главнокомандующим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наложница Лян ради борьбы за благосклонность погубила младшую сестру главнокомандующего, и у него затаилась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остался доволен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Что касается клана Му, я тоже принял меры, не ставя в известность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Конфискованное имущество — лишь капля в море, большого ущерба это не нанесло, так что пусть 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дорогой маленький ученик, нужно хоть немного потешить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Фанцзин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этим летом император собирается принудительно согнать людей на строительство городских стен, очистку каналов и даже на возведение летних садов и дворцов?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еще можно принять за государственное строительство, а второе — чистое развлечение. Е Фанчэн только-только укрепил власть и уже начал вершить дела, боясь, что в народе начнут роптать.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Фанцзин украдкой взглянул на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слышал, что Е Фанчэн с размахом готовится к выбору наложниц, чтобы наполнить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наверняка знает об этом, но выглядит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вспомнил тех мастеров, которых привели ранее, и на мгновение замер, подумав, что, возможно,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 страшного, пусть делает. Для наших будущих действий это даже к лучшему. — Должно быть, Е Фанчэн делает это намеренно, чтобы позже найти повод свергнуть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послушный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Му Цинли долго не виделся с Е Фанчэном. Он стал проводить больше времени в кабинете, даже начал рисовать картины и писать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любил заниматься литературой и каллиграфией, для него это было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работы случайно попали в народ, и их обнаружили скромные, но талантливые люди искусства, которые начали приходить к нему, желая обсудить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был удивлен. Ему было куда приятнее общаться с такими людьми, чем с такими, как Лян Шэн, который, получив власть, тут же стал заносчивым. Поэтому, даже без Е Фанчэна рядом, его жизнь была весьма насыщенной 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лето, день рождения 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достиг возраста для празднования юбилея, но, возможно, из-за недавнего восшествия на престол и необходимости расширения гарема, в этом году в императорском дворце устроили пышный банкет, пригласив множество знатных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часть клана Му, Му Цинли также оказался в списке гостей и сопровождал Му Цюаньсуна.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Его Величество отобрал у твоего дяди пост главы Далисы, уволил всех, кого тот продвигал, и заменил людьми из клана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показалось, что отец не столько огорчен, сколько разочарован тем, что доверился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переживай, разве мы не ожидали этого? — утешил его Му Цинли. — По крайней мере, мы узнали об этом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где проходил банкет, уже собралось много людей в роскошных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девушки из знатных семей, которые редко выходили в свет. Они нарядились так, что напоминали порхающих в сказочном лесу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 тоже был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Му Цинли, его мгновенно окружила толпа знатных особ. Было видно, как он наслаждается этим вниманием. Все видели, что Е Фанчэн после коронации начал возвышать клан Лян и ослаблять клан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наложница Лян стала вдовствующей императрицей, и все стремились угодить клану Лян, полагая, что клан Му скоро потеряет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заметил, что Лян Шэн, увидев его, что-то шепнул своим спутникам, после чего все посмотрели в их сторону и начали перешептываться, прикрывая рты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Знатных господ не интересовал Му Цинли, который раньше был в центре внимания, зато девушки во главе с дочерью министра обрядов, немного поколебавшись, робко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наконец-то мне посчастливилось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министра обрядов, Чжао Шиюнь, была не только красавицей, но и обладала прекрасным воспитанием, в ее речи чувствовалась мягкость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ее спутницы показались ему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на портретах у 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Шиюнь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видимся впервые, но я давно наслышана о вас,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Му, мы видели ваши картины, сборники стихов и книги, — восторженно добавила девушка, стоявшая за спиной Чжао Шиюнь, и подмигнула ему. — У семьи Чжао в коллекции есть несколько ваших картин, они купили их за огромные деньги, нам почти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Чжао Шиюнь покраснела и с притворным негодованием взглянула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прямолинейной и открытой могла быть только Ян Хуэй, внучка старого генерала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наконец понял, откуда они его знают,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плоды сиюминутного вдохновения. Если они вам так нравятся, можете попросить людей из вашего поместья передать мне весточку, не нужно тратить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ваше положение, я, конечно, пойду вам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знатных семей с детства учились грамоте, поэтому их искренне интересовали работы Му Цинли, его сдержанность в текстах и живость в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был очень вежлив с ними и не возражал против беседы, не подозревая, что невольно стал объектом зависти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группы людей во главе с Лян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Шиюнь была самой красивой девушкой города, многие добивались ее внимания, и Лян Шэн не был исключением. Он даже пытался ухаживать за ней, но она всегда была с ним холодна и сдержанна. Он никогда не видел, чтобы она смотрела на кого-то с таким сиянием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жгучая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появился в самый разгар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не интересовали подобные мероприятия, но согласно сценарию, сегодня он должен был общаться с красавицами, высматривая будущих наложниц и императрицу, что должно было вызвать у Му Цинли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Е Фанчэн перевел взгляд на группу оживленно беседующих женщин и, заметив среди них выделяющегося ростом и внешностью Му Цинли, поначалу решил,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девушки, которые должны были виться вокруг него, все стоят рядом с Му Цинли? И они выглядят такими довольными!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Фанчэна опустело в голове, тело отреагировало быстрее мысли, и он направился прямо к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воцарилась тишина. Чжао Шиюнь и другие девушки прервали разговор, отступили в сторону и почтительно поклонились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Му Цинли стало пусто, и теперь он стоял лицом к лицу с Е Фанчэном. На лице Му Цинли осталась легкая улыбка, а Е Фанчэн смотрел на него с тяжелым взглядом,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ему зариться на женщину императора, поделом ему, — прошипел Лян Шэн, стоя позади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Цинли, глядя в глаза Е Фанчэну, услышал его недовольный внутренний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даже не думает, как убить меня, вместо этого прохлаждается в женском обществе.*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*Никакого честолюбия.*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император: ...А-Ли, что ты собираешься делать с той комнатой 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#Обновление пришло!#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#Плохой император чувствует, что его «кинул» тот, кого он сам должен был «кинуть» (?)#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(десять)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даже под прицелом стольких глаз Му Цинли сохранял спокойствие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молчаливого Е Фанчэна, Му Цинли выглядел свежим и бодрым, в его глазах играла легкая улыбка, словно он встретил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решили, что Му Цинли просто рад успеху у дам, но сам он лишь подумал, что маленький ученик, кажется, уже не так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обида на предательство всё еще жила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подсознательно хотел заговорить с Му Цинли, но, вспомнив, что должен делать, лишь холодно взглянул на него и, заложив руки за спину,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Начинайте, — равнодушно скомандовал 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Му Цинли безмолвно подтвердило догадки присутствующих, и взгляды, которые они бросали на клан Му, стали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привык к бурям и не обращал внимания на эти взгляды. Он опасался за Му Цинли, но, увидев, что тот спокойнее его самого, даже слегка похлопал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начался, гости заняли места. Му Цюаньсун, как левый канцлер, сидел на почетном месте, а рядом с ним —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как хозяин банкета, вел себя так, будто ничего неприятного не произошло, улыбался и произносил красивые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танцевальные номера, но Му Цинли они не интересовали. Он слушал лесть окружающих в адрес Е Фанчэна, опустив голову и молча вкушая блюда, словно отгородившись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шум, Му Цинли поднял глаза и увидел, что Чжао Шиюнь, обнимая пипу, готовится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прямо напротив него, поймав его взгляд, вежливо улыбнулась и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мелодия «Песня заставы».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она нравилась, поэтому он с интересом слушал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чем любовное влечение, о котором судачили другие, это было чувство родственных душ, встретивших равных по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 идее, Му Цинли из этого мира тоже должен быть любителем мужчин, разве нет?*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услышал в голове знакомый тяжелый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мысли были сосредоточены на маленьком ученике, поэтому он слышал только его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любит только Е Фанчэна. Ты слишком много думаешь, может, они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*Познакомились один раз — и уже близкие друзья? Если будут видеться чаще, это не повлияет на развитие сюжета?* — в голосе маленького ученика сквозила тревога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придумай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Му Цинли больше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