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можно оставить свои мысли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пробивалось сквозь листву за больничным окном, ложась на лицо прекрасного юноши, лежащего на больничной койке, и придавая его бледным щекам мягкое сияние. Красавец, измученный недугом, лежал неподвижно, ровно дыша. В его облике сквозила хрупкая красота, а длинные ресницы подрагивали, словно крылья умирающей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конец? И почему именно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аппарата жизнеобеспечения сердцебиение юноши вытянулось в ровную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Обнаружено сильное желание выжить. Идет процесс привязки к носителю...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внезапно услышал в голове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загробный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 ты. Приветствую, носитель! Я Система 123. Я обнаружила, что ты соответствуешь условиям для привязки. Стоит тебе пройти через три тысячи миров, и любое твое желание исполнится, — прозвучал бодрый голос Системы 123.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как, заманчиво? Не медли, скорее подписывай контракт с нашей системой, — продолжала подстрекать Система 123.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согласен, — отозвался Цзян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возник лист контракта, на котором он оставил отпечаток своего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славно! Отныне будешь жить со мной на широкую ногу, — довольно заявила Система 123, подбоченившись.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юноша стоял на коленях, и зловещий холод, исходящий от пола, неумолимо пробирал его болезненное тело. Цзян Син попытался подняться, но понял, что сил нет, а колени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оказался в этом мире, в его мозг загрузились сведения о предыстории и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был личным учеником Бессмертного Владыки, но при этом оставался самым незаметным человеком в секте. Его предшественник обладал неплохими задатками, но страдал от врожденного недуга, будучи известным болезненным слабаком. Он стал учеником Бессмертного Владыки лишь потому, что его родители погибли из-за него, и Владыка пообещал исполнить три желания. Первым из них и стало ученичество.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предшественник ни старался, он не мог догнать Се Линя — юношу с чистым духовным корнем, недавнего ученика Владыки, который в столь юном возрасте занял первое место на турнире секты. Владыка лично наставлял Се Линя, а Цзян Син видел учителя лишь пару раз, и тот неизменно отзывался о нем как о бездарном.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сердце предшественника поселилась зависть. Соученик Лю Си нашептал ему, что стоит Се Линю исчезнуть, как Владыка обратит на него внимание. Сбитый с толку юноша ухватился за эту мысль как за спасительную истину. На деле же он был лишь орудием в руках Лю Си, который затаил злобу на Се Линя с тех пор, как тот помешал ему издеваться над другими учениками. К тому же Лю Си завидовал статусу Цзян Сина, поэтому придумал план, чтобы убить двух зайцев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Си, воспользовавшись личной вещью Цзян Сина, выманил Се Линя на заднюю гору, где обитал взбесившийся духовный зверь одного из старейшин. После схватки Се Линь одолел зверя, а Цзян Сина за попытку подставить соученика бросили в Ледяную тюрьму. Выйдя оттуда, он стал изгоем, влачил жалкое существование, а когда началась война между бессмертными и демонами, его, никому не нужного, убили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Цзян Сина — изменить трагическую судьбу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тело опять такое болезненное? — спросил Цзян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мы привязаны к Системе Болезненной красоты, дорогой носитель, — Система 123 отвечала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Прошу, не волнуйся, пока мы не завершим задание, с этим телом ничего не случится. Клянусь своей системной жизнью...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системой в голове занял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Син, улики против тебя налицо. Есть ли у тебя что сказать в свое оправдание? — сурово произнес старейшина Зала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 Лю Си стоял рядом, торжествуя, в его глазах читалась радость от успеха коварного плана. Остальные старейшины смотрели на Цзян Сина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выпрямил спину, и от прилива крови его бледное лицо окрасилось легким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совесть чиста, я этого не делал. Если старейшины сомневаются, можно использовать Камень Вопрошающего Сердца, чтобы во всем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Си, злорадно глядя на Цзян Сина, хотел было съязвить, но слова сами собой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кажется, старший брат сделал это не со зла,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пришел в ярость, его лицо пошло пятнами: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упорствуешь? Вижу, ты не успокоишься, пока не увидишь гроб. Я сам допрошу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тратить время на допросы? Бросить его в Ледяную тюрьму, посмотрим, как он запоет...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старейшин не выдержал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позволим ему попробовать? В конце концов, это обычная процедура.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старейшина был прямодушным человеком, хотя его легко было сбить с толку. Старейшина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Вопрошающего Сердца принесли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юноши, ясный, как звон нефрита, разнесся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Цзян Син, никогда не совершал злодеяний против соучеников и не нарушал правил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лжет, камень меняет цвет. Однако Камень Вопрошающего Сердца перед ними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В зале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в полном недоумении уставился на Цзян Сина и пробормотал старейшине: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этот камень сломан?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второй, третий — результат был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поступки предшественника имеют ко мне, Цзян 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невольно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 мы тебя оклеветали, можешь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усмехнулся. Его улыбка была небрежной, словно распустившийся горный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старейшина только что собирался бросить меня в Ледяную тюрьму. Если я уйду сейчас, то как же мне найти настоящего преступника, подставившего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отправить моего ученика в Ледяную тюрьму? — Голос прозвучал подобно стуку холодного нефрита о камень, источая невероятное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послышался голос, а затем появился и сам обладатель.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не нуждается в чужих наставлениях, — тон был холодным и отстраненным, но в нем чувствовался едва сдерживаемый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переглянулись, покрываясь холодным потом. Их взгляды говорили об одном: как этот великий Будда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http://bllate.org/book/22216/2317146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